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4727E2" w:rsidRDefault="000A3999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4727E2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4727E2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E92834" w:rsidRPr="004727E2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4727E2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3B43C3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4727E2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4727E2">
        <w:rPr>
          <w:rFonts w:asciiTheme="minorHAnsi" w:hAnsiTheme="minorHAnsi" w:cs="Arial"/>
          <w:b/>
          <w:sz w:val="28"/>
          <w:szCs w:val="24"/>
        </w:rPr>
        <w:t xml:space="preserve"> </w:t>
      </w:r>
      <w:r w:rsidRPr="003B43C3">
        <w:rPr>
          <w:rFonts w:asciiTheme="minorHAnsi" w:hAnsiTheme="minorHAnsi" w:cs="Arial"/>
          <w:b/>
          <w:sz w:val="28"/>
          <w:szCs w:val="24"/>
        </w:rPr>
        <w:t xml:space="preserve">on </w:t>
      </w:r>
      <w:r w:rsidR="00E16312" w:rsidRPr="003B43C3">
        <w:rPr>
          <w:rFonts w:asciiTheme="minorHAnsi" w:hAnsiTheme="minorHAnsi" w:cs="Arial"/>
          <w:b/>
          <w:sz w:val="28"/>
          <w:szCs w:val="24"/>
        </w:rPr>
        <w:t>3</w:t>
      </w:r>
      <w:r w:rsidR="00E16312" w:rsidRPr="003B43C3">
        <w:rPr>
          <w:rFonts w:asciiTheme="minorHAnsi" w:hAnsiTheme="minorHAnsi" w:cs="Arial"/>
          <w:b/>
          <w:sz w:val="28"/>
          <w:szCs w:val="24"/>
          <w:vertAlign w:val="superscript"/>
        </w:rPr>
        <w:t>rd</w:t>
      </w:r>
      <w:r w:rsidR="00E16312" w:rsidRPr="003B43C3">
        <w:rPr>
          <w:rFonts w:asciiTheme="minorHAnsi" w:hAnsiTheme="minorHAnsi" w:cs="Arial"/>
          <w:b/>
          <w:sz w:val="28"/>
          <w:szCs w:val="24"/>
        </w:rPr>
        <w:t xml:space="preserve"> May</w:t>
      </w:r>
      <w:r w:rsidR="00B57E36" w:rsidRPr="003B43C3">
        <w:rPr>
          <w:rFonts w:asciiTheme="minorHAnsi" w:hAnsiTheme="minorHAnsi" w:cs="Arial"/>
          <w:b/>
          <w:sz w:val="28"/>
          <w:szCs w:val="24"/>
        </w:rPr>
        <w:t xml:space="preserve"> </w:t>
      </w:r>
      <w:r w:rsidRPr="003B43C3">
        <w:rPr>
          <w:rFonts w:asciiTheme="minorHAnsi" w:hAnsiTheme="minorHAnsi" w:cs="Arial"/>
          <w:b/>
          <w:sz w:val="28"/>
          <w:szCs w:val="24"/>
        </w:rPr>
        <w:t>20</w:t>
      </w:r>
      <w:r w:rsidR="00C502C4" w:rsidRPr="003B43C3">
        <w:rPr>
          <w:rFonts w:asciiTheme="minorHAnsi" w:hAnsiTheme="minorHAnsi" w:cs="Arial"/>
          <w:b/>
          <w:sz w:val="28"/>
          <w:szCs w:val="24"/>
        </w:rPr>
        <w:t>2</w:t>
      </w:r>
      <w:r w:rsidR="0009384C" w:rsidRPr="003B43C3">
        <w:rPr>
          <w:rFonts w:asciiTheme="minorHAnsi" w:hAnsiTheme="minorHAnsi" w:cs="Arial"/>
          <w:b/>
          <w:sz w:val="28"/>
          <w:szCs w:val="24"/>
        </w:rPr>
        <w:t>2</w:t>
      </w:r>
      <w:r w:rsidR="008B35A3" w:rsidRPr="003B43C3">
        <w:rPr>
          <w:rFonts w:asciiTheme="minorHAnsi" w:hAnsiTheme="minorHAnsi" w:cs="Arial"/>
          <w:b/>
          <w:sz w:val="28"/>
          <w:szCs w:val="24"/>
        </w:rPr>
        <w:t xml:space="preserve"> </w:t>
      </w:r>
      <w:r w:rsidR="006A7C35" w:rsidRPr="003B43C3">
        <w:rPr>
          <w:rFonts w:asciiTheme="minorHAnsi" w:hAnsiTheme="minorHAnsi" w:cs="Arial"/>
          <w:b/>
          <w:sz w:val="28"/>
          <w:szCs w:val="24"/>
        </w:rPr>
        <w:t>i</w:t>
      </w:r>
      <w:r w:rsidR="008B5121" w:rsidRPr="003B43C3">
        <w:rPr>
          <w:rFonts w:asciiTheme="minorHAnsi" w:hAnsiTheme="minorHAnsi" w:cs="Arial"/>
          <w:b/>
          <w:sz w:val="28"/>
          <w:szCs w:val="24"/>
        </w:rPr>
        <w:t>n</w:t>
      </w:r>
      <w:r w:rsidR="006A7C35" w:rsidRPr="003B43C3">
        <w:rPr>
          <w:rFonts w:asciiTheme="minorHAnsi" w:hAnsiTheme="minorHAnsi" w:cs="Arial"/>
          <w:b/>
          <w:sz w:val="28"/>
          <w:szCs w:val="24"/>
        </w:rPr>
        <w:t xml:space="preserve"> the Village Hall </w:t>
      </w:r>
      <w:r w:rsidRPr="003B43C3">
        <w:rPr>
          <w:rFonts w:asciiTheme="minorHAnsi" w:hAnsiTheme="minorHAnsi" w:cs="Arial"/>
          <w:b/>
          <w:sz w:val="28"/>
          <w:szCs w:val="24"/>
        </w:rPr>
        <w:t>at 8pm</w:t>
      </w:r>
    </w:p>
    <w:p w:rsidR="00E92834" w:rsidRPr="003B43C3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D2513" w:rsidRPr="003B43C3" w:rsidRDefault="00E92834" w:rsidP="00085DA6">
      <w:pPr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3B43C3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3B43C3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3B43C3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3B43C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76FDB" w:rsidRPr="003B43C3">
        <w:rPr>
          <w:rFonts w:asciiTheme="minorHAnsi" w:hAnsiTheme="minorHAnsi" w:cs="Arial"/>
          <w:snapToGrid w:val="0"/>
          <w:sz w:val="24"/>
          <w:szCs w:val="24"/>
        </w:rPr>
        <w:t xml:space="preserve">Fred Sharman </w:t>
      </w:r>
      <w:r w:rsidR="00471DCB" w:rsidRPr="003B43C3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376FDB" w:rsidRPr="003B43C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586BAF" w:rsidRPr="003B43C3">
        <w:rPr>
          <w:rFonts w:asciiTheme="minorHAnsi" w:hAnsiTheme="minorHAnsi" w:cs="Arial"/>
          <w:snapToGrid w:val="0"/>
          <w:sz w:val="24"/>
          <w:szCs w:val="24"/>
        </w:rPr>
        <w:t>Carol Wille</w:t>
      </w:r>
      <w:r w:rsidR="00760202" w:rsidRPr="003B43C3">
        <w:rPr>
          <w:rFonts w:asciiTheme="minorHAnsi" w:hAnsiTheme="minorHAnsi" w:cs="Arial"/>
          <w:snapToGrid w:val="0"/>
          <w:sz w:val="24"/>
          <w:szCs w:val="24"/>
        </w:rPr>
        <w:t>t</w:t>
      </w:r>
      <w:r w:rsidR="00586BAF" w:rsidRPr="003B43C3">
        <w:rPr>
          <w:rFonts w:asciiTheme="minorHAnsi" w:hAnsiTheme="minorHAnsi" w:cs="Arial"/>
          <w:snapToGrid w:val="0"/>
          <w:sz w:val="24"/>
          <w:szCs w:val="24"/>
        </w:rPr>
        <w:t xml:space="preserve">t, </w:t>
      </w:r>
      <w:r w:rsidR="00E16312" w:rsidRPr="003B43C3">
        <w:rPr>
          <w:rFonts w:asciiTheme="minorHAnsi" w:hAnsiTheme="minorHAnsi" w:cs="Arial"/>
          <w:snapToGrid w:val="0"/>
          <w:sz w:val="24"/>
          <w:szCs w:val="24"/>
        </w:rPr>
        <w:t xml:space="preserve">Chris Wallace, </w:t>
      </w:r>
      <w:r w:rsidR="002E2CE5" w:rsidRPr="003B43C3">
        <w:rPr>
          <w:rFonts w:asciiTheme="minorHAnsi" w:hAnsiTheme="minorHAnsi" w:cs="Arial"/>
          <w:snapToGrid w:val="0"/>
          <w:sz w:val="24"/>
          <w:szCs w:val="24"/>
        </w:rPr>
        <w:t>Andrew Wright,</w:t>
      </w:r>
      <w:r w:rsidR="00EB1959" w:rsidRPr="003B43C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709DC" w:rsidRPr="003B43C3">
        <w:rPr>
          <w:rFonts w:asciiTheme="minorHAnsi" w:hAnsiTheme="minorHAnsi" w:cs="Arial"/>
          <w:snapToGrid w:val="0"/>
          <w:sz w:val="24"/>
          <w:szCs w:val="24"/>
        </w:rPr>
        <w:t xml:space="preserve">Hazel </w:t>
      </w:r>
      <w:proofErr w:type="spellStart"/>
      <w:r w:rsidR="003709DC" w:rsidRPr="003B43C3">
        <w:rPr>
          <w:rFonts w:asciiTheme="minorHAnsi" w:hAnsiTheme="minorHAnsi" w:cs="Arial"/>
          <w:snapToGrid w:val="0"/>
          <w:sz w:val="24"/>
          <w:szCs w:val="24"/>
        </w:rPr>
        <w:t>Rudrum</w:t>
      </w:r>
      <w:proofErr w:type="spellEnd"/>
      <w:r w:rsidR="003709DC" w:rsidRPr="003B43C3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204702" w:rsidRPr="003B43C3">
        <w:rPr>
          <w:rFonts w:asciiTheme="minorHAnsi" w:hAnsiTheme="minorHAnsi" w:cs="Arial"/>
          <w:sz w:val="24"/>
          <w:szCs w:val="24"/>
        </w:rPr>
        <w:t>Alison McTaggart</w:t>
      </w:r>
      <w:r w:rsidR="00204702" w:rsidRPr="003B43C3">
        <w:rPr>
          <w:rFonts w:asciiTheme="minorHAnsi" w:hAnsiTheme="minorHAnsi" w:cs="Arial"/>
          <w:snapToGrid w:val="0"/>
          <w:sz w:val="24"/>
          <w:szCs w:val="24"/>
        </w:rPr>
        <w:t xml:space="preserve"> and Tom Ellis</w:t>
      </w:r>
      <w:r w:rsidR="00B75C49" w:rsidRPr="003B43C3">
        <w:rPr>
          <w:rFonts w:asciiTheme="minorHAnsi" w:hAnsiTheme="minorHAnsi" w:cs="Arial"/>
          <w:snapToGrid w:val="0"/>
          <w:sz w:val="24"/>
          <w:szCs w:val="24"/>
        </w:rPr>
        <w:t>.</w:t>
      </w:r>
      <w:r w:rsidR="00204702" w:rsidRPr="003B43C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083472" w:rsidRPr="003B43C3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3B43C3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3B43C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3B43C3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CB0783" w:rsidRPr="003B43C3">
        <w:rPr>
          <w:rFonts w:asciiTheme="minorHAnsi" w:hAnsiTheme="minorHAnsi" w:cs="Arial"/>
          <w:snapToGrid w:val="0"/>
          <w:sz w:val="24"/>
          <w:szCs w:val="24"/>
        </w:rPr>
        <w:t>.</w:t>
      </w:r>
      <w:r w:rsidR="00B75C49" w:rsidRPr="003B43C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proofErr w:type="gramStart"/>
      <w:r w:rsidR="00E16312" w:rsidRPr="003B43C3">
        <w:rPr>
          <w:rFonts w:asciiTheme="minorHAnsi" w:hAnsiTheme="minorHAnsi" w:cs="Arial"/>
          <w:snapToGrid w:val="0"/>
          <w:sz w:val="24"/>
          <w:szCs w:val="24"/>
        </w:rPr>
        <w:t>1</w:t>
      </w:r>
      <w:r w:rsidR="00B75C49" w:rsidRPr="003B43C3">
        <w:rPr>
          <w:rFonts w:asciiTheme="minorHAnsi" w:hAnsiTheme="minorHAnsi" w:cs="Arial"/>
          <w:snapToGrid w:val="0"/>
          <w:sz w:val="24"/>
          <w:szCs w:val="24"/>
        </w:rPr>
        <w:t xml:space="preserve"> member of the public.</w:t>
      </w:r>
      <w:proofErr w:type="gramEnd"/>
    </w:p>
    <w:p w:rsidR="00C07393" w:rsidRPr="003B43C3" w:rsidRDefault="00C0739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E16312" w:rsidRPr="003B43C3" w:rsidRDefault="00E16312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Election of Chair and Vice-Chair</w:t>
      </w:r>
    </w:p>
    <w:p w:rsidR="00E16312" w:rsidRPr="003B43C3" w:rsidRDefault="00E16312" w:rsidP="00E16312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Fred Sharman was nominated and unanimously elected Chairman of the Parish Council for the next year.</w:t>
      </w:r>
    </w:p>
    <w:p w:rsidR="00E16312" w:rsidRPr="003B43C3" w:rsidRDefault="00E16312" w:rsidP="00E16312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 xml:space="preserve">Hazel </w:t>
      </w:r>
      <w:proofErr w:type="spellStart"/>
      <w:r w:rsidRPr="003B43C3">
        <w:rPr>
          <w:rFonts w:asciiTheme="minorHAnsi" w:hAnsiTheme="minorHAnsi" w:cs="Arial"/>
          <w:sz w:val="24"/>
          <w:szCs w:val="24"/>
        </w:rPr>
        <w:t>Rudrum</w:t>
      </w:r>
      <w:proofErr w:type="spellEnd"/>
      <w:r w:rsidRPr="003B43C3">
        <w:rPr>
          <w:rFonts w:asciiTheme="minorHAnsi" w:hAnsiTheme="minorHAnsi" w:cs="Arial"/>
          <w:sz w:val="24"/>
          <w:szCs w:val="24"/>
        </w:rPr>
        <w:t xml:space="preserve"> was nominated and unanimously elected Vice-Chairman of the Parish Council for the next year.</w:t>
      </w:r>
    </w:p>
    <w:p w:rsidR="00E16312" w:rsidRPr="003B43C3" w:rsidRDefault="00E16312" w:rsidP="00E16312">
      <w:pPr>
        <w:ind w:left="630"/>
        <w:rPr>
          <w:rFonts w:asciiTheme="minorHAnsi" w:hAnsiTheme="minorHAnsi" w:cs="Arial"/>
          <w:sz w:val="24"/>
          <w:szCs w:val="24"/>
        </w:rPr>
      </w:pPr>
    </w:p>
    <w:p w:rsidR="00E16312" w:rsidRPr="003B43C3" w:rsidRDefault="00E16312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Declarations of Acceptance of Office</w:t>
      </w:r>
    </w:p>
    <w:p w:rsidR="00E16312" w:rsidRPr="003B43C3" w:rsidRDefault="00E16312" w:rsidP="00E16312">
      <w:pPr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 xml:space="preserve">Cllrs Sharman and </w:t>
      </w:r>
      <w:proofErr w:type="spellStart"/>
      <w:r w:rsidRPr="003B43C3">
        <w:rPr>
          <w:rFonts w:asciiTheme="minorHAnsi" w:hAnsiTheme="minorHAnsi" w:cs="Arial"/>
          <w:sz w:val="24"/>
          <w:szCs w:val="24"/>
        </w:rPr>
        <w:t>Rudrum</w:t>
      </w:r>
      <w:proofErr w:type="spellEnd"/>
      <w:r w:rsidRPr="003B43C3">
        <w:rPr>
          <w:rFonts w:asciiTheme="minorHAnsi" w:hAnsiTheme="minorHAnsi" w:cs="Arial"/>
          <w:sz w:val="24"/>
          <w:szCs w:val="24"/>
        </w:rPr>
        <w:t xml:space="preserve"> signed the Acceptance of Office of Chairman and Vice-Chairman respectively.</w:t>
      </w:r>
    </w:p>
    <w:p w:rsidR="00E16312" w:rsidRPr="003B43C3" w:rsidRDefault="00E16312" w:rsidP="00E16312">
      <w:pPr>
        <w:ind w:left="630"/>
        <w:rPr>
          <w:rFonts w:asciiTheme="minorHAnsi" w:hAnsiTheme="minorHAnsi" w:cs="Arial"/>
          <w:sz w:val="24"/>
          <w:szCs w:val="24"/>
        </w:rPr>
      </w:pPr>
    </w:p>
    <w:p w:rsidR="00E16312" w:rsidRPr="003B43C3" w:rsidRDefault="00E16312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Election of the Responsible Financial Officer</w:t>
      </w:r>
    </w:p>
    <w:p w:rsidR="00E16312" w:rsidRPr="003B43C3" w:rsidRDefault="00E16312" w:rsidP="00E16312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The Clerk was nominated as Responsible Financial Officer and this was unanimously agreed by the Council.</w:t>
      </w:r>
    </w:p>
    <w:p w:rsidR="00E16312" w:rsidRPr="003B43C3" w:rsidRDefault="00E16312" w:rsidP="00E16312">
      <w:pPr>
        <w:ind w:left="630"/>
        <w:rPr>
          <w:rFonts w:asciiTheme="minorHAnsi" w:hAnsiTheme="minorHAnsi" w:cs="Arial"/>
          <w:b/>
          <w:sz w:val="24"/>
          <w:szCs w:val="24"/>
        </w:rPr>
      </w:pPr>
    </w:p>
    <w:p w:rsidR="003252A8" w:rsidRPr="003B43C3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7A1B8A" w:rsidRPr="003B43C3" w:rsidRDefault="00E16312" w:rsidP="003252A8">
      <w:pPr>
        <w:pStyle w:val="ListParagraph"/>
        <w:ind w:left="630"/>
        <w:rPr>
          <w:rFonts w:asciiTheme="minorHAnsi" w:hAnsiTheme="minorHAnsi" w:cs="Arial"/>
          <w:snapToGrid w:val="0"/>
          <w:sz w:val="24"/>
          <w:szCs w:val="24"/>
        </w:rPr>
      </w:pPr>
      <w:proofErr w:type="gramStart"/>
      <w:r w:rsidRPr="003B43C3">
        <w:rPr>
          <w:rFonts w:asciiTheme="minorHAnsi" w:hAnsiTheme="minorHAnsi" w:cs="Arial"/>
          <w:sz w:val="24"/>
          <w:szCs w:val="24"/>
        </w:rPr>
        <w:t>None.</w:t>
      </w:r>
      <w:proofErr w:type="gramEnd"/>
    </w:p>
    <w:p w:rsidR="00FA540B" w:rsidRPr="003B43C3" w:rsidRDefault="00FA540B" w:rsidP="003252A8">
      <w:pPr>
        <w:ind w:left="630"/>
        <w:rPr>
          <w:rFonts w:asciiTheme="minorHAnsi" w:hAnsiTheme="minorHAnsi" w:cs="Arial"/>
          <w:sz w:val="24"/>
          <w:szCs w:val="24"/>
        </w:rPr>
      </w:pPr>
    </w:p>
    <w:p w:rsidR="00E92834" w:rsidRPr="003B43C3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D</w:t>
      </w:r>
      <w:r w:rsidR="00383C0F" w:rsidRPr="003B43C3">
        <w:rPr>
          <w:rFonts w:asciiTheme="minorHAnsi" w:hAnsiTheme="minorHAnsi" w:cs="Arial"/>
          <w:b/>
          <w:sz w:val="24"/>
          <w:szCs w:val="24"/>
        </w:rPr>
        <w:t>eclarations of</w:t>
      </w:r>
      <w:r w:rsidRPr="003B43C3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3B43C3">
        <w:rPr>
          <w:rFonts w:asciiTheme="minorHAnsi" w:hAnsiTheme="minorHAnsi" w:cs="Arial"/>
          <w:b/>
          <w:sz w:val="24"/>
          <w:szCs w:val="24"/>
        </w:rPr>
        <w:t>nterest</w:t>
      </w:r>
      <w:r w:rsidRPr="003B43C3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3B43C3">
        <w:rPr>
          <w:rFonts w:asciiTheme="minorHAnsi" w:hAnsiTheme="minorHAnsi" w:cs="Arial"/>
          <w:b/>
          <w:sz w:val="24"/>
          <w:szCs w:val="24"/>
        </w:rPr>
        <w:t>in</w:t>
      </w:r>
      <w:r w:rsidRPr="003B43C3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3B43C3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3B43C3">
        <w:rPr>
          <w:rFonts w:asciiTheme="minorHAnsi" w:hAnsiTheme="minorHAnsi" w:cs="Arial"/>
          <w:b/>
          <w:sz w:val="24"/>
          <w:szCs w:val="24"/>
        </w:rPr>
        <w:t>C</w:t>
      </w:r>
      <w:r w:rsidR="00383C0F" w:rsidRPr="003B43C3">
        <w:rPr>
          <w:rFonts w:asciiTheme="minorHAnsi" w:hAnsiTheme="minorHAnsi" w:cs="Arial"/>
          <w:b/>
          <w:sz w:val="24"/>
          <w:szCs w:val="24"/>
        </w:rPr>
        <w:t>urrent</w:t>
      </w:r>
      <w:r w:rsidRPr="003B43C3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3B43C3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3B43C3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None received</w:t>
      </w:r>
      <w:r w:rsidR="00E2418D" w:rsidRPr="003B43C3">
        <w:rPr>
          <w:rFonts w:asciiTheme="minorHAnsi" w:hAnsiTheme="minorHAnsi" w:cs="Arial"/>
          <w:sz w:val="24"/>
          <w:szCs w:val="24"/>
        </w:rPr>
        <w:t>.</w:t>
      </w:r>
    </w:p>
    <w:p w:rsidR="00E92834" w:rsidRPr="003B43C3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3B43C3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Minutes of the Last Meeting</w:t>
      </w:r>
    </w:p>
    <w:p w:rsidR="00E92834" w:rsidRPr="003B43C3" w:rsidRDefault="00075333" w:rsidP="00471DCB">
      <w:pPr>
        <w:ind w:left="629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 xml:space="preserve">The minutes of the meeting held on </w:t>
      </w:r>
      <w:r w:rsidR="00E16312" w:rsidRPr="003B43C3">
        <w:rPr>
          <w:rFonts w:asciiTheme="minorHAnsi" w:hAnsiTheme="minorHAnsi" w:cs="Arial"/>
          <w:sz w:val="24"/>
          <w:szCs w:val="24"/>
        </w:rPr>
        <w:t>12</w:t>
      </w:r>
      <w:r w:rsidR="00E16312" w:rsidRPr="003B43C3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E16312" w:rsidRPr="003B43C3">
        <w:rPr>
          <w:rFonts w:asciiTheme="minorHAnsi" w:hAnsiTheme="minorHAnsi" w:cs="Arial"/>
          <w:sz w:val="24"/>
          <w:szCs w:val="24"/>
        </w:rPr>
        <w:t xml:space="preserve"> April </w:t>
      </w:r>
      <w:r w:rsidR="0051592F" w:rsidRPr="003B43C3">
        <w:rPr>
          <w:rFonts w:asciiTheme="minorHAnsi" w:hAnsiTheme="minorHAnsi" w:cs="Arial"/>
          <w:sz w:val="24"/>
          <w:szCs w:val="24"/>
        </w:rPr>
        <w:t>202</w:t>
      </w:r>
      <w:r w:rsidR="008012EC" w:rsidRPr="003B43C3">
        <w:rPr>
          <w:rFonts w:asciiTheme="minorHAnsi" w:hAnsiTheme="minorHAnsi" w:cs="Arial"/>
          <w:sz w:val="24"/>
          <w:szCs w:val="24"/>
        </w:rPr>
        <w:t>2</w:t>
      </w:r>
      <w:r w:rsidR="0051592F" w:rsidRPr="003B43C3">
        <w:rPr>
          <w:rFonts w:asciiTheme="minorHAnsi" w:hAnsiTheme="minorHAnsi" w:cs="Arial"/>
          <w:sz w:val="24"/>
          <w:szCs w:val="24"/>
        </w:rPr>
        <w:t xml:space="preserve"> </w:t>
      </w:r>
      <w:r w:rsidR="00FA540B" w:rsidRPr="003B43C3">
        <w:rPr>
          <w:rFonts w:asciiTheme="minorHAnsi" w:hAnsiTheme="minorHAnsi" w:cs="Arial"/>
          <w:sz w:val="24"/>
          <w:szCs w:val="24"/>
        </w:rPr>
        <w:t xml:space="preserve">were </w:t>
      </w:r>
      <w:r w:rsidR="0051592F" w:rsidRPr="003B43C3">
        <w:rPr>
          <w:rFonts w:asciiTheme="minorHAnsi" w:hAnsiTheme="minorHAnsi" w:cs="Arial"/>
          <w:b/>
          <w:sz w:val="24"/>
          <w:szCs w:val="24"/>
        </w:rPr>
        <w:t>approved</w:t>
      </w:r>
      <w:r w:rsidR="0051592F" w:rsidRPr="003B43C3">
        <w:rPr>
          <w:rFonts w:asciiTheme="minorHAnsi" w:hAnsiTheme="minorHAnsi" w:cs="Arial"/>
          <w:sz w:val="24"/>
          <w:szCs w:val="24"/>
        </w:rPr>
        <w:t xml:space="preserve"> as </w:t>
      </w:r>
      <w:r w:rsidR="00FA540B" w:rsidRPr="003B43C3">
        <w:rPr>
          <w:rFonts w:asciiTheme="minorHAnsi" w:hAnsiTheme="minorHAnsi" w:cs="Arial"/>
          <w:sz w:val="24"/>
          <w:szCs w:val="24"/>
        </w:rPr>
        <w:t xml:space="preserve">a true record and </w:t>
      </w:r>
      <w:r w:rsidR="00882D60" w:rsidRPr="003B43C3">
        <w:rPr>
          <w:rFonts w:asciiTheme="minorHAnsi" w:hAnsiTheme="minorHAnsi" w:cs="Arial"/>
          <w:sz w:val="24"/>
          <w:szCs w:val="24"/>
        </w:rPr>
        <w:t>wer</w:t>
      </w:r>
      <w:r w:rsidR="00FA540B" w:rsidRPr="003B43C3">
        <w:rPr>
          <w:rFonts w:asciiTheme="minorHAnsi" w:hAnsiTheme="minorHAnsi" w:cs="Arial"/>
          <w:sz w:val="24"/>
          <w:szCs w:val="24"/>
        </w:rPr>
        <w:t xml:space="preserve">e signed by Cllr </w:t>
      </w:r>
      <w:r w:rsidR="0009384C" w:rsidRPr="003B43C3">
        <w:rPr>
          <w:rFonts w:asciiTheme="minorHAnsi" w:hAnsiTheme="minorHAnsi" w:cs="Arial"/>
          <w:sz w:val="24"/>
          <w:szCs w:val="24"/>
        </w:rPr>
        <w:t>Sharman</w:t>
      </w:r>
      <w:r w:rsidR="00FA540B" w:rsidRPr="003B43C3">
        <w:rPr>
          <w:rFonts w:asciiTheme="minorHAnsi" w:hAnsiTheme="minorHAnsi" w:cs="Arial"/>
          <w:sz w:val="24"/>
          <w:szCs w:val="24"/>
        </w:rPr>
        <w:t xml:space="preserve"> as Chair of the meeting.</w:t>
      </w:r>
    </w:p>
    <w:p w:rsidR="00FA540B" w:rsidRPr="003B43C3" w:rsidRDefault="00FA540B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D40E1D" w:rsidRPr="003B43C3" w:rsidRDefault="00383C0F" w:rsidP="005D46FE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Matters Arising</w:t>
      </w:r>
    </w:p>
    <w:p w:rsidR="00F57031" w:rsidRPr="003B43C3" w:rsidRDefault="00E16312" w:rsidP="008012EC">
      <w:pPr>
        <w:pStyle w:val="yiv7007316616msonormal"/>
        <w:shd w:val="clear" w:color="auto" w:fill="FFFFFF"/>
        <w:spacing w:before="0" w:beforeAutospacing="0" w:after="0" w:afterAutospacing="0"/>
        <w:ind w:left="629"/>
        <w:rPr>
          <w:rFonts w:asciiTheme="minorHAnsi" w:hAnsiTheme="minorHAnsi" w:cstheme="minorHAnsi"/>
          <w:color w:val="1D2228"/>
          <w:szCs w:val="20"/>
        </w:rPr>
      </w:pPr>
      <w:r w:rsidRPr="003B43C3">
        <w:rPr>
          <w:rFonts w:asciiTheme="minorHAnsi" w:hAnsiTheme="minorHAnsi" w:cstheme="minorHAnsi"/>
          <w:color w:val="1D2228"/>
          <w:szCs w:val="20"/>
        </w:rPr>
        <w:t>The water treatment works on Tower Road are now working properly.</w:t>
      </w:r>
    </w:p>
    <w:p w:rsidR="00E16312" w:rsidRPr="003B43C3" w:rsidRDefault="00E16312" w:rsidP="008012EC">
      <w:pPr>
        <w:pStyle w:val="yiv7007316616msonormal"/>
        <w:shd w:val="clear" w:color="auto" w:fill="FFFFFF"/>
        <w:spacing w:before="0" w:beforeAutospacing="0" w:after="0" w:afterAutospacing="0"/>
        <w:ind w:left="629"/>
        <w:rPr>
          <w:rFonts w:asciiTheme="minorHAnsi" w:hAnsiTheme="minorHAnsi" w:cstheme="minorHAnsi"/>
          <w:color w:val="1D2228"/>
          <w:szCs w:val="20"/>
        </w:rPr>
      </w:pPr>
      <w:r w:rsidRPr="003B43C3">
        <w:rPr>
          <w:rFonts w:asciiTheme="minorHAnsi" w:hAnsiTheme="minorHAnsi" w:cstheme="minorHAnsi"/>
          <w:color w:val="1D2228"/>
          <w:szCs w:val="20"/>
        </w:rPr>
        <w:t>Riders have been taking their horses along the riverbank footpath and around the edges of some fields. Cllr Sharman informed them this is not allowed or acceptable.</w:t>
      </w:r>
    </w:p>
    <w:p w:rsidR="0053462A" w:rsidRPr="003B43C3" w:rsidRDefault="0053462A" w:rsidP="0053462A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E6754E" w:rsidRPr="003B43C3" w:rsidRDefault="00E6754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Business Continuity Plan</w:t>
      </w:r>
    </w:p>
    <w:p w:rsidR="00E6754E" w:rsidRPr="003B43C3" w:rsidRDefault="00E6754E" w:rsidP="00E6754E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The Council considered and adopted a Business Continuity Plan.</w:t>
      </w:r>
    </w:p>
    <w:p w:rsidR="00E6754E" w:rsidRPr="003B43C3" w:rsidRDefault="00E6754E" w:rsidP="00E6754E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E6754E" w:rsidRPr="003B43C3" w:rsidRDefault="00E6754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Annual Resolutions</w:t>
      </w:r>
    </w:p>
    <w:p w:rsidR="00E6754E" w:rsidRPr="003B43C3" w:rsidRDefault="00E6754E" w:rsidP="00E6754E">
      <w:pPr>
        <w:pStyle w:val="ListParagraph"/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Annual Risk Assessment</w:t>
      </w:r>
    </w:p>
    <w:p w:rsidR="00E6754E" w:rsidRPr="003B43C3" w:rsidRDefault="00E6754E" w:rsidP="00E6754E">
      <w:pPr>
        <w:pStyle w:val="ListParagraph"/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Policy review – Standing Orders, Financial Regulations, Review of Internal Control</w:t>
      </w:r>
    </w:p>
    <w:p w:rsidR="00E6754E" w:rsidRPr="003B43C3" w:rsidRDefault="00E6754E" w:rsidP="00E6754E">
      <w:pPr>
        <w:pStyle w:val="ListParagraph"/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Schedule of Assets</w:t>
      </w:r>
    </w:p>
    <w:p w:rsidR="00E6754E" w:rsidRPr="003B43C3" w:rsidRDefault="00E6754E" w:rsidP="00E6754E">
      <w:pPr>
        <w:tabs>
          <w:tab w:val="left" w:pos="709"/>
        </w:tabs>
        <w:ind w:left="709" w:hanging="227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ab/>
        <w:t xml:space="preserve">The Annual Risk Assessment, policies presented and the Schedule of Assets were all </w:t>
      </w:r>
      <w:r w:rsidRPr="003B43C3">
        <w:rPr>
          <w:rFonts w:asciiTheme="minorHAnsi" w:hAnsiTheme="minorHAnsi" w:cs="Arial"/>
          <w:b/>
          <w:sz w:val="24"/>
          <w:szCs w:val="24"/>
        </w:rPr>
        <w:t>approved</w:t>
      </w:r>
      <w:r w:rsidRPr="003B43C3">
        <w:rPr>
          <w:rFonts w:asciiTheme="minorHAnsi" w:hAnsiTheme="minorHAnsi" w:cs="Arial"/>
          <w:sz w:val="24"/>
          <w:szCs w:val="24"/>
        </w:rPr>
        <w:t xml:space="preserve"> by the Council.</w:t>
      </w:r>
    </w:p>
    <w:p w:rsidR="00E6754E" w:rsidRPr="003B43C3" w:rsidRDefault="00E6754E" w:rsidP="00E6754E">
      <w:pPr>
        <w:pStyle w:val="ListParagraph"/>
        <w:numPr>
          <w:ilvl w:val="0"/>
          <w:numId w:val="33"/>
        </w:numPr>
        <w:tabs>
          <w:tab w:val="left" w:pos="709"/>
        </w:tabs>
        <w:ind w:left="709" w:hanging="229"/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To appoint a member of the Council to undertake periodic review of the administration and accounting procedures.</w:t>
      </w:r>
    </w:p>
    <w:p w:rsidR="00E6754E" w:rsidRPr="003B43C3" w:rsidRDefault="00E6754E" w:rsidP="00E6754E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ab/>
        <w:t>Cllr Wright was nominated and accepted the position.</w:t>
      </w:r>
    </w:p>
    <w:p w:rsidR="00E6754E" w:rsidRPr="003B43C3" w:rsidRDefault="00E6754E" w:rsidP="00E6754E">
      <w:pPr>
        <w:pStyle w:val="ListParagraph"/>
        <w:tabs>
          <w:tab w:val="left" w:pos="709"/>
        </w:tabs>
        <w:ind w:left="709"/>
        <w:rPr>
          <w:rFonts w:asciiTheme="minorHAnsi" w:hAnsiTheme="minorHAnsi" w:cs="Arial"/>
          <w:sz w:val="24"/>
          <w:szCs w:val="24"/>
        </w:rPr>
      </w:pPr>
    </w:p>
    <w:p w:rsidR="002C34AB" w:rsidRPr="003B43C3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Borough and County Council reports, and Police report</w:t>
      </w:r>
    </w:p>
    <w:p w:rsidR="00B75C49" w:rsidRPr="003B43C3" w:rsidRDefault="00321BFA" w:rsidP="00B75C4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None received.</w:t>
      </w:r>
    </w:p>
    <w:p w:rsidR="008A293D" w:rsidRPr="003B43C3" w:rsidRDefault="008A293D" w:rsidP="00FB79C8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904896" w:rsidRPr="003B43C3" w:rsidRDefault="00904896" w:rsidP="00904896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Correspondence received</w:t>
      </w:r>
    </w:p>
    <w:p w:rsidR="00640337" w:rsidRPr="003B43C3" w:rsidRDefault="00321BFA" w:rsidP="00640337">
      <w:pPr>
        <w:pStyle w:val="ListParagraph"/>
        <w:numPr>
          <w:ilvl w:val="0"/>
          <w:numId w:val="32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>Thank you from NARS for the donation.</w:t>
      </w:r>
    </w:p>
    <w:p w:rsidR="00E30E0C" w:rsidRPr="003B43C3" w:rsidRDefault="00321BFA" w:rsidP="00321BFA">
      <w:pPr>
        <w:pStyle w:val="ListParagraph"/>
        <w:numPr>
          <w:ilvl w:val="0"/>
          <w:numId w:val="32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 xml:space="preserve">The Broads Authority </w:t>
      </w:r>
      <w:proofErr w:type="gramStart"/>
      <w:r w:rsidRPr="003B43C3">
        <w:rPr>
          <w:rFonts w:asciiTheme="minorHAnsi" w:hAnsiTheme="minorHAnsi" w:cs="Arial"/>
          <w:sz w:val="24"/>
        </w:rPr>
        <w:t>have</w:t>
      </w:r>
      <w:proofErr w:type="gramEnd"/>
      <w:r w:rsidRPr="003B43C3">
        <w:rPr>
          <w:rFonts w:asciiTheme="minorHAnsi" w:hAnsiTheme="minorHAnsi" w:cs="Arial"/>
          <w:sz w:val="24"/>
        </w:rPr>
        <w:t xml:space="preserve"> an online survey for a Design Guide for the Broads Authority area</w:t>
      </w:r>
      <w:r w:rsidR="00BE5B7F" w:rsidRPr="003B43C3">
        <w:rPr>
          <w:rFonts w:asciiTheme="minorHAnsi" w:hAnsiTheme="minorHAnsi" w:cs="Arial"/>
          <w:sz w:val="24"/>
        </w:rPr>
        <w:t>.</w:t>
      </w:r>
    </w:p>
    <w:p w:rsidR="00321BFA" w:rsidRPr="003B43C3" w:rsidRDefault="00321BFA" w:rsidP="005B0763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>Thank you for the donation from Norfolk Citizens Advice.</w:t>
      </w:r>
    </w:p>
    <w:p w:rsidR="002C34AB" w:rsidRPr="003B43C3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Parish Clerk’s report</w:t>
      </w:r>
    </w:p>
    <w:p w:rsidR="009B6CCC" w:rsidRPr="003B43C3" w:rsidRDefault="00635471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 xml:space="preserve">The bin on Low Road is still not being emptied. </w:t>
      </w:r>
      <w:r w:rsidR="008039E8" w:rsidRPr="003B43C3">
        <w:rPr>
          <w:rFonts w:asciiTheme="minorHAnsi" w:hAnsiTheme="minorHAnsi" w:cs="Arial"/>
          <w:sz w:val="24"/>
          <w:szCs w:val="24"/>
        </w:rPr>
        <w:t xml:space="preserve"> </w:t>
      </w:r>
      <w:r w:rsidR="008039E8" w:rsidRPr="003B43C3">
        <w:rPr>
          <w:rFonts w:asciiTheme="minorHAnsi" w:hAnsiTheme="minorHAnsi" w:cs="Arial"/>
          <w:b/>
          <w:sz w:val="24"/>
          <w:szCs w:val="24"/>
        </w:rPr>
        <w:t>Clerk</w:t>
      </w:r>
      <w:r w:rsidR="008039E8" w:rsidRPr="003B43C3">
        <w:rPr>
          <w:rFonts w:asciiTheme="minorHAnsi" w:hAnsiTheme="minorHAnsi" w:cs="Arial"/>
          <w:sz w:val="24"/>
          <w:szCs w:val="24"/>
        </w:rPr>
        <w:t xml:space="preserve"> to </w:t>
      </w:r>
      <w:r w:rsidRPr="003B43C3">
        <w:rPr>
          <w:rFonts w:asciiTheme="minorHAnsi" w:hAnsiTheme="minorHAnsi" w:cs="Arial"/>
          <w:sz w:val="24"/>
          <w:szCs w:val="24"/>
        </w:rPr>
        <w:t>chase</w:t>
      </w:r>
      <w:r w:rsidR="0080589B" w:rsidRPr="003B43C3">
        <w:rPr>
          <w:rFonts w:asciiTheme="minorHAnsi" w:hAnsiTheme="minorHAnsi" w:cs="Arial"/>
          <w:sz w:val="24"/>
          <w:szCs w:val="24"/>
        </w:rPr>
        <w:t xml:space="preserve"> again</w:t>
      </w:r>
      <w:r w:rsidRPr="003B43C3">
        <w:rPr>
          <w:rFonts w:asciiTheme="minorHAnsi" w:hAnsiTheme="minorHAnsi" w:cs="Arial"/>
          <w:sz w:val="24"/>
          <w:szCs w:val="24"/>
        </w:rPr>
        <w:t>.</w:t>
      </w:r>
    </w:p>
    <w:p w:rsidR="00635471" w:rsidRPr="003B43C3" w:rsidRDefault="00635471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 xml:space="preserve">The </w:t>
      </w:r>
      <w:r w:rsidR="0080589B" w:rsidRPr="003B43C3">
        <w:rPr>
          <w:rFonts w:asciiTheme="minorHAnsi" w:hAnsiTheme="minorHAnsi" w:cs="Arial"/>
          <w:sz w:val="24"/>
          <w:szCs w:val="24"/>
        </w:rPr>
        <w:t xml:space="preserve">fence panels </w:t>
      </w:r>
      <w:r w:rsidR="00F448AC" w:rsidRPr="003B43C3">
        <w:rPr>
          <w:rFonts w:asciiTheme="minorHAnsi" w:hAnsiTheme="minorHAnsi" w:cs="Arial"/>
          <w:sz w:val="24"/>
          <w:szCs w:val="24"/>
        </w:rPr>
        <w:t>leaning over the footpath from Low Road to High Road have been reported, but no follow up information received to date.</w:t>
      </w:r>
    </w:p>
    <w:p w:rsidR="00AA01A6" w:rsidRPr="003B43C3" w:rsidRDefault="00AA01A6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82D60" w:rsidRPr="003B43C3" w:rsidRDefault="00882D60" w:rsidP="00882D60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Allotments</w:t>
      </w:r>
    </w:p>
    <w:p w:rsidR="00040DB4" w:rsidRPr="003B43C3" w:rsidRDefault="00F448AC" w:rsidP="00F448AC">
      <w:pPr>
        <w:tabs>
          <w:tab w:val="left" w:pos="709"/>
        </w:tabs>
        <w:ind w:left="629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No issues received.</w:t>
      </w:r>
    </w:p>
    <w:p w:rsidR="005374C3" w:rsidRPr="003B43C3" w:rsidRDefault="005374C3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7789C" w:rsidRPr="003B43C3" w:rsidRDefault="0087789C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 xml:space="preserve">Ideas for </w:t>
      </w:r>
      <w:r w:rsidR="00594F92" w:rsidRPr="003B43C3">
        <w:rPr>
          <w:rFonts w:asciiTheme="minorHAnsi" w:hAnsiTheme="minorHAnsi" w:cs="Arial"/>
          <w:b/>
          <w:sz w:val="24"/>
          <w:szCs w:val="24"/>
        </w:rPr>
        <w:t>the Jubilee</w:t>
      </w:r>
    </w:p>
    <w:p w:rsidR="00AD3D72" w:rsidRPr="003B43C3" w:rsidRDefault="00F448AC" w:rsidP="00F448AC">
      <w:pPr>
        <w:pStyle w:val="ListParagraph"/>
        <w:tabs>
          <w:tab w:val="left" w:pos="709"/>
        </w:tabs>
        <w:ind w:left="629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The invitations for the Playing Field Committee event are being printed tomorrow.  There will be 2 different colours: pink for children who live in Repps and can receive a mug, and green for everyone else.  Mugs will be available for purchase.</w:t>
      </w:r>
    </w:p>
    <w:p w:rsidR="00F448AC" w:rsidRPr="003B43C3" w:rsidRDefault="00F448AC" w:rsidP="00F448AC">
      <w:pPr>
        <w:pStyle w:val="ListParagraph"/>
        <w:tabs>
          <w:tab w:val="left" w:pos="709"/>
        </w:tabs>
        <w:ind w:left="629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The final edition of Hallmarks is ready to go.</w:t>
      </w:r>
    </w:p>
    <w:p w:rsidR="0087789C" w:rsidRPr="003B43C3" w:rsidRDefault="0087789C" w:rsidP="0087789C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121E5F" w:rsidRPr="003B43C3" w:rsidRDefault="0078429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8D2451" w:rsidRPr="003B43C3" w:rsidRDefault="008D2451" w:rsidP="00BB77AE">
      <w:pPr>
        <w:pStyle w:val="ListParagraph"/>
        <w:numPr>
          <w:ilvl w:val="0"/>
          <w:numId w:val="10"/>
        </w:numPr>
        <w:ind w:left="714" w:hanging="357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>The Council considered purchasing a marquee for the Jubilee events.</w:t>
      </w:r>
      <w:r w:rsidR="00780A90" w:rsidRPr="003B43C3">
        <w:rPr>
          <w:rFonts w:asciiTheme="minorHAnsi" w:hAnsiTheme="minorHAnsi" w:cs="Arial"/>
          <w:sz w:val="24"/>
        </w:rPr>
        <w:t xml:space="preserve">  The Playing Field Committee identified a suitable one at a cost of £1,799.  The Council </w:t>
      </w:r>
      <w:r w:rsidR="00780A90" w:rsidRPr="003B43C3">
        <w:rPr>
          <w:rFonts w:asciiTheme="minorHAnsi" w:hAnsiTheme="minorHAnsi" w:cs="Arial"/>
          <w:b/>
          <w:sz w:val="24"/>
        </w:rPr>
        <w:t>approved</w:t>
      </w:r>
      <w:r w:rsidR="00780A90" w:rsidRPr="003B43C3">
        <w:rPr>
          <w:rFonts w:asciiTheme="minorHAnsi" w:hAnsiTheme="minorHAnsi" w:cs="Arial"/>
          <w:sz w:val="24"/>
        </w:rPr>
        <w:t xml:space="preserve"> purchase.  It can be hired out for future events but the condition before and after must be monitored.</w:t>
      </w:r>
    </w:p>
    <w:p w:rsidR="00183484" w:rsidRPr="003B43C3" w:rsidRDefault="00E84AFA" w:rsidP="00BB77AE">
      <w:pPr>
        <w:pStyle w:val="ListParagraph"/>
        <w:numPr>
          <w:ilvl w:val="0"/>
          <w:numId w:val="10"/>
        </w:numPr>
        <w:ind w:left="714" w:hanging="357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 xml:space="preserve">The </w:t>
      </w:r>
      <w:r w:rsidR="00183484" w:rsidRPr="003B43C3">
        <w:rPr>
          <w:rFonts w:asciiTheme="minorHAnsi" w:hAnsiTheme="minorHAnsi" w:cs="Arial"/>
          <w:sz w:val="24"/>
        </w:rPr>
        <w:t>Income and Expenditure report</w:t>
      </w:r>
      <w:r w:rsidR="00574669" w:rsidRPr="003B43C3">
        <w:rPr>
          <w:rFonts w:asciiTheme="minorHAnsi" w:hAnsiTheme="minorHAnsi" w:cs="Arial"/>
          <w:sz w:val="24"/>
        </w:rPr>
        <w:t xml:space="preserve"> </w:t>
      </w:r>
      <w:r w:rsidR="006F0DE3" w:rsidRPr="003B43C3">
        <w:rPr>
          <w:rFonts w:asciiTheme="minorHAnsi" w:hAnsiTheme="minorHAnsi" w:cs="Arial"/>
          <w:sz w:val="24"/>
        </w:rPr>
        <w:t xml:space="preserve">for </w:t>
      </w:r>
      <w:r w:rsidR="00780A90" w:rsidRPr="003B43C3">
        <w:rPr>
          <w:rFonts w:asciiTheme="minorHAnsi" w:hAnsiTheme="minorHAnsi" w:cs="Arial"/>
          <w:sz w:val="24"/>
        </w:rPr>
        <w:t>April</w:t>
      </w:r>
      <w:r w:rsidR="006F0DE3" w:rsidRPr="003B43C3">
        <w:rPr>
          <w:rFonts w:asciiTheme="minorHAnsi" w:hAnsiTheme="minorHAnsi" w:cs="Arial"/>
          <w:sz w:val="24"/>
        </w:rPr>
        <w:t xml:space="preserve"> </w:t>
      </w:r>
      <w:r w:rsidR="00574669" w:rsidRPr="003B43C3">
        <w:rPr>
          <w:rFonts w:asciiTheme="minorHAnsi" w:hAnsiTheme="minorHAnsi" w:cs="Arial"/>
          <w:sz w:val="24"/>
        </w:rPr>
        <w:t>was circulated to Councillors before the meeting</w:t>
      </w:r>
      <w:r w:rsidR="00387B46" w:rsidRPr="003B43C3">
        <w:rPr>
          <w:rFonts w:asciiTheme="minorHAnsi" w:hAnsiTheme="minorHAnsi" w:cs="Arial"/>
          <w:sz w:val="24"/>
        </w:rPr>
        <w:t xml:space="preserve"> (see below)</w:t>
      </w:r>
      <w:r w:rsidR="00574669" w:rsidRPr="003B43C3">
        <w:rPr>
          <w:rFonts w:asciiTheme="minorHAnsi" w:hAnsiTheme="minorHAnsi" w:cs="Arial"/>
          <w:sz w:val="24"/>
        </w:rPr>
        <w:t>.</w:t>
      </w:r>
      <w:r w:rsidR="00587F5C" w:rsidRPr="003B43C3">
        <w:rPr>
          <w:rFonts w:asciiTheme="minorHAnsi" w:hAnsiTheme="minorHAnsi" w:cs="Arial"/>
          <w:sz w:val="24"/>
        </w:rPr>
        <w:t xml:space="preserve">  It was </w:t>
      </w:r>
      <w:r w:rsidR="00587F5C" w:rsidRPr="003B43C3">
        <w:rPr>
          <w:rFonts w:asciiTheme="minorHAnsi" w:hAnsiTheme="minorHAnsi" w:cs="Arial"/>
          <w:b/>
          <w:sz w:val="24"/>
        </w:rPr>
        <w:t>noted</w:t>
      </w:r>
      <w:r w:rsidR="00587F5C" w:rsidRPr="003B43C3">
        <w:rPr>
          <w:rFonts w:asciiTheme="minorHAnsi" w:hAnsiTheme="minorHAnsi" w:cs="Arial"/>
          <w:sz w:val="24"/>
        </w:rPr>
        <w:t xml:space="preserve"> by the Council.</w:t>
      </w:r>
    </w:p>
    <w:p w:rsidR="00E84AFA" w:rsidRPr="003B43C3" w:rsidRDefault="00305A66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 xml:space="preserve">The payments presented for </w:t>
      </w:r>
      <w:r w:rsidR="00780A90" w:rsidRPr="003B43C3">
        <w:rPr>
          <w:rFonts w:asciiTheme="minorHAnsi" w:hAnsiTheme="minorHAnsi" w:cs="Arial"/>
          <w:sz w:val="24"/>
        </w:rPr>
        <w:t>May</w:t>
      </w:r>
      <w:r w:rsidRPr="003B43C3">
        <w:rPr>
          <w:rFonts w:asciiTheme="minorHAnsi" w:hAnsiTheme="minorHAnsi" w:cs="Arial"/>
          <w:sz w:val="24"/>
        </w:rPr>
        <w:t xml:space="preserve"> </w:t>
      </w:r>
      <w:r w:rsidR="00587F5C" w:rsidRPr="003B43C3">
        <w:rPr>
          <w:rFonts w:asciiTheme="minorHAnsi" w:hAnsiTheme="minorHAnsi" w:cs="Arial"/>
          <w:sz w:val="24"/>
        </w:rPr>
        <w:t xml:space="preserve">(see </w:t>
      </w:r>
      <w:r w:rsidRPr="003B43C3">
        <w:rPr>
          <w:rFonts w:asciiTheme="minorHAnsi" w:hAnsiTheme="minorHAnsi" w:cs="Arial"/>
          <w:sz w:val="24"/>
        </w:rPr>
        <w:t>below</w:t>
      </w:r>
      <w:r w:rsidR="00587F5C" w:rsidRPr="003B43C3">
        <w:rPr>
          <w:rFonts w:asciiTheme="minorHAnsi" w:hAnsiTheme="minorHAnsi" w:cs="Arial"/>
          <w:sz w:val="24"/>
        </w:rPr>
        <w:t xml:space="preserve">) </w:t>
      </w:r>
      <w:r w:rsidR="00574669" w:rsidRPr="003B43C3">
        <w:rPr>
          <w:rFonts w:asciiTheme="minorHAnsi" w:hAnsiTheme="minorHAnsi" w:cs="Arial"/>
          <w:sz w:val="24"/>
        </w:rPr>
        <w:t xml:space="preserve">were </w:t>
      </w:r>
      <w:r w:rsidR="00574669" w:rsidRPr="003B43C3">
        <w:rPr>
          <w:rFonts w:asciiTheme="minorHAnsi" w:hAnsiTheme="minorHAnsi" w:cs="Arial"/>
          <w:b/>
          <w:sz w:val="24"/>
        </w:rPr>
        <w:t>approved</w:t>
      </w:r>
      <w:r w:rsidR="00574669" w:rsidRPr="003B43C3">
        <w:rPr>
          <w:rFonts w:asciiTheme="minorHAnsi" w:hAnsiTheme="minorHAnsi" w:cs="Arial"/>
          <w:sz w:val="24"/>
        </w:rPr>
        <w:t xml:space="preserve">. </w:t>
      </w:r>
    </w:p>
    <w:p w:rsidR="0045557C" w:rsidRPr="003B43C3" w:rsidRDefault="0045557C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>The Internal Audit report was received and noted.</w:t>
      </w:r>
    </w:p>
    <w:p w:rsidR="0045557C" w:rsidRPr="003B43C3" w:rsidRDefault="00971BDF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>The Council considered and approved the Certificate of Exemption – AGAR 2021/22 Form 2.  It was signed by Cllr Sharman as Chairman of the meeting.</w:t>
      </w:r>
    </w:p>
    <w:p w:rsidR="00971BDF" w:rsidRPr="003B43C3" w:rsidRDefault="00971BDF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 xml:space="preserve">The Clerk read Section 1 – Annual Governance Statement 2021/22 of the AGAR and all statements were </w:t>
      </w:r>
      <w:r w:rsidRPr="003B43C3">
        <w:rPr>
          <w:rFonts w:asciiTheme="minorHAnsi" w:hAnsiTheme="minorHAnsi" w:cs="Arial"/>
          <w:b/>
          <w:sz w:val="24"/>
        </w:rPr>
        <w:t>agreed</w:t>
      </w:r>
      <w:r w:rsidRPr="003B43C3">
        <w:rPr>
          <w:rFonts w:asciiTheme="minorHAnsi" w:hAnsiTheme="minorHAnsi" w:cs="Arial"/>
          <w:sz w:val="24"/>
        </w:rPr>
        <w:t xml:space="preserve"> by the Council.  The Clerk and Chairman signed.</w:t>
      </w:r>
    </w:p>
    <w:p w:rsidR="00971BDF" w:rsidRPr="003B43C3" w:rsidRDefault="00971BDF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 xml:space="preserve">The Council </w:t>
      </w:r>
      <w:r w:rsidRPr="003B43C3">
        <w:rPr>
          <w:rFonts w:asciiTheme="minorHAnsi" w:hAnsiTheme="minorHAnsi" w:cs="Arial"/>
          <w:b/>
          <w:sz w:val="24"/>
        </w:rPr>
        <w:t>approved</w:t>
      </w:r>
      <w:r w:rsidRPr="003B43C3">
        <w:rPr>
          <w:rFonts w:asciiTheme="minorHAnsi" w:hAnsiTheme="minorHAnsi" w:cs="Arial"/>
          <w:sz w:val="24"/>
        </w:rPr>
        <w:t xml:space="preserve"> the accounts for the year ending 31</w:t>
      </w:r>
      <w:r w:rsidRPr="003B43C3">
        <w:rPr>
          <w:rFonts w:asciiTheme="minorHAnsi" w:hAnsiTheme="minorHAnsi" w:cs="Arial"/>
          <w:sz w:val="24"/>
          <w:vertAlign w:val="superscript"/>
        </w:rPr>
        <w:t>st</w:t>
      </w:r>
      <w:r w:rsidRPr="003B43C3">
        <w:rPr>
          <w:rFonts w:asciiTheme="minorHAnsi" w:hAnsiTheme="minorHAnsi" w:cs="Arial"/>
          <w:sz w:val="24"/>
        </w:rPr>
        <w:t xml:space="preserve"> March 2022.  The Chairman signed Section 2 – Accounting Statements 2021/22 of the AGAR.</w:t>
      </w:r>
    </w:p>
    <w:p w:rsidR="006A6BD9" w:rsidRPr="003B43C3" w:rsidRDefault="006A6BD9" w:rsidP="006A6BD9">
      <w:pPr>
        <w:pStyle w:val="ListParagraph"/>
        <w:shd w:val="clear" w:color="auto" w:fill="FFFFFF"/>
        <w:ind w:left="840"/>
        <w:rPr>
          <w:rFonts w:asciiTheme="minorHAnsi" w:hAnsiTheme="minorHAnsi" w:cs="Arial"/>
          <w:sz w:val="24"/>
        </w:rPr>
      </w:pPr>
    </w:p>
    <w:p w:rsidR="00DA3A58" w:rsidRPr="003B43C3" w:rsidRDefault="00E92834" w:rsidP="00DA3A5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43C3">
        <w:rPr>
          <w:rFonts w:asciiTheme="minorHAnsi" w:hAnsiTheme="minorHAnsi"/>
          <w:b/>
          <w:sz w:val="24"/>
          <w:szCs w:val="24"/>
        </w:rPr>
        <w:t>Planning Matters</w:t>
      </w:r>
    </w:p>
    <w:p w:rsidR="00971BDF" w:rsidRPr="003B43C3" w:rsidRDefault="00971BDF" w:rsidP="00971BDF">
      <w:pPr>
        <w:pStyle w:val="ListParagraph"/>
        <w:numPr>
          <w:ilvl w:val="0"/>
          <w:numId w:val="35"/>
        </w:numPr>
        <w:tabs>
          <w:tab w:val="left" w:pos="709"/>
        </w:tabs>
        <w:ind w:left="709" w:hanging="229"/>
        <w:rPr>
          <w:rFonts w:asciiTheme="minorHAnsi" w:hAnsiTheme="minorHAnsi" w:cs="Arial"/>
          <w:sz w:val="24"/>
        </w:rPr>
      </w:pPr>
      <w:r w:rsidRPr="003B43C3">
        <w:rPr>
          <w:rFonts w:asciiTheme="minorHAnsi" w:hAnsiTheme="minorHAnsi" w:cs="Arial"/>
          <w:sz w:val="24"/>
        </w:rPr>
        <w:t>BA/2022/0151/HOUSEH – erect single storey pitched roof shed in garden at The Homestead, High Road.  The application was received after the agenda was published.  A comment of no objections will be ratified at the next meeting.</w:t>
      </w:r>
    </w:p>
    <w:p w:rsidR="00357565" w:rsidRPr="003B43C3" w:rsidRDefault="00357565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F87F4A" w:rsidRPr="003B43C3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CE3D80" w:rsidRPr="003B43C3" w:rsidRDefault="005542FC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Cllr Wallace suggested any spare allotments could be offered as a community allotment or for children to learn how to grown vegetables.</w:t>
      </w:r>
    </w:p>
    <w:p w:rsidR="00E1031E" w:rsidRPr="003B43C3" w:rsidRDefault="003B43C3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 xml:space="preserve">Cllr Sharman reported problems accessing appointments at </w:t>
      </w:r>
      <w:proofErr w:type="spellStart"/>
      <w:r w:rsidRPr="003B43C3">
        <w:rPr>
          <w:rFonts w:asciiTheme="minorHAnsi" w:hAnsiTheme="minorHAnsi" w:cs="Arial"/>
          <w:sz w:val="24"/>
          <w:szCs w:val="24"/>
        </w:rPr>
        <w:t>Fleggburgh</w:t>
      </w:r>
      <w:proofErr w:type="spellEnd"/>
      <w:r w:rsidRPr="003B43C3">
        <w:rPr>
          <w:rFonts w:asciiTheme="minorHAnsi" w:hAnsiTheme="minorHAnsi" w:cs="Arial"/>
          <w:sz w:val="24"/>
          <w:szCs w:val="24"/>
        </w:rPr>
        <w:t xml:space="preserve"> Doctor’s surgery.</w:t>
      </w:r>
    </w:p>
    <w:p w:rsidR="00DF1F1E" w:rsidRPr="003B43C3" w:rsidRDefault="00DF1F1E" w:rsidP="00643855">
      <w:pPr>
        <w:pStyle w:val="ListParagraph"/>
        <w:ind w:left="567"/>
        <w:rPr>
          <w:rFonts w:asciiTheme="minorHAnsi" w:hAnsiTheme="minorHAnsi" w:cs="Arial"/>
          <w:sz w:val="24"/>
          <w:szCs w:val="24"/>
        </w:rPr>
      </w:pPr>
    </w:p>
    <w:p w:rsidR="00F6635A" w:rsidRPr="003B43C3" w:rsidRDefault="00CF46D6" w:rsidP="00F6635A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lastRenderedPageBreak/>
        <w:t>Public Participation</w:t>
      </w:r>
    </w:p>
    <w:p w:rsidR="00AD71C6" w:rsidRPr="003B43C3" w:rsidRDefault="003B43C3" w:rsidP="00AD71C6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A member of the public questioned Nutrient Neutrality.  He was asked to submit his comments via a letter or email.  To be discussed at the next meeting.</w:t>
      </w:r>
    </w:p>
    <w:p w:rsidR="003F4005" w:rsidRPr="003B43C3" w:rsidRDefault="003F4005" w:rsidP="003F4005">
      <w:p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3B43C3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3B43C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B43C3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3B43C3">
        <w:rPr>
          <w:rFonts w:asciiTheme="minorHAnsi" w:hAnsiTheme="minorHAnsi" w:cs="Arial"/>
          <w:b/>
          <w:sz w:val="24"/>
          <w:szCs w:val="24"/>
        </w:rPr>
        <w:t>T</w:t>
      </w:r>
      <w:r w:rsidRPr="003B43C3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3B43C3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3B43C3">
        <w:rPr>
          <w:rFonts w:asciiTheme="minorHAnsi" w:hAnsiTheme="minorHAnsi" w:cs="Arial"/>
          <w:b/>
          <w:sz w:val="24"/>
          <w:szCs w:val="24"/>
        </w:rPr>
        <w:t>ext</w:t>
      </w:r>
      <w:r w:rsidR="00E92834" w:rsidRPr="003B43C3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3B43C3">
        <w:rPr>
          <w:rFonts w:asciiTheme="minorHAnsi" w:hAnsiTheme="minorHAnsi" w:cs="Arial"/>
          <w:b/>
          <w:sz w:val="24"/>
          <w:szCs w:val="24"/>
        </w:rPr>
        <w:t>eeting</w:t>
      </w:r>
    </w:p>
    <w:p w:rsidR="00AD71C6" w:rsidRPr="003B43C3" w:rsidRDefault="003B43C3" w:rsidP="00AD71C6">
      <w:pPr>
        <w:pStyle w:val="ListParagraph"/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>The Clerk is unable to attend the ne</w:t>
      </w:r>
      <w:r w:rsidR="00AD71C6" w:rsidRPr="003B43C3">
        <w:rPr>
          <w:rFonts w:asciiTheme="minorHAnsi" w:hAnsiTheme="minorHAnsi" w:cs="Arial"/>
          <w:sz w:val="24"/>
          <w:szCs w:val="24"/>
        </w:rPr>
        <w:t xml:space="preserve">xt </w:t>
      </w:r>
      <w:r w:rsidRPr="003B43C3">
        <w:rPr>
          <w:rFonts w:asciiTheme="minorHAnsi" w:hAnsiTheme="minorHAnsi" w:cs="Arial"/>
          <w:sz w:val="24"/>
          <w:szCs w:val="24"/>
        </w:rPr>
        <w:t xml:space="preserve">scheduled </w:t>
      </w:r>
      <w:r w:rsidR="00AD71C6" w:rsidRPr="003B43C3">
        <w:rPr>
          <w:rFonts w:asciiTheme="minorHAnsi" w:hAnsiTheme="minorHAnsi" w:cs="Arial"/>
          <w:sz w:val="24"/>
          <w:szCs w:val="24"/>
        </w:rPr>
        <w:t>meeting i</w:t>
      </w:r>
      <w:r w:rsidRPr="003B43C3">
        <w:rPr>
          <w:rFonts w:asciiTheme="minorHAnsi" w:hAnsiTheme="minorHAnsi" w:cs="Arial"/>
          <w:sz w:val="24"/>
          <w:szCs w:val="24"/>
        </w:rPr>
        <w:t xml:space="preserve">n June. </w:t>
      </w:r>
      <w:r w:rsidR="00AD71C6" w:rsidRPr="003B43C3">
        <w:rPr>
          <w:rFonts w:asciiTheme="minorHAnsi" w:hAnsiTheme="minorHAnsi" w:cs="Arial"/>
          <w:sz w:val="24"/>
          <w:szCs w:val="24"/>
        </w:rPr>
        <w:t xml:space="preserve"> </w:t>
      </w:r>
      <w:r w:rsidRPr="003B43C3">
        <w:rPr>
          <w:rFonts w:asciiTheme="minorHAnsi" w:hAnsiTheme="minorHAnsi" w:cs="Arial"/>
          <w:sz w:val="24"/>
          <w:szCs w:val="24"/>
        </w:rPr>
        <w:t>The Council approved cancelling the June meeting.  The next meeting will</w:t>
      </w:r>
      <w:r w:rsidR="00AD71C6" w:rsidRPr="003B43C3">
        <w:rPr>
          <w:rFonts w:asciiTheme="minorHAnsi" w:hAnsiTheme="minorHAnsi" w:cs="Arial"/>
          <w:sz w:val="24"/>
          <w:szCs w:val="24"/>
        </w:rPr>
        <w:t xml:space="preserve"> be held on Tuesday </w:t>
      </w:r>
      <w:r w:rsidRPr="003B43C3">
        <w:rPr>
          <w:rFonts w:asciiTheme="minorHAnsi" w:hAnsiTheme="minorHAnsi" w:cs="Arial"/>
          <w:sz w:val="24"/>
          <w:szCs w:val="24"/>
        </w:rPr>
        <w:t>5</w:t>
      </w:r>
      <w:r w:rsidRPr="003B43C3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3B43C3">
        <w:rPr>
          <w:rFonts w:asciiTheme="minorHAnsi" w:hAnsiTheme="minorHAnsi" w:cs="Arial"/>
          <w:sz w:val="24"/>
          <w:szCs w:val="24"/>
        </w:rPr>
        <w:t xml:space="preserve"> July at 8pm, in the Village Hall</w:t>
      </w:r>
      <w:r w:rsidR="00AD71C6" w:rsidRPr="003B43C3">
        <w:rPr>
          <w:rFonts w:asciiTheme="minorHAnsi" w:hAnsiTheme="minorHAnsi" w:cs="Arial"/>
          <w:sz w:val="24"/>
          <w:szCs w:val="24"/>
        </w:rPr>
        <w:t xml:space="preserve">.   </w:t>
      </w:r>
    </w:p>
    <w:p w:rsidR="00AD71C6" w:rsidRPr="003B43C3" w:rsidRDefault="00AD71C6" w:rsidP="00AD71C6">
      <w:pPr>
        <w:pStyle w:val="ListParagraph"/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AD71C6" w:rsidRPr="003B43C3" w:rsidRDefault="00AD71C6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B43C3">
        <w:rPr>
          <w:rFonts w:asciiTheme="minorHAnsi" w:hAnsiTheme="minorHAnsi" w:cs="Arial"/>
          <w:b/>
          <w:sz w:val="24"/>
          <w:szCs w:val="24"/>
        </w:rPr>
        <w:t>Confidential item: applications received for the position of Clerk to the Council</w:t>
      </w:r>
    </w:p>
    <w:p w:rsidR="00AD71C6" w:rsidRPr="003B43C3" w:rsidRDefault="00AD71C6" w:rsidP="00AD71C6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 w:rsidRPr="003B43C3">
        <w:rPr>
          <w:rFonts w:asciiTheme="minorHAnsi" w:hAnsiTheme="minorHAnsi" w:cs="Arial"/>
          <w:sz w:val="24"/>
          <w:szCs w:val="24"/>
        </w:rPr>
        <w:t xml:space="preserve">The Council discussed the </w:t>
      </w:r>
      <w:r w:rsidR="003B43C3" w:rsidRPr="003B43C3">
        <w:rPr>
          <w:rFonts w:asciiTheme="minorHAnsi" w:hAnsiTheme="minorHAnsi" w:cs="Arial"/>
          <w:sz w:val="24"/>
          <w:szCs w:val="24"/>
        </w:rPr>
        <w:t>interview held</w:t>
      </w:r>
      <w:r w:rsidRPr="003B43C3">
        <w:rPr>
          <w:rFonts w:asciiTheme="minorHAnsi" w:hAnsiTheme="minorHAnsi" w:cs="Arial"/>
          <w:sz w:val="24"/>
          <w:szCs w:val="24"/>
        </w:rPr>
        <w:t xml:space="preserve">.  </w:t>
      </w:r>
      <w:r w:rsidR="003B43C3" w:rsidRPr="003B43C3">
        <w:rPr>
          <w:rFonts w:asciiTheme="minorHAnsi" w:hAnsiTheme="minorHAnsi" w:cs="Arial"/>
          <w:sz w:val="24"/>
          <w:szCs w:val="24"/>
        </w:rPr>
        <w:t>The candidate will not be offered the job and the vacancy will continue to be advertised.</w:t>
      </w:r>
    </w:p>
    <w:p w:rsidR="00AD71C6" w:rsidRPr="003B43C3" w:rsidRDefault="00AD71C6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</w:p>
    <w:p w:rsidR="00E92834" w:rsidRPr="003B43C3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1A518A" w:rsidRPr="00466DD4" w:rsidRDefault="00E92834">
      <w:pPr>
        <w:rPr>
          <w:rFonts w:asciiTheme="minorHAnsi" w:hAnsiTheme="minorHAnsi"/>
          <w:sz w:val="24"/>
          <w:szCs w:val="24"/>
        </w:rPr>
      </w:pPr>
      <w:r w:rsidRPr="003B43C3">
        <w:rPr>
          <w:rFonts w:asciiTheme="minorHAnsi" w:hAnsiTheme="minorHAnsi"/>
          <w:b/>
          <w:sz w:val="24"/>
          <w:szCs w:val="24"/>
        </w:rPr>
        <w:t>Attachments:</w:t>
      </w:r>
      <w:r w:rsidRPr="003B43C3">
        <w:rPr>
          <w:rFonts w:asciiTheme="minorHAnsi" w:hAnsiTheme="minorHAnsi"/>
          <w:sz w:val="24"/>
          <w:szCs w:val="24"/>
        </w:rPr>
        <w:t xml:space="preserve"> </w:t>
      </w:r>
      <w:r w:rsidR="001A518A" w:rsidRPr="003B43C3">
        <w:rPr>
          <w:rFonts w:asciiTheme="minorHAnsi" w:hAnsiTheme="minorHAnsi"/>
          <w:sz w:val="24"/>
          <w:szCs w:val="24"/>
        </w:rPr>
        <w:t xml:space="preserve">Income and Expenditure summary for </w:t>
      </w:r>
      <w:r w:rsidR="003B43C3" w:rsidRPr="003B43C3">
        <w:rPr>
          <w:rFonts w:asciiTheme="minorHAnsi" w:hAnsiTheme="minorHAnsi"/>
          <w:sz w:val="24"/>
          <w:szCs w:val="24"/>
        </w:rPr>
        <w:t>April</w:t>
      </w:r>
      <w:r w:rsidR="00AD71C6" w:rsidRPr="003B43C3">
        <w:rPr>
          <w:rFonts w:asciiTheme="minorHAnsi" w:hAnsiTheme="minorHAnsi"/>
          <w:sz w:val="24"/>
          <w:szCs w:val="24"/>
        </w:rPr>
        <w:t xml:space="preserve"> </w:t>
      </w:r>
      <w:r w:rsidR="00357565" w:rsidRPr="003B43C3">
        <w:rPr>
          <w:rFonts w:asciiTheme="minorHAnsi" w:hAnsiTheme="minorHAnsi"/>
          <w:sz w:val="24"/>
          <w:szCs w:val="24"/>
        </w:rPr>
        <w:t>and</w:t>
      </w:r>
      <w:r w:rsidR="001A518A" w:rsidRPr="003B43C3">
        <w:rPr>
          <w:rFonts w:asciiTheme="minorHAnsi" w:hAnsiTheme="minorHAnsi"/>
          <w:sz w:val="24"/>
          <w:szCs w:val="24"/>
        </w:rPr>
        <w:t xml:space="preserve"> </w:t>
      </w:r>
      <w:r w:rsidR="00FF7FAD" w:rsidRPr="003B43C3">
        <w:rPr>
          <w:rFonts w:asciiTheme="minorHAnsi" w:hAnsiTheme="minorHAnsi"/>
          <w:sz w:val="24"/>
          <w:szCs w:val="24"/>
        </w:rPr>
        <w:t>p</w:t>
      </w:r>
      <w:r w:rsidR="006A7C35" w:rsidRPr="003B43C3">
        <w:rPr>
          <w:rFonts w:asciiTheme="minorHAnsi" w:hAnsiTheme="minorHAnsi"/>
          <w:sz w:val="24"/>
          <w:szCs w:val="24"/>
        </w:rPr>
        <w:t>aymen</w:t>
      </w:r>
      <w:r w:rsidR="00275C8C" w:rsidRPr="003B43C3">
        <w:rPr>
          <w:rFonts w:asciiTheme="minorHAnsi" w:hAnsiTheme="minorHAnsi"/>
          <w:sz w:val="24"/>
          <w:szCs w:val="24"/>
        </w:rPr>
        <w:t xml:space="preserve">ts for </w:t>
      </w:r>
      <w:r w:rsidR="003B43C3" w:rsidRPr="003B43C3">
        <w:rPr>
          <w:rFonts w:asciiTheme="minorHAnsi" w:hAnsiTheme="minorHAnsi"/>
          <w:sz w:val="24"/>
          <w:szCs w:val="24"/>
        </w:rPr>
        <w:t>May</w:t>
      </w:r>
      <w:r w:rsidR="00F57031" w:rsidRPr="003B43C3">
        <w:rPr>
          <w:rFonts w:asciiTheme="minorHAnsi" w:hAnsiTheme="minorHAnsi"/>
          <w:sz w:val="24"/>
          <w:szCs w:val="24"/>
        </w:rPr>
        <w:t>.</w:t>
      </w:r>
    </w:p>
    <w:p w:rsidR="00557010" w:rsidRPr="00466DD4" w:rsidRDefault="00E92834">
      <w:pPr>
        <w:rPr>
          <w:rFonts w:asciiTheme="minorHAnsi" w:hAnsiTheme="minorHAnsi"/>
          <w:sz w:val="24"/>
          <w:szCs w:val="24"/>
        </w:rPr>
      </w:pPr>
      <w:r w:rsidRPr="00466DD4">
        <w:rPr>
          <w:rFonts w:asciiTheme="minorHAnsi" w:hAnsiTheme="minorHAnsi"/>
          <w:sz w:val="24"/>
          <w:szCs w:val="24"/>
        </w:rPr>
        <w:t xml:space="preserve"> </w:t>
      </w:r>
      <w:r w:rsidR="005E2414" w:rsidRPr="00466DD4">
        <w:rPr>
          <w:rFonts w:asciiTheme="minorHAnsi" w:hAnsiTheme="minorHAnsi"/>
          <w:sz w:val="24"/>
          <w:szCs w:val="24"/>
        </w:rPr>
        <w:t xml:space="preserve"> </w:t>
      </w:r>
    </w:p>
    <w:p w:rsidR="00183484" w:rsidRPr="00466DD4" w:rsidRDefault="00E563DD" w:rsidP="00183484">
      <w:r w:rsidRPr="00466DD4">
        <w:t xml:space="preserve">   </w:t>
      </w:r>
    </w:p>
    <w:p w:rsidR="00E83BEE" w:rsidRPr="00466DD4" w:rsidRDefault="00E83BEE" w:rsidP="00183484"/>
    <w:p w:rsidR="00E83BEE" w:rsidRPr="00466DD4" w:rsidRDefault="00E83BEE" w:rsidP="00183484"/>
    <w:p w:rsidR="00E83BEE" w:rsidRPr="00466DD4" w:rsidRDefault="00E83BEE" w:rsidP="00183484"/>
    <w:p w:rsidR="00E83BEE" w:rsidRPr="00466DD4" w:rsidRDefault="00E83BEE" w:rsidP="00E83BEE">
      <w:pPr>
        <w:rPr>
          <w:rFonts w:ascii="Calibri" w:hAnsi="Calibri" w:cs="Calibri"/>
          <w:sz w:val="24"/>
          <w:szCs w:val="22"/>
        </w:rPr>
      </w:pPr>
      <w:r w:rsidRPr="00466DD4">
        <w:rPr>
          <w:rFonts w:ascii="Calibri" w:hAnsi="Calibri" w:cs="Calibri"/>
          <w:sz w:val="24"/>
          <w:szCs w:val="22"/>
        </w:rPr>
        <w:t xml:space="preserve">Signed………………………………........................                      </w:t>
      </w:r>
      <w:r w:rsidRPr="00466DD4">
        <w:rPr>
          <w:rFonts w:asciiTheme="minorHAnsi" w:hAnsiTheme="minorHAnsi" w:cstheme="minorHAnsi"/>
          <w:sz w:val="24"/>
          <w:szCs w:val="22"/>
        </w:rPr>
        <w:tab/>
      </w:r>
      <w:r w:rsidRPr="00466DD4">
        <w:rPr>
          <w:rFonts w:ascii="Calibri" w:hAnsi="Calibri" w:cs="Calibri"/>
          <w:sz w:val="24"/>
          <w:szCs w:val="22"/>
        </w:rPr>
        <w:t xml:space="preserve"> Date……………………………….</w:t>
      </w:r>
    </w:p>
    <w:p w:rsidR="00E30F22" w:rsidRDefault="00E30F22" w:rsidP="00183484">
      <w:pPr>
        <w:rPr>
          <w:b/>
          <w:sz w:val="28"/>
          <w:u w:val="single"/>
        </w:rPr>
      </w:pPr>
    </w:p>
    <w:p w:rsidR="00780A90" w:rsidRPr="00466DD4" w:rsidRDefault="00780A90" w:rsidP="00183484">
      <w:pPr>
        <w:rPr>
          <w:b/>
          <w:sz w:val="28"/>
          <w:u w:val="single"/>
        </w:rPr>
      </w:pPr>
    </w:p>
    <w:p w:rsidR="007F1903" w:rsidRDefault="007F1903" w:rsidP="006A6BD9">
      <w:pPr>
        <w:rPr>
          <w:b/>
          <w:sz w:val="28"/>
          <w:u w:val="single"/>
        </w:rPr>
      </w:pPr>
    </w:p>
    <w:tbl>
      <w:tblPr>
        <w:tblW w:w="10540" w:type="dxa"/>
        <w:tblInd w:w="93" w:type="dxa"/>
        <w:tblLook w:val="04A0"/>
      </w:tblPr>
      <w:tblGrid>
        <w:gridCol w:w="2301"/>
        <w:gridCol w:w="1342"/>
        <w:gridCol w:w="1276"/>
        <w:gridCol w:w="272"/>
        <w:gridCol w:w="2859"/>
        <w:gridCol w:w="1311"/>
        <w:gridCol w:w="1219"/>
      </w:tblGrid>
      <w:tr w:rsidR="00780A90" w:rsidRPr="00780A90" w:rsidTr="00780A90">
        <w:trPr>
          <w:trHeight w:val="43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INCOME AND EXPENDITURE REPORT</w:t>
            </w:r>
          </w:p>
        </w:tc>
      </w:tr>
      <w:tr w:rsidR="00780A90" w:rsidRPr="00780A90" w:rsidTr="00780A90">
        <w:trPr>
          <w:trHeight w:val="338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29.4.22</w:t>
            </w:r>
          </w:p>
        </w:tc>
      </w:tr>
      <w:tr w:rsidR="00780A90" w:rsidRPr="00780A90" w:rsidTr="00780A90">
        <w:trPr>
          <w:trHeight w:val="21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80A90" w:rsidRPr="00780A90" w:rsidTr="00780A90">
        <w:trPr>
          <w:trHeight w:val="63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5,422.00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5,422.00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262.04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262.04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50.79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50.79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545.44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545.44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469.72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469.72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7.50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7.50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412.67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412.67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75.00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75.00</w:t>
            </w:r>
          </w:p>
        </w:tc>
      </w:tr>
      <w:tr w:rsidR="00780A90" w:rsidRPr="00780A90" w:rsidTr="00780A90">
        <w:trPr>
          <w:trHeight w:val="360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NCC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100.00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163.50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163.50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137.50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137.50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5,834.67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5,834.67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1,811.49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1,811.49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5,000.00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5,000.00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143.50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143.50</w:t>
            </w:r>
          </w:p>
        </w:tc>
      </w:tr>
      <w:tr w:rsidR="00780A90" w:rsidRPr="00780A90" w:rsidTr="00780A90">
        <w:trPr>
          <w:trHeight w:val="28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AS AT 29.4.22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AS AT 29.4.22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857.15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2,516.36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5,834.67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(1,811.49)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4,880.33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2,516.36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Less unpresented </w:t>
            </w:r>
            <w:proofErr w:type="spellStart"/>
            <w:r w:rsidRPr="00780A90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 (3,000.00)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371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   (654.53)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NET VAT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   (143.50)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373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     (75.00)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374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     (50.00)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1,736.83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1,736.83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98"/>
        </w:trPr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780A90" w:rsidRPr="00780A90" w:rsidTr="00780A90">
        <w:trPr>
          <w:trHeight w:val="39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780A90" w:rsidRPr="00780A90" w:rsidTr="00780A90">
        <w:trPr>
          <w:trHeight w:val="36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29.4.22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5,000.00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2,000.00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5,000.00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jc w:val="right"/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2,000.00</w:t>
            </w:r>
          </w:p>
        </w:tc>
      </w:tr>
      <w:tr w:rsidR="00780A90" w:rsidRPr="00780A90" w:rsidTr="00780A90">
        <w:trPr>
          <w:trHeight w:val="28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CASH BOOK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AS AT 29.4.22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AS AT 29.4.22</w:t>
            </w: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10,829.32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CURRENT ACCOUNT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13,829.32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  5,000.00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  <w:r w:rsidRPr="00780A90">
              <w:rPr>
                <w:rFonts w:ascii="Arial" w:hAnsi="Arial" w:cs="Arial"/>
                <w:lang w:eastAsia="en-GB"/>
              </w:rPr>
              <w:t xml:space="preserve">   (2,000.00)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0A90" w:rsidRPr="00780A90" w:rsidTr="00780A90">
        <w:trPr>
          <w:trHeight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 xml:space="preserve">   13,829.32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80A90">
              <w:rPr>
                <w:rFonts w:ascii="Arial" w:hAnsi="Arial" w:cs="Arial"/>
                <w:b/>
                <w:bCs/>
                <w:lang w:eastAsia="en-GB"/>
              </w:rPr>
              <w:t xml:space="preserve">   13,829.32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90" w:rsidRPr="00780A90" w:rsidRDefault="00780A90" w:rsidP="00780A90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7F1903" w:rsidRDefault="007F1903" w:rsidP="006A6BD9">
      <w:pPr>
        <w:rPr>
          <w:b/>
          <w:sz w:val="28"/>
          <w:u w:val="single"/>
        </w:rPr>
      </w:pPr>
    </w:p>
    <w:p w:rsidR="009826BF" w:rsidRDefault="009826BF" w:rsidP="006A6BD9">
      <w:pPr>
        <w:rPr>
          <w:b/>
          <w:sz w:val="28"/>
          <w:u w:val="single"/>
        </w:rPr>
      </w:pPr>
    </w:p>
    <w:p w:rsidR="00E8019C" w:rsidRDefault="00E8019C" w:rsidP="006A6BD9">
      <w:pPr>
        <w:rPr>
          <w:b/>
          <w:sz w:val="28"/>
          <w:u w:val="single"/>
        </w:rPr>
      </w:pPr>
    </w:p>
    <w:tbl>
      <w:tblPr>
        <w:tblW w:w="6520" w:type="dxa"/>
        <w:tblInd w:w="93" w:type="dxa"/>
        <w:tblLook w:val="04A0"/>
      </w:tblPr>
      <w:tblGrid>
        <w:gridCol w:w="2680"/>
        <w:gridCol w:w="1660"/>
        <w:gridCol w:w="1040"/>
        <w:gridCol w:w="1140"/>
      </w:tblGrid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t>PAYMENTS FOR May 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center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Net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center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center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Gross</w:t>
            </w: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Parish clerk costs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£224.47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£224.47</w:t>
            </w: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Office expenses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£39.64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£0.46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£40.10</w:t>
            </w: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Insurance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£234.62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£234.62</w:t>
            </w: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Audit Fees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£40.00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£40.00</w:t>
            </w: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Glass Recycling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£7.50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£1.50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£9.00</w:t>
            </w: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t>Total expenditure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t>£546.23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t>£1.96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t>£548.19</w:t>
            </w: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t>RECEIPTS in April 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£5,422.00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Recycling credits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£412.67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lastRenderedPageBreak/>
              <w:t>Total Income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970CF">
              <w:rPr>
                <w:rFonts w:ascii="Arial" w:hAnsi="Arial" w:cs="Arial"/>
                <w:b/>
                <w:bCs/>
                <w:lang w:eastAsia="en-GB"/>
              </w:rPr>
              <w:t>£5,834.67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5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Current A/C as at 29/4/22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£2,516.36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41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Deposit A/C as at 29/4/22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£13,829.32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  <w:tr w:rsidR="00B970CF" w:rsidRPr="00B970CF" w:rsidTr="00B970CF">
        <w:trPr>
          <w:trHeight w:val="84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lang w:eastAsia="en-GB"/>
              </w:rPr>
              <w:t>Transfers to/</w:t>
            </w:r>
            <w:r w:rsidRPr="00B970CF">
              <w:rPr>
                <w:rFonts w:ascii="Arial" w:hAnsi="Arial" w:cs="Arial"/>
                <w:color w:val="FF0000"/>
                <w:lang w:eastAsia="en-GB"/>
              </w:rPr>
              <w:t xml:space="preserve">from </w:t>
            </w:r>
            <w:r w:rsidRPr="00B970CF">
              <w:rPr>
                <w:rFonts w:ascii="Arial" w:hAnsi="Arial" w:cs="Arial"/>
                <w:lang w:eastAsia="en-GB"/>
              </w:rPr>
              <w:t xml:space="preserve">Current A/C </w:t>
            </w:r>
            <w:r w:rsidRPr="00B970CF">
              <w:rPr>
                <w:rFonts w:ascii="Arial" w:hAnsi="Arial" w:cs="Arial"/>
                <w:color w:val="FF0000"/>
                <w:lang w:eastAsia="en-GB"/>
              </w:rPr>
              <w:t>to</w:t>
            </w:r>
            <w:r w:rsidRPr="00B970CF">
              <w:rPr>
                <w:rFonts w:ascii="Arial" w:hAnsi="Arial" w:cs="Arial"/>
                <w:lang w:eastAsia="en-GB"/>
              </w:rPr>
              <w:t>/from Deposit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CF" w:rsidRPr="00B970CF" w:rsidRDefault="00B970CF" w:rsidP="00B970CF">
            <w:pPr>
              <w:jc w:val="right"/>
              <w:rPr>
                <w:rFonts w:ascii="Arial" w:hAnsi="Arial" w:cs="Arial"/>
                <w:lang w:eastAsia="en-GB"/>
              </w:rPr>
            </w:pPr>
            <w:r w:rsidRPr="00B970CF">
              <w:rPr>
                <w:rFonts w:ascii="Arial" w:hAnsi="Arial" w:cs="Arial"/>
                <w:color w:val="FF0000"/>
                <w:lang w:eastAsia="en-GB"/>
              </w:rPr>
              <w:t>-£3,000.00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CF" w:rsidRPr="00B970CF" w:rsidRDefault="00B970CF" w:rsidP="00B970CF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603186" w:rsidRDefault="00603186" w:rsidP="006A6BD9">
      <w:pPr>
        <w:rPr>
          <w:b/>
          <w:sz w:val="28"/>
          <w:u w:val="single"/>
        </w:rPr>
      </w:pPr>
    </w:p>
    <w:sectPr w:rsidR="00603186" w:rsidSect="0008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FC" w:rsidRDefault="005542FC" w:rsidP="002348BF">
      <w:r>
        <w:separator/>
      </w:r>
    </w:p>
  </w:endnote>
  <w:endnote w:type="continuationSeparator" w:id="0">
    <w:p w:rsidR="005542FC" w:rsidRDefault="005542FC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C" w:rsidRDefault="00554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C" w:rsidRDefault="00554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C" w:rsidRDefault="00554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FC" w:rsidRDefault="005542FC" w:rsidP="002348BF">
      <w:r>
        <w:separator/>
      </w:r>
    </w:p>
  </w:footnote>
  <w:footnote w:type="continuationSeparator" w:id="0">
    <w:p w:rsidR="005542FC" w:rsidRDefault="005542FC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C" w:rsidRDefault="00554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C" w:rsidRDefault="005542FC">
    <w:pPr>
      <w:pStyle w:val="Header"/>
      <w:jc w:val="right"/>
    </w:pPr>
    <w:sdt>
      <w:sdtPr>
        <w:id w:val="1321797516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43C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542FC" w:rsidRDefault="00554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C" w:rsidRDefault="00554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5AA"/>
    <w:multiLevelType w:val="hybridMultilevel"/>
    <w:tmpl w:val="7D049FB4"/>
    <w:lvl w:ilvl="0" w:tplc="08090017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CE26762"/>
    <w:multiLevelType w:val="hybridMultilevel"/>
    <w:tmpl w:val="BCD0F55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8210D3"/>
    <w:multiLevelType w:val="hybridMultilevel"/>
    <w:tmpl w:val="20886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42E8"/>
    <w:multiLevelType w:val="hybridMultilevel"/>
    <w:tmpl w:val="0E703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5973"/>
    <w:multiLevelType w:val="hybridMultilevel"/>
    <w:tmpl w:val="4F9E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46205"/>
    <w:multiLevelType w:val="hybridMultilevel"/>
    <w:tmpl w:val="6F90510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B85C4C"/>
    <w:multiLevelType w:val="hybridMultilevel"/>
    <w:tmpl w:val="19A8AF3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09E58A1"/>
    <w:multiLevelType w:val="hybridMultilevel"/>
    <w:tmpl w:val="C6A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6EB1898"/>
    <w:multiLevelType w:val="hybridMultilevel"/>
    <w:tmpl w:val="476A0DF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8BD66A2"/>
    <w:multiLevelType w:val="hybridMultilevel"/>
    <w:tmpl w:val="582ACD1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A3419C1"/>
    <w:multiLevelType w:val="hybridMultilevel"/>
    <w:tmpl w:val="4ABCA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46E7A"/>
    <w:multiLevelType w:val="hybridMultilevel"/>
    <w:tmpl w:val="1D1C14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EE16D4E"/>
    <w:multiLevelType w:val="hybridMultilevel"/>
    <w:tmpl w:val="0DB4193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42D2429"/>
    <w:multiLevelType w:val="hybridMultilevel"/>
    <w:tmpl w:val="D69A632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47F0A3E"/>
    <w:multiLevelType w:val="hybridMultilevel"/>
    <w:tmpl w:val="17F42DB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5C2545B"/>
    <w:multiLevelType w:val="hybridMultilevel"/>
    <w:tmpl w:val="E1C49716"/>
    <w:lvl w:ilvl="0" w:tplc="08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8330922"/>
    <w:multiLevelType w:val="hybridMultilevel"/>
    <w:tmpl w:val="33EA155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D7D72F7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2DBD"/>
    <w:multiLevelType w:val="hybridMultilevel"/>
    <w:tmpl w:val="C4CEA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74D53"/>
    <w:multiLevelType w:val="hybridMultilevel"/>
    <w:tmpl w:val="41BA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D4EE4"/>
    <w:multiLevelType w:val="hybridMultilevel"/>
    <w:tmpl w:val="738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F251B"/>
    <w:multiLevelType w:val="hybridMultilevel"/>
    <w:tmpl w:val="7A04596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1FA6ECF"/>
    <w:multiLevelType w:val="hybridMultilevel"/>
    <w:tmpl w:val="8ACC1A74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E370B"/>
    <w:multiLevelType w:val="hybridMultilevel"/>
    <w:tmpl w:val="B58C5D2C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6DC8677D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52667"/>
    <w:multiLevelType w:val="hybridMultilevel"/>
    <w:tmpl w:val="00E2515A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7C690C54"/>
    <w:multiLevelType w:val="hybridMultilevel"/>
    <w:tmpl w:val="39F6FD5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4"/>
  </w:num>
  <w:num w:numId="4">
    <w:abstractNumId w:val="21"/>
  </w:num>
  <w:num w:numId="5">
    <w:abstractNumId w:val="34"/>
  </w:num>
  <w:num w:numId="6">
    <w:abstractNumId w:val="6"/>
  </w:num>
  <w:num w:numId="7">
    <w:abstractNumId w:val="25"/>
  </w:num>
  <w:num w:numId="8">
    <w:abstractNumId w:val="24"/>
  </w:num>
  <w:num w:numId="9">
    <w:abstractNumId w:val="29"/>
  </w:num>
  <w:num w:numId="10">
    <w:abstractNumId w:val="10"/>
  </w:num>
  <w:num w:numId="11">
    <w:abstractNumId w:val="30"/>
  </w:num>
  <w:num w:numId="12">
    <w:abstractNumId w:val="20"/>
  </w:num>
  <w:num w:numId="13">
    <w:abstractNumId w:val="5"/>
  </w:num>
  <w:num w:numId="14">
    <w:abstractNumId w:val="16"/>
  </w:num>
  <w:num w:numId="15">
    <w:abstractNumId w:val="31"/>
  </w:num>
  <w:num w:numId="16">
    <w:abstractNumId w:val="2"/>
  </w:num>
  <w:num w:numId="17">
    <w:abstractNumId w:val="19"/>
  </w:num>
  <w:num w:numId="18">
    <w:abstractNumId w:val="23"/>
  </w:num>
  <w:num w:numId="19">
    <w:abstractNumId w:val="0"/>
  </w:num>
  <w:num w:numId="20">
    <w:abstractNumId w:val="9"/>
  </w:num>
  <w:num w:numId="21">
    <w:abstractNumId w:val="18"/>
  </w:num>
  <w:num w:numId="22">
    <w:abstractNumId w:val="14"/>
  </w:num>
  <w:num w:numId="23">
    <w:abstractNumId w:val="22"/>
  </w:num>
  <w:num w:numId="24">
    <w:abstractNumId w:val="7"/>
  </w:num>
  <w:num w:numId="25">
    <w:abstractNumId w:val="1"/>
  </w:num>
  <w:num w:numId="26">
    <w:abstractNumId w:val="27"/>
  </w:num>
  <w:num w:numId="27">
    <w:abstractNumId w:val="3"/>
  </w:num>
  <w:num w:numId="28">
    <w:abstractNumId w:val="33"/>
  </w:num>
  <w:num w:numId="29">
    <w:abstractNumId w:val="13"/>
  </w:num>
  <w:num w:numId="30">
    <w:abstractNumId w:val="11"/>
  </w:num>
  <w:num w:numId="31">
    <w:abstractNumId w:val="17"/>
  </w:num>
  <w:num w:numId="32">
    <w:abstractNumId w:val="26"/>
  </w:num>
  <w:num w:numId="33">
    <w:abstractNumId w:val="12"/>
  </w:num>
  <w:num w:numId="34">
    <w:abstractNumId w:val="8"/>
  </w:num>
  <w:num w:numId="35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027E9"/>
    <w:rsid w:val="00010682"/>
    <w:rsid w:val="00010E6A"/>
    <w:rsid w:val="000139CF"/>
    <w:rsid w:val="00013B93"/>
    <w:rsid w:val="00017D68"/>
    <w:rsid w:val="00023ADE"/>
    <w:rsid w:val="0002403B"/>
    <w:rsid w:val="00027AB9"/>
    <w:rsid w:val="00032A53"/>
    <w:rsid w:val="00033CC0"/>
    <w:rsid w:val="00034AEE"/>
    <w:rsid w:val="00037F7B"/>
    <w:rsid w:val="00040DB4"/>
    <w:rsid w:val="00044CC5"/>
    <w:rsid w:val="0004793F"/>
    <w:rsid w:val="00050859"/>
    <w:rsid w:val="0005253F"/>
    <w:rsid w:val="00053D9B"/>
    <w:rsid w:val="0005526F"/>
    <w:rsid w:val="00056061"/>
    <w:rsid w:val="0005734C"/>
    <w:rsid w:val="00057E34"/>
    <w:rsid w:val="0006292F"/>
    <w:rsid w:val="00067B31"/>
    <w:rsid w:val="00067F26"/>
    <w:rsid w:val="0007062B"/>
    <w:rsid w:val="00070FAC"/>
    <w:rsid w:val="0007216B"/>
    <w:rsid w:val="00072D7D"/>
    <w:rsid w:val="0007365C"/>
    <w:rsid w:val="00074C0C"/>
    <w:rsid w:val="00075333"/>
    <w:rsid w:val="0007590E"/>
    <w:rsid w:val="00081A35"/>
    <w:rsid w:val="00083472"/>
    <w:rsid w:val="00084D2C"/>
    <w:rsid w:val="00085DA6"/>
    <w:rsid w:val="000869D7"/>
    <w:rsid w:val="000877AD"/>
    <w:rsid w:val="000905C9"/>
    <w:rsid w:val="00092F34"/>
    <w:rsid w:val="0009384C"/>
    <w:rsid w:val="000A06D6"/>
    <w:rsid w:val="000A0D6C"/>
    <w:rsid w:val="000A12C3"/>
    <w:rsid w:val="000A1358"/>
    <w:rsid w:val="000A19C6"/>
    <w:rsid w:val="000A2324"/>
    <w:rsid w:val="000A2DEA"/>
    <w:rsid w:val="000A3999"/>
    <w:rsid w:val="000A4255"/>
    <w:rsid w:val="000B03CA"/>
    <w:rsid w:val="000B10B4"/>
    <w:rsid w:val="000B1DAA"/>
    <w:rsid w:val="000B2DDE"/>
    <w:rsid w:val="000B6AF9"/>
    <w:rsid w:val="000B718B"/>
    <w:rsid w:val="000C09E1"/>
    <w:rsid w:val="000C0C5E"/>
    <w:rsid w:val="000C1733"/>
    <w:rsid w:val="000C5AB5"/>
    <w:rsid w:val="000D0A0B"/>
    <w:rsid w:val="000D0D21"/>
    <w:rsid w:val="000E2C6A"/>
    <w:rsid w:val="000E4A4F"/>
    <w:rsid w:val="000E4C7A"/>
    <w:rsid w:val="000E54C4"/>
    <w:rsid w:val="000E59C9"/>
    <w:rsid w:val="000F03DA"/>
    <w:rsid w:val="000F0C75"/>
    <w:rsid w:val="000F1738"/>
    <w:rsid w:val="000F2710"/>
    <w:rsid w:val="000F4018"/>
    <w:rsid w:val="000F4184"/>
    <w:rsid w:val="000F5AE1"/>
    <w:rsid w:val="000F63D4"/>
    <w:rsid w:val="00103DCD"/>
    <w:rsid w:val="00105AFC"/>
    <w:rsid w:val="001117F2"/>
    <w:rsid w:val="00111A08"/>
    <w:rsid w:val="00112ED8"/>
    <w:rsid w:val="00114B80"/>
    <w:rsid w:val="001201A3"/>
    <w:rsid w:val="00121E5F"/>
    <w:rsid w:val="00123379"/>
    <w:rsid w:val="00123CEA"/>
    <w:rsid w:val="00124433"/>
    <w:rsid w:val="001261C9"/>
    <w:rsid w:val="001263A1"/>
    <w:rsid w:val="00126927"/>
    <w:rsid w:val="00127A00"/>
    <w:rsid w:val="00130737"/>
    <w:rsid w:val="00132232"/>
    <w:rsid w:val="00135091"/>
    <w:rsid w:val="001406A9"/>
    <w:rsid w:val="00142A4A"/>
    <w:rsid w:val="00142F70"/>
    <w:rsid w:val="00143481"/>
    <w:rsid w:val="0014538A"/>
    <w:rsid w:val="0014693A"/>
    <w:rsid w:val="001474B5"/>
    <w:rsid w:val="00150EC3"/>
    <w:rsid w:val="00154E59"/>
    <w:rsid w:val="00155D2B"/>
    <w:rsid w:val="001657A7"/>
    <w:rsid w:val="00166362"/>
    <w:rsid w:val="001705EF"/>
    <w:rsid w:val="00174FD0"/>
    <w:rsid w:val="0017600A"/>
    <w:rsid w:val="0018019C"/>
    <w:rsid w:val="0018251B"/>
    <w:rsid w:val="001829C2"/>
    <w:rsid w:val="001832C1"/>
    <w:rsid w:val="00183484"/>
    <w:rsid w:val="00185345"/>
    <w:rsid w:val="00186C69"/>
    <w:rsid w:val="00186DC0"/>
    <w:rsid w:val="00187682"/>
    <w:rsid w:val="00192185"/>
    <w:rsid w:val="001928E0"/>
    <w:rsid w:val="001933E6"/>
    <w:rsid w:val="00195C4D"/>
    <w:rsid w:val="00196CCC"/>
    <w:rsid w:val="00196D5C"/>
    <w:rsid w:val="001970E7"/>
    <w:rsid w:val="001A085F"/>
    <w:rsid w:val="001A1D6A"/>
    <w:rsid w:val="001A30D4"/>
    <w:rsid w:val="001A393D"/>
    <w:rsid w:val="001A518A"/>
    <w:rsid w:val="001A5C3E"/>
    <w:rsid w:val="001A78B5"/>
    <w:rsid w:val="001B1CAB"/>
    <w:rsid w:val="001B368D"/>
    <w:rsid w:val="001B397C"/>
    <w:rsid w:val="001B41EA"/>
    <w:rsid w:val="001C03B4"/>
    <w:rsid w:val="001C2400"/>
    <w:rsid w:val="001C2CC1"/>
    <w:rsid w:val="001C3A44"/>
    <w:rsid w:val="001C41E5"/>
    <w:rsid w:val="001C5F02"/>
    <w:rsid w:val="001C627C"/>
    <w:rsid w:val="001D07F8"/>
    <w:rsid w:val="001D53FE"/>
    <w:rsid w:val="001D59B0"/>
    <w:rsid w:val="001D6847"/>
    <w:rsid w:val="001E3D44"/>
    <w:rsid w:val="001E42AE"/>
    <w:rsid w:val="001E51C4"/>
    <w:rsid w:val="001F1735"/>
    <w:rsid w:val="001F2ECD"/>
    <w:rsid w:val="001F4418"/>
    <w:rsid w:val="001F4A2C"/>
    <w:rsid w:val="001F535D"/>
    <w:rsid w:val="001F5667"/>
    <w:rsid w:val="001F6190"/>
    <w:rsid w:val="001F71A0"/>
    <w:rsid w:val="00204702"/>
    <w:rsid w:val="00204C62"/>
    <w:rsid w:val="00205E8B"/>
    <w:rsid w:val="002110DB"/>
    <w:rsid w:val="00211249"/>
    <w:rsid w:val="0021299B"/>
    <w:rsid w:val="00212F34"/>
    <w:rsid w:val="00214D0E"/>
    <w:rsid w:val="00215074"/>
    <w:rsid w:val="00216C39"/>
    <w:rsid w:val="0021758D"/>
    <w:rsid w:val="002179FF"/>
    <w:rsid w:val="0022188D"/>
    <w:rsid w:val="00221939"/>
    <w:rsid w:val="00222176"/>
    <w:rsid w:val="00223923"/>
    <w:rsid w:val="00223BDC"/>
    <w:rsid w:val="002249A6"/>
    <w:rsid w:val="00224DD3"/>
    <w:rsid w:val="002270E6"/>
    <w:rsid w:val="002348BF"/>
    <w:rsid w:val="0024197C"/>
    <w:rsid w:val="00242633"/>
    <w:rsid w:val="00243AC0"/>
    <w:rsid w:val="00246BBF"/>
    <w:rsid w:val="00247758"/>
    <w:rsid w:val="002517C6"/>
    <w:rsid w:val="002524FF"/>
    <w:rsid w:val="00254608"/>
    <w:rsid w:val="00254F52"/>
    <w:rsid w:val="00255985"/>
    <w:rsid w:val="00256967"/>
    <w:rsid w:val="00263AC1"/>
    <w:rsid w:val="00264AA6"/>
    <w:rsid w:val="002666DD"/>
    <w:rsid w:val="00266748"/>
    <w:rsid w:val="00266B31"/>
    <w:rsid w:val="0026774D"/>
    <w:rsid w:val="00271D7C"/>
    <w:rsid w:val="00272A50"/>
    <w:rsid w:val="00275C8C"/>
    <w:rsid w:val="0027653B"/>
    <w:rsid w:val="002856E5"/>
    <w:rsid w:val="00286E6F"/>
    <w:rsid w:val="0029088C"/>
    <w:rsid w:val="00291A12"/>
    <w:rsid w:val="0029402F"/>
    <w:rsid w:val="00294A44"/>
    <w:rsid w:val="00297D13"/>
    <w:rsid w:val="002A1F6F"/>
    <w:rsid w:val="002A6464"/>
    <w:rsid w:val="002A7FE5"/>
    <w:rsid w:val="002B2493"/>
    <w:rsid w:val="002B2FEA"/>
    <w:rsid w:val="002B3686"/>
    <w:rsid w:val="002B4F72"/>
    <w:rsid w:val="002B561F"/>
    <w:rsid w:val="002B5D67"/>
    <w:rsid w:val="002B602D"/>
    <w:rsid w:val="002B69C4"/>
    <w:rsid w:val="002C17B5"/>
    <w:rsid w:val="002C34AB"/>
    <w:rsid w:val="002C36C5"/>
    <w:rsid w:val="002C7CB0"/>
    <w:rsid w:val="002D03AE"/>
    <w:rsid w:val="002D2B18"/>
    <w:rsid w:val="002D3582"/>
    <w:rsid w:val="002D46A9"/>
    <w:rsid w:val="002E00FE"/>
    <w:rsid w:val="002E1716"/>
    <w:rsid w:val="002E244B"/>
    <w:rsid w:val="002E2CE5"/>
    <w:rsid w:val="002E5718"/>
    <w:rsid w:val="002E7CBB"/>
    <w:rsid w:val="002F01BB"/>
    <w:rsid w:val="002F0DC7"/>
    <w:rsid w:val="002F0E27"/>
    <w:rsid w:val="0030049C"/>
    <w:rsid w:val="00302770"/>
    <w:rsid w:val="00305A66"/>
    <w:rsid w:val="003072C1"/>
    <w:rsid w:val="003109DD"/>
    <w:rsid w:val="00310C56"/>
    <w:rsid w:val="003114DC"/>
    <w:rsid w:val="00313177"/>
    <w:rsid w:val="00313948"/>
    <w:rsid w:val="00321BFA"/>
    <w:rsid w:val="003250E8"/>
    <w:rsid w:val="003252A8"/>
    <w:rsid w:val="0032647C"/>
    <w:rsid w:val="003272D2"/>
    <w:rsid w:val="0032769E"/>
    <w:rsid w:val="00327C3A"/>
    <w:rsid w:val="00332B20"/>
    <w:rsid w:val="003346DE"/>
    <w:rsid w:val="0033504D"/>
    <w:rsid w:val="00335AED"/>
    <w:rsid w:val="00336037"/>
    <w:rsid w:val="0034188A"/>
    <w:rsid w:val="00341D44"/>
    <w:rsid w:val="0034552D"/>
    <w:rsid w:val="00346EBB"/>
    <w:rsid w:val="003472C2"/>
    <w:rsid w:val="00351C3E"/>
    <w:rsid w:val="00351E5E"/>
    <w:rsid w:val="00354EE1"/>
    <w:rsid w:val="00357565"/>
    <w:rsid w:val="00360D6A"/>
    <w:rsid w:val="003620C9"/>
    <w:rsid w:val="00364099"/>
    <w:rsid w:val="00365555"/>
    <w:rsid w:val="00365F02"/>
    <w:rsid w:val="00366BDD"/>
    <w:rsid w:val="003675D8"/>
    <w:rsid w:val="003707C6"/>
    <w:rsid w:val="003709DC"/>
    <w:rsid w:val="0037271B"/>
    <w:rsid w:val="00376F75"/>
    <w:rsid w:val="00376FDB"/>
    <w:rsid w:val="00380AE3"/>
    <w:rsid w:val="00383521"/>
    <w:rsid w:val="00383C0F"/>
    <w:rsid w:val="003841E0"/>
    <w:rsid w:val="003859B4"/>
    <w:rsid w:val="00385AD2"/>
    <w:rsid w:val="0038676F"/>
    <w:rsid w:val="00387411"/>
    <w:rsid w:val="00387B46"/>
    <w:rsid w:val="0039454A"/>
    <w:rsid w:val="00395029"/>
    <w:rsid w:val="00396A43"/>
    <w:rsid w:val="00397338"/>
    <w:rsid w:val="00397636"/>
    <w:rsid w:val="003A0512"/>
    <w:rsid w:val="003A1543"/>
    <w:rsid w:val="003A7913"/>
    <w:rsid w:val="003B10D3"/>
    <w:rsid w:val="003B37E7"/>
    <w:rsid w:val="003B43C3"/>
    <w:rsid w:val="003B4A76"/>
    <w:rsid w:val="003B5975"/>
    <w:rsid w:val="003B7E56"/>
    <w:rsid w:val="003C0EB0"/>
    <w:rsid w:val="003C3A71"/>
    <w:rsid w:val="003C3E31"/>
    <w:rsid w:val="003C4B9C"/>
    <w:rsid w:val="003C522F"/>
    <w:rsid w:val="003C59AA"/>
    <w:rsid w:val="003C5C1A"/>
    <w:rsid w:val="003D2513"/>
    <w:rsid w:val="003D527E"/>
    <w:rsid w:val="003D7023"/>
    <w:rsid w:val="003E1DF1"/>
    <w:rsid w:val="003E28E2"/>
    <w:rsid w:val="003F31E7"/>
    <w:rsid w:val="003F353A"/>
    <w:rsid w:val="003F4005"/>
    <w:rsid w:val="003F5636"/>
    <w:rsid w:val="0040111E"/>
    <w:rsid w:val="00407D67"/>
    <w:rsid w:val="00414277"/>
    <w:rsid w:val="00414F00"/>
    <w:rsid w:val="00415CBF"/>
    <w:rsid w:val="004173DA"/>
    <w:rsid w:val="00417CB8"/>
    <w:rsid w:val="00422768"/>
    <w:rsid w:val="004239C6"/>
    <w:rsid w:val="0042527F"/>
    <w:rsid w:val="0042564E"/>
    <w:rsid w:val="0043091E"/>
    <w:rsid w:val="00432204"/>
    <w:rsid w:val="00434525"/>
    <w:rsid w:val="004362EB"/>
    <w:rsid w:val="004406D8"/>
    <w:rsid w:val="0044461C"/>
    <w:rsid w:val="004448DC"/>
    <w:rsid w:val="004472FE"/>
    <w:rsid w:val="00452F94"/>
    <w:rsid w:val="00453563"/>
    <w:rsid w:val="0045557C"/>
    <w:rsid w:val="004558C3"/>
    <w:rsid w:val="004561DD"/>
    <w:rsid w:val="004579AF"/>
    <w:rsid w:val="004604F7"/>
    <w:rsid w:val="00460C97"/>
    <w:rsid w:val="00461AD8"/>
    <w:rsid w:val="004631C5"/>
    <w:rsid w:val="00463EFE"/>
    <w:rsid w:val="0046422B"/>
    <w:rsid w:val="0046460B"/>
    <w:rsid w:val="004646DD"/>
    <w:rsid w:val="0046524A"/>
    <w:rsid w:val="004660A8"/>
    <w:rsid w:val="00466C5B"/>
    <w:rsid w:val="00466DD4"/>
    <w:rsid w:val="00467430"/>
    <w:rsid w:val="00471DCB"/>
    <w:rsid w:val="004727E2"/>
    <w:rsid w:val="0047332D"/>
    <w:rsid w:val="00473660"/>
    <w:rsid w:val="004763BD"/>
    <w:rsid w:val="00476C44"/>
    <w:rsid w:val="004811C9"/>
    <w:rsid w:val="00481789"/>
    <w:rsid w:val="00481A5F"/>
    <w:rsid w:val="004903B7"/>
    <w:rsid w:val="00490738"/>
    <w:rsid w:val="00490887"/>
    <w:rsid w:val="004932B4"/>
    <w:rsid w:val="00493711"/>
    <w:rsid w:val="00493F05"/>
    <w:rsid w:val="00494050"/>
    <w:rsid w:val="00494FA2"/>
    <w:rsid w:val="00495688"/>
    <w:rsid w:val="004957C7"/>
    <w:rsid w:val="00497273"/>
    <w:rsid w:val="004974E2"/>
    <w:rsid w:val="004A1718"/>
    <w:rsid w:val="004A24A8"/>
    <w:rsid w:val="004A4A24"/>
    <w:rsid w:val="004A6754"/>
    <w:rsid w:val="004A7619"/>
    <w:rsid w:val="004B00F8"/>
    <w:rsid w:val="004B06AB"/>
    <w:rsid w:val="004B36CC"/>
    <w:rsid w:val="004B7242"/>
    <w:rsid w:val="004C023A"/>
    <w:rsid w:val="004C0790"/>
    <w:rsid w:val="004C45C2"/>
    <w:rsid w:val="004C5778"/>
    <w:rsid w:val="004D1E6E"/>
    <w:rsid w:val="004D2F67"/>
    <w:rsid w:val="004D6414"/>
    <w:rsid w:val="004D7D75"/>
    <w:rsid w:val="004E164B"/>
    <w:rsid w:val="004E2327"/>
    <w:rsid w:val="004E3FD0"/>
    <w:rsid w:val="004E5657"/>
    <w:rsid w:val="004E7069"/>
    <w:rsid w:val="004F0D39"/>
    <w:rsid w:val="004F3859"/>
    <w:rsid w:val="004F523A"/>
    <w:rsid w:val="004F5388"/>
    <w:rsid w:val="004F5FCF"/>
    <w:rsid w:val="004F6512"/>
    <w:rsid w:val="004F6BF7"/>
    <w:rsid w:val="004F6F65"/>
    <w:rsid w:val="00500541"/>
    <w:rsid w:val="00500872"/>
    <w:rsid w:val="005019B8"/>
    <w:rsid w:val="005029E7"/>
    <w:rsid w:val="005034CA"/>
    <w:rsid w:val="00504799"/>
    <w:rsid w:val="0050582D"/>
    <w:rsid w:val="00505B28"/>
    <w:rsid w:val="005074C7"/>
    <w:rsid w:val="00507D89"/>
    <w:rsid w:val="0051592F"/>
    <w:rsid w:val="00517BA7"/>
    <w:rsid w:val="00520EB0"/>
    <w:rsid w:val="005211A3"/>
    <w:rsid w:val="005215E7"/>
    <w:rsid w:val="00522602"/>
    <w:rsid w:val="005228DD"/>
    <w:rsid w:val="00522E6B"/>
    <w:rsid w:val="005329C9"/>
    <w:rsid w:val="005332AE"/>
    <w:rsid w:val="005333F3"/>
    <w:rsid w:val="00533B6A"/>
    <w:rsid w:val="005343E3"/>
    <w:rsid w:val="0053462A"/>
    <w:rsid w:val="005374C3"/>
    <w:rsid w:val="00537985"/>
    <w:rsid w:val="005406A4"/>
    <w:rsid w:val="00542057"/>
    <w:rsid w:val="005420C2"/>
    <w:rsid w:val="0054506D"/>
    <w:rsid w:val="00553A86"/>
    <w:rsid w:val="005542FC"/>
    <w:rsid w:val="00554C60"/>
    <w:rsid w:val="0055514F"/>
    <w:rsid w:val="00555C5F"/>
    <w:rsid w:val="005560C6"/>
    <w:rsid w:val="005561B8"/>
    <w:rsid w:val="00557010"/>
    <w:rsid w:val="005617AB"/>
    <w:rsid w:val="005625AB"/>
    <w:rsid w:val="00562680"/>
    <w:rsid w:val="00562A3C"/>
    <w:rsid w:val="00562D04"/>
    <w:rsid w:val="00563680"/>
    <w:rsid w:val="00563E32"/>
    <w:rsid w:val="00564537"/>
    <w:rsid w:val="005718D0"/>
    <w:rsid w:val="005745E6"/>
    <w:rsid w:val="00574669"/>
    <w:rsid w:val="0057679E"/>
    <w:rsid w:val="00577785"/>
    <w:rsid w:val="00577B4F"/>
    <w:rsid w:val="00581A60"/>
    <w:rsid w:val="00582965"/>
    <w:rsid w:val="005860BE"/>
    <w:rsid w:val="00586726"/>
    <w:rsid w:val="00586BAF"/>
    <w:rsid w:val="00587F5C"/>
    <w:rsid w:val="005906BE"/>
    <w:rsid w:val="00594F92"/>
    <w:rsid w:val="00595D8E"/>
    <w:rsid w:val="00596FA5"/>
    <w:rsid w:val="00597752"/>
    <w:rsid w:val="00597943"/>
    <w:rsid w:val="005A1F6C"/>
    <w:rsid w:val="005A30AE"/>
    <w:rsid w:val="005A3B04"/>
    <w:rsid w:val="005A5645"/>
    <w:rsid w:val="005A57FB"/>
    <w:rsid w:val="005A71AB"/>
    <w:rsid w:val="005B0763"/>
    <w:rsid w:val="005B15BC"/>
    <w:rsid w:val="005B3652"/>
    <w:rsid w:val="005B4495"/>
    <w:rsid w:val="005B6DC6"/>
    <w:rsid w:val="005C11C4"/>
    <w:rsid w:val="005C2A6A"/>
    <w:rsid w:val="005C3539"/>
    <w:rsid w:val="005D2C84"/>
    <w:rsid w:val="005D3717"/>
    <w:rsid w:val="005D4091"/>
    <w:rsid w:val="005D46FE"/>
    <w:rsid w:val="005D79AF"/>
    <w:rsid w:val="005E169C"/>
    <w:rsid w:val="005E2414"/>
    <w:rsid w:val="005E283B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3186"/>
    <w:rsid w:val="00607D33"/>
    <w:rsid w:val="006145A2"/>
    <w:rsid w:val="00616496"/>
    <w:rsid w:val="0062129D"/>
    <w:rsid w:val="00623AD7"/>
    <w:rsid w:val="00625C21"/>
    <w:rsid w:val="0062717E"/>
    <w:rsid w:val="006272A5"/>
    <w:rsid w:val="00630100"/>
    <w:rsid w:val="00630A47"/>
    <w:rsid w:val="00631D74"/>
    <w:rsid w:val="0063262F"/>
    <w:rsid w:val="00633EC9"/>
    <w:rsid w:val="00634000"/>
    <w:rsid w:val="00634E7E"/>
    <w:rsid w:val="00635172"/>
    <w:rsid w:val="00635471"/>
    <w:rsid w:val="00637D45"/>
    <w:rsid w:val="00637FD5"/>
    <w:rsid w:val="00640337"/>
    <w:rsid w:val="00642664"/>
    <w:rsid w:val="00643855"/>
    <w:rsid w:val="00646B64"/>
    <w:rsid w:val="0065204C"/>
    <w:rsid w:val="00652981"/>
    <w:rsid w:val="0065429B"/>
    <w:rsid w:val="006562F5"/>
    <w:rsid w:val="00657094"/>
    <w:rsid w:val="00660B94"/>
    <w:rsid w:val="006617D2"/>
    <w:rsid w:val="0066419C"/>
    <w:rsid w:val="006706FA"/>
    <w:rsid w:val="00670B2B"/>
    <w:rsid w:val="00674189"/>
    <w:rsid w:val="00676118"/>
    <w:rsid w:val="00681051"/>
    <w:rsid w:val="00681E0E"/>
    <w:rsid w:val="0068769D"/>
    <w:rsid w:val="00687DA0"/>
    <w:rsid w:val="00690650"/>
    <w:rsid w:val="00697F9D"/>
    <w:rsid w:val="006A13F1"/>
    <w:rsid w:val="006A4D68"/>
    <w:rsid w:val="006A683F"/>
    <w:rsid w:val="006A6BD9"/>
    <w:rsid w:val="006A6EC1"/>
    <w:rsid w:val="006A7C35"/>
    <w:rsid w:val="006B161D"/>
    <w:rsid w:val="006B167D"/>
    <w:rsid w:val="006B47EE"/>
    <w:rsid w:val="006B608E"/>
    <w:rsid w:val="006B74EC"/>
    <w:rsid w:val="006C1091"/>
    <w:rsid w:val="006C28E3"/>
    <w:rsid w:val="006D0AEA"/>
    <w:rsid w:val="006D1C9F"/>
    <w:rsid w:val="006D43CA"/>
    <w:rsid w:val="006D6119"/>
    <w:rsid w:val="006D68ED"/>
    <w:rsid w:val="006E0B42"/>
    <w:rsid w:val="006E28FB"/>
    <w:rsid w:val="006E2C17"/>
    <w:rsid w:val="006E33C4"/>
    <w:rsid w:val="006E4B2E"/>
    <w:rsid w:val="006E5926"/>
    <w:rsid w:val="006F0DE3"/>
    <w:rsid w:val="006F2B2F"/>
    <w:rsid w:val="006F5F9E"/>
    <w:rsid w:val="00712CD2"/>
    <w:rsid w:val="00713D1A"/>
    <w:rsid w:val="007145A7"/>
    <w:rsid w:val="0071467A"/>
    <w:rsid w:val="00717F4E"/>
    <w:rsid w:val="00720A5E"/>
    <w:rsid w:val="00731A53"/>
    <w:rsid w:val="00733A02"/>
    <w:rsid w:val="00734411"/>
    <w:rsid w:val="00740AB7"/>
    <w:rsid w:val="007415B3"/>
    <w:rsid w:val="007417DF"/>
    <w:rsid w:val="0074190E"/>
    <w:rsid w:val="0074322D"/>
    <w:rsid w:val="0074335A"/>
    <w:rsid w:val="0074701D"/>
    <w:rsid w:val="00750036"/>
    <w:rsid w:val="0075109D"/>
    <w:rsid w:val="007521B7"/>
    <w:rsid w:val="0075295F"/>
    <w:rsid w:val="00754086"/>
    <w:rsid w:val="007540F9"/>
    <w:rsid w:val="00755809"/>
    <w:rsid w:val="00757B3D"/>
    <w:rsid w:val="00757CA1"/>
    <w:rsid w:val="00760202"/>
    <w:rsid w:val="0076257F"/>
    <w:rsid w:val="00765993"/>
    <w:rsid w:val="00767B56"/>
    <w:rsid w:val="0077103E"/>
    <w:rsid w:val="00772762"/>
    <w:rsid w:val="00776C3C"/>
    <w:rsid w:val="00780A90"/>
    <w:rsid w:val="0078429E"/>
    <w:rsid w:val="007847FB"/>
    <w:rsid w:val="007860A6"/>
    <w:rsid w:val="0078797A"/>
    <w:rsid w:val="00790300"/>
    <w:rsid w:val="00793317"/>
    <w:rsid w:val="007954AD"/>
    <w:rsid w:val="00795F98"/>
    <w:rsid w:val="00796B07"/>
    <w:rsid w:val="00796C73"/>
    <w:rsid w:val="00797FC8"/>
    <w:rsid w:val="007A179E"/>
    <w:rsid w:val="007A1B8A"/>
    <w:rsid w:val="007A1E3B"/>
    <w:rsid w:val="007A4547"/>
    <w:rsid w:val="007A55A8"/>
    <w:rsid w:val="007A5BFA"/>
    <w:rsid w:val="007A685B"/>
    <w:rsid w:val="007A7532"/>
    <w:rsid w:val="007B5797"/>
    <w:rsid w:val="007B68EA"/>
    <w:rsid w:val="007C1DCF"/>
    <w:rsid w:val="007C3E41"/>
    <w:rsid w:val="007C4008"/>
    <w:rsid w:val="007C5B78"/>
    <w:rsid w:val="007D446B"/>
    <w:rsid w:val="007D618B"/>
    <w:rsid w:val="007D63DB"/>
    <w:rsid w:val="007D777F"/>
    <w:rsid w:val="007E0817"/>
    <w:rsid w:val="007E1026"/>
    <w:rsid w:val="007E2D65"/>
    <w:rsid w:val="007E5742"/>
    <w:rsid w:val="007E6529"/>
    <w:rsid w:val="007E70DD"/>
    <w:rsid w:val="007E7C57"/>
    <w:rsid w:val="007F1903"/>
    <w:rsid w:val="007F1A7E"/>
    <w:rsid w:val="007F555A"/>
    <w:rsid w:val="007F6D10"/>
    <w:rsid w:val="00800480"/>
    <w:rsid w:val="008012EC"/>
    <w:rsid w:val="00802B92"/>
    <w:rsid w:val="008039E8"/>
    <w:rsid w:val="00803B6B"/>
    <w:rsid w:val="00804FBB"/>
    <w:rsid w:val="0080589B"/>
    <w:rsid w:val="00805D41"/>
    <w:rsid w:val="00812F0A"/>
    <w:rsid w:val="008145D4"/>
    <w:rsid w:val="00823C66"/>
    <w:rsid w:val="00823F01"/>
    <w:rsid w:val="008241D6"/>
    <w:rsid w:val="008267B0"/>
    <w:rsid w:val="00832BE2"/>
    <w:rsid w:val="00835AB8"/>
    <w:rsid w:val="00835AC2"/>
    <w:rsid w:val="008361C9"/>
    <w:rsid w:val="00840426"/>
    <w:rsid w:val="00841C13"/>
    <w:rsid w:val="00842210"/>
    <w:rsid w:val="008526BD"/>
    <w:rsid w:val="0085390C"/>
    <w:rsid w:val="00857584"/>
    <w:rsid w:val="00861728"/>
    <w:rsid w:val="00861F66"/>
    <w:rsid w:val="008668CC"/>
    <w:rsid w:val="008718E4"/>
    <w:rsid w:val="00871A63"/>
    <w:rsid w:val="00875C35"/>
    <w:rsid w:val="0087789C"/>
    <w:rsid w:val="00881BCD"/>
    <w:rsid w:val="00882D3F"/>
    <w:rsid w:val="00882D60"/>
    <w:rsid w:val="008837BF"/>
    <w:rsid w:val="00883C42"/>
    <w:rsid w:val="008841C6"/>
    <w:rsid w:val="0088689A"/>
    <w:rsid w:val="008878A7"/>
    <w:rsid w:val="008905E0"/>
    <w:rsid w:val="008A293D"/>
    <w:rsid w:val="008A6D5B"/>
    <w:rsid w:val="008A7D14"/>
    <w:rsid w:val="008A7DA9"/>
    <w:rsid w:val="008B0F57"/>
    <w:rsid w:val="008B1860"/>
    <w:rsid w:val="008B2898"/>
    <w:rsid w:val="008B295F"/>
    <w:rsid w:val="008B2A33"/>
    <w:rsid w:val="008B3099"/>
    <w:rsid w:val="008B35A3"/>
    <w:rsid w:val="008B42A7"/>
    <w:rsid w:val="008B5121"/>
    <w:rsid w:val="008B51E6"/>
    <w:rsid w:val="008C1DDD"/>
    <w:rsid w:val="008D051F"/>
    <w:rsid w:val="008D2451"/>
    <w:rsid w:val="008D3C0E"/>
    <w:rsid w:val="008D5E1D"/>
    <w:rsid w:val="008D614F"/>
    <w:rsid w:val="008D7A9D"/>
    <w:rsid w:val="008E0C2C"/>
    <w:rsid w:val="008E1278"/>
    <w:rsid w:val="008E1447"/>
    <w:rsid w:val="008E42BC"/>
    <w:rsid w:val="008E52A8"/>
    <w:rsid w:val="008E6DBF"/>
    <w:rsid w:val="008F0E3E"/>
    <w:rsid w:val="008F46CD"/>
    <w:rsid w:val="008F475C"/>
    <w:rsid w:val="008F4C97"/>
    <w:rsid w:val="008F5ED6"/>
    <w:rsid w:val="0090246C"/>
    <w:rsid w:val="00904896"/>
    <w:rsid w:val="00904EFF"/>
    <w:rsid w:val="00906909"/>
    <w:rsid w:val="00906AE0"/>
    <w:rsid w:val="00906BCE"/>
    <w:rsid w:val="00913E56"/>
    <w:rsid w:val="0091417F"/>
    <w:rsid w:val="009143D2"/>
    <w:rsid w:val="0091695B"/>
    <w:rsid w:val="00920081"/>
    <w:rsid w:val="00922E3A"/>
    <w:rsid w:val="0092470D"/>
    <w:rsid w:val="00925214"/>
    <w:rsid w:val="00926DE7"/>
    <w:rsid w:val="00933575"/>
    <w:rsid w:val="00935B4B"/>
    <w:rsid w:val="009377A1"/>
    <w:rsid w:val="009406E4"/>
    <w:rsid w:val="00941366"/>
    <w:rsid w:val="0094543C"/>
    <w:rsid w:val="009458D8"/>
    <w:rsid w:val="009477EC"/>
    <w:rsid w:val="00950A5A"/>
    <w:rsid w:val="00952814"/>
    <w:rsid w:val="009569DE"/>
    <w:rsid w:val="00960036"/>
    <w:rsid w:val="009632D8"/>
    <w:rsid w:val="00964D00"/>
    <w:rsid w:val="009665F9"/>
    <w:rsid w:val="00966ACD"/>
    <w:rsid w:val="00970256"/>
    <w:rsid w:val="009706D4"/>
    <w:rsid w:val="009716AD"/>
    <w:rsid w:val="00971BDF"/>
    <w:rsid w:val="00972301"/>
    <w:rsid w:val="00973680"/>
    <w:rsid w:val="00974DD8"/>
    <w:rsid w:val="00975141"/>
    <w:rsid w:val="0097692A"/>
    <w:rsid w:val="00980CB8"/>
    <w:rsid w:val="009819D5"/>
    <w:rsid w:val="009826BF"/>
    <w:rsid w:val="009838BB"/>
    <w:rsid w:val="0098495B"/>
    <w:rsid w:val="0098653F"/>
    <w:rsid w:val="009878AD"/>
    <w:rsid w:val="00991248"/>
    <w:rsid w:val="009913D0"/>
    <w:rsid w:val="00991B9E"/>
    <w:rsid w:val="009932B7"/>
    <w:rsid w:val="00996179"/>
    <w:rsid w:val="009A745B"/>
    <w:rsid w:val="009A7E72"/>
    <w:rsid w:val="009B44DA"/>
    <w:rsid w:val="009B6CCC"/>
    <w:rsid w:val="009C02F4"/>
    <w:rsid w:val="009C1382"/>
    <w:rsid w:val="009C1B8A"/>
    <w:rsid w:val="009C34D3"/>
    <w:rsid w:val="009C4076"/>
    <w:rsid w:val="009C65AC"/>
    <w:rsid w:val="009D137D"/>
    <w:rsid w:val="009D17D4"/>
    <w:rsid w:val="009D1FBA"/>
    <w:rsid w:val="009D499F"/>
    <w:rsid w:val="009D7863"/>
    <w:rsid w:val="009D7AEB"/>
    <w:rsid w:val="009E0F64"/>
    <w:rsid w:val="009F0C75"/>
    <w:rsid w:val="009F0FDF"/>
    <w:rsid w:val="009F16E8"/>
    <w:rsid w:val="009F1B52"/>
    <w:rsid w:val="009F29FB"/>
    <w:rsid w:val="009F2C1E"/>
    <w:rsid w:val="009F5289"/>
    <w:rsid w:val="00A0090A"/>
    <w:rsid w:val="00A0289A"/>
    <w:rsid w:val="00A0402A"/>
    <w:rsid w:val="00A05C6E"/>
    <w:rsid w:val="00A05CE3"/>
    <w:rsid w:val="00A05F14"/>
    <w:rsid w:val="00A060AB"/>
    <w:rsid w:val="00A064B1"/>
    <w:rsid w:val="00A0765A"/>
    <w:rsid w:val="00A0799D"/>
    <w:rsid w:val="00A1027F"/>
    <w:rsid w:val="00A119FA"/>
    <w:rsid w:val="00A13ECE"/>
    <w:rsid w:val="00A2163D"/>
    <w:rsid w:val="00A22D91"/>
    <w:rsid w:val="00A334C3"/>
    <w:rsid w:val="00A347CC"/>
    <w:rsid w:val="00A3661F"/>
    <w:rsid w:val="00A4070F"/>
    <w:rsid w:val="00A40FF1"/>
    <w:rsid w:val="00A44014"/>
    <w:rsid w:val="00A45368"/>
    <w:rsid w:val="00A4633A"/>
    <w:rsid w:val="00A46FB7"/>
    <w:rsid w:val="00A47230"/>
    <w:rsid w:val="00A5177B"/>
    <w:rsid w:val="00A52268"/>
    <w:rsid w:val="00A570D6"/>
    <w:rsid w:val="00A605EE"/>
    <w:rsid w:val="00A60A2D"/>
    <w:rsid w:val="00A61AED"/>
    <w:rsid w:val="00A62A8A"/>
    <w:rsid w:val="00A637E3"/>
    <w:rsid w:val="00A7157C"/>
    <w:rsid w:val="00A7171B"/>
    <w:rsid w:val="00A75F26"/>
    <w:rsid w:val="00A76831"/>
    <w:rsid w:val="00A81810"/>
    <w:rsid w:val="00A82036"/>
    <w:rsid w:val="00A8204F"/>
    <w:rsid w:val="00A84C32"/>
    <w:rsid w:val="00A86A06"/>
    <w:rsid w:val="00A872BA"/>
    <w:rsid w:val="00A92B0C"/>
    <w:rsid w:val="00A94D79"/>
    <w:rsid w:val="00A95FBD"/>
    <w:rsid w:val="00A97A1F"/>
    <w:rsid w:val="00AA0004"/>
    <w:rsid w:val="00AA01A6"/>
    <w:rsid w:val="00AA0B61"/>
    <w:rsid w:val="00AA0C78"/>
    <w:rsid w:val="00AA2128"/>
    <w:rsid w:val="00AA457E"/>
    <w:rsid w:val="00AA5297"/>
    <w:rsid w:val="00AA6761"/>
    <w:rsid w:val="00AA696D"/>
    <w:rsid w:val="00AB0338"/>
    <w:rsid w:val="00AB0F80"/>
    <w:rsid w:val="00AB4591"/>
    <w:rsid w:val="00AB5115"/>
    <w:rsid w:val="00AC14EF"/>
    <w:rsid w:val="00AC226C"/>
    <w:rsid w:val="00AC24F9"/>
    <w:rsid w:val="00AC3417"/>
    <w:rsid w:val="00AC7143"/>
    <w:rsid w:val="00AD3D72"/>
    <w:rsid w:val="00AD444A"/>
    <w:rsid w:val="00AD5330"/>
    <w:rsid w:val="00AD68D4"/>
    <w:rsid w:val="00AD6A35"/>
    <w:rsid w:val="00AD71C6"/>
    <w:rsid w:val="00AE09F5"/>
    <w:rsid w:val="00AE17A7"/>
    <w:rsid w:val="00AE254C"/>
    <w:rsid w:val="00AE70FF"/>
    <w:rsid w:val="00AE7117"/>
    <w:rsid w:val="00AF19FF"/>
    <w:rsid w:val="00AF1C8E"/>
    <w:rsid w:val="00AF4807"/>
    <w:rsid w:val="00AF5D77"/>
    <w:rsid w:val="00AF728B"/>
    <w:rsid w:val="00AF760B"/>
    <w:rsid w:val="00B00EB5"/>
    <w:rsid w:val="00B01150"/>
    <w:rsid w:val="00B01257"/>
    <w:rsid w:val="00B01E69"/>
    <w:rsid w:val="00B039F2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51F9"/>
    <w:rsid w:val="00B37860"/>
    <w:rsid w:val="00B40E1B"/>
    <w:rsid w:val="00B43530"/>
    <w:rsid w:val="00B43E96"/>
    <w:rsid w:val="00B473C0"/>
    <w:rsid w:val="00B5236E"/>
    <w:rsid w:val="00B57E36"/>
    <w:rsid w:val="00B641C6"/>
    <w:rsid w:val="00B6443F"/>
    <w:rsid w:val="00B6641B"/>
    <w:rsid w:val="00B70ABE"/>
    <w:rsid w:val="00B7153A"/>
    <w:rsid w:val="00B7204C"/>
    <w:rsid w:val="00B72F4D"/>
    <w:rsid w:val="00B74478"/>
    <w:rsid w:val="00B75C49"/>
    <w:rsid w:val="00B762CF"/>
    <w:rsid w:val="00B85D10"/>
    <w:rsid w:val="00B926EB"/>
    <w:rsid w:val="00B96DDE"/>
    <w:rsid w:val="00B970CF"/>
    <w:rsid w:val="00BA22B7"/>
    <w:rsid w:val="00BB0748"/>
    <w:rsid w:val="00BB49AA"/>
    <w:rsid w:val="00BB4E48"/>
    <w:rsid w:val="00BB63D2"/>
    <w:rsid w:val="00BB666E"/>
    <w:rsid w:val="00BB77AE"/>
    <w:rsid w:val="00BC1049"/>
    <w:rsid w:val="00BC2C3D"/>
    <w:rsid w:val="00BC435B"/>
    <w:rsid w:val="00BC59A4"/>
    <w:rsid w:val="00BC5DE0"/>
    <w:rsid w:val="00BC6573"/>
    <w:rsid w:val="00BC77BD"/>
    <w:rsid w:val="00BD2EC7"/>
    <w:rsid w:val="00BE56FA"/>
    <w:rsid w:val="00BE5B79"/>
    <w:rsid w:val="00BE5B7F"/>
    <w:rsid w:val="00BE61FF"/>
    <w:rsid w:val="00BF22A8"/>
    <w:rsid w:val="00BF51B9"/>
    <w:rsid w:val="00C01EC3"/>
    <w:rsid w:val="00C04E49"/>
    <w:rsid w:val="00C07393"/>
    <w:rsid w:val="00C07F97"/>
    <w:rsid w:val="00C10DCE"/>
    <w:rsid w:val="00C11A92"/>
    <w:rsid w:val="00C12FDF"/>
    <w:rsid w:val="00C1496A"/>
    <w:rsid w:val="00C16A8B"/>
    <w:rsid w:val="00C1766A"/>
    <w:rsid w:val="00C20507"/>
    <w:rsid w:val="00C221F5"/>
    <w:rsid w:val="00C23216"/>
    <w:rsid w:val="00C302F7"/>
    <w:rsid w:val="00C30EC3"/>
    <w:rsid w:val="00C31005"/>
    <w:rsid w:val="00C32A43"/>
    <w:rsid w:val="00C33341"/>
    <w:rsid w:val="00C34DF4"/>
    <w:rsid w:val="00C377DD"/>
    <w:rsid w:val="00C45991"/>
    <w:rsid w:val="00C502C4"/>
    <w:rsid w:val="00C511C3"/>
    <w:rsid w:val="00C52BA2"/>
    <w:rsid w:val="00C53175"/>
    <w:rsid w:val="00C5477C"/>
    <w:rsid w:val="00C55BF4"/>
    <w:rsid w:val="00C60816"/>
    <w:rsid w:val="00C6392E"/>
    <w:rsid w:val="00C72BAD"/>
    <w:rsid w:val="00C74501"/>
    <w:rsid w:val="00C7796A"/>
    <w:rsid w:val="00C81CDA"/>
    <w:rsid w:val="00C84031"/>
    <w:rsid w:val="00C84C6E"/>
    <w:rsid w:val="00C8651F"/>
    <w:rsid w:val="00C869DC"/>
    <w:rsid w:val="00C87A4E"/>
    <w:rsid w:val="00C9085E"/>
    <w:rsid w:val="00C914CA"/>
    <w:rsid w:val="00C92CAD"/>
    <w:rsid w:val="00C945C3"/>
    <w:rsid w:val="00C978B8"/>
    <w:rsid w:val="00CA14D6"/>
    <w:rsid w:val="00CA1E82"/>
    <w:rsid w:val="00CA1EE3"/>
    <w:rsid w:val="00CA5F2D"/>
    <w:rsid w:val="00CB0783"/>
    <w:rsid w:val="00CB15C4"/>
    <w:rsid w:val="00CB4C0B"/>
    <w:rsid w:val="00CB7DC5"/>
    <w:rsid w:val="00CC02BF"/>
    <w:rsid w:val="00CC161A"/>
    <w:rsid w:val="00CC1E18"/>
    <w:rsid w:val="00CC2B9E"/>
    <w:rsid w:val="00CC315C"/>
    <w:rsid w:val="00CD5BEB"/>
    <w:rsid w:val="00CD699E"/>
    <w:rsid w:val="00CE3D80"/>
    <w:rsid w:val="00CE5A9F"/>
    <w:rsid w:val="00CE79A8"/>
    <w:rsid w:val="00CF1834"/>
    <w:rsid w:val="00CF2F7A"/>
    <w:rsid w:val="00CF3319"/>
    <w:rsid w:val="00CF3590"/>
    <w:rsid w:val="00CF46D6"/>
    <w:rsid w:val="00CF514C"/>
    <w:rsid w:val="00CF7038"/>
    <w:rsid w:val="00CF7AAA"/>
    <w:rsid w:val="00D032B3"/>
    <w:rsid w:val="00D06CF3"/>
    <w:rsid w:val="00D10699"/>
    <w:rsid w:val="00D121E1"/>
    <w:rsid w:val="00D122E3"/>
    <w:rsid w:val="00D1248B"/>
    <w:rsid w:val="00D14661"/>
    <w:rsid w:val="00D15DEB"/>
    <w:rsid w:val="00D230E4"/>
    <w:rsid w:val="00D25B8C"/>
    <w:rsid w:val="00D277BB"/>
    <w:rsid w:val="00D40E1D"/>
    <w:rsid w:val="00D4191B"/>
    <w:rsid w:val="00D437A5"/>
    <w:rsid w:val="00D458EE"/>
    <w:rsid w:val="00D45DC9"/>
    <w:rsid w:val="00D50ED5"/>
    <w:rsid w:val="00D57C70"/>
    <w:rsid w:val="00D60341"/>
    <w:rsid w:val="00D64EC1"/>
    <w:rsid w:val="00D66E4A"/>
    <w:rsid w:val="00D673F4"/>
    <w:rsid w:val="00D70755"/>
    <w:rsid w:val="00D72F16"/>
    <w:rsid w:val="00D73070"/>
    <w:rsid w:val="00D73172"/>
    <w:rsid w:val="00D74096"/>
    <w:rsid w:val="00D75A76"/>
    <w:rsid w:val="00D76C05"/>
    <w:rsid w:val="00D77608"/>
    <w:rsid w:val="00D7775C"/>
    <w:rsid w:val="00D778F7"/>
    <w:rsid w:val="00D77F8D"/>
    <w:rsid w:val="00D813E8"/>
    <w:rsid w:val="00D90CC3"/>
    <w:rsid w:val="00D923A9"/>
    <w:rsid w:val="00D96B87"/>
    <w:rsid w:val="00DA100E"/>
    <w:rsid w:val="00DA2C99"/>
    <w:rsid w:val="00DA3A58"/>
    <w:rsid w:val="00DA417B"/>
    <w:rsid w:val="00DA53D3"/>
    <w:rsid w:val="00DA5620"/>
    <w:rsid w:val="00DA6088"/>
    <w:rsid w:val="00DA6985"/>
    <w:rsid w:val="00DA7185"/>
    <w:rsid w:val="00DA7BB3"/>
    <w:rsid w:val="00DB3B06"/>
    <w:rsid w:val="00DB5E3E"/>
    <w:rsid w:val="00DB73BE"/>
    <w:rsid w:val="00DC1A49"/>
    <w:rsid w:val="00DC1DB9"/>
    <w:rsid w:val="00DC343E"/>
    <w:rsid w:val="00DC4AC6"/>
    <w:rsid w:val="00DC636A"/>
    <w:rsid w:val="00DC74A3"/>
    <w:rsid w:val="00DD2157"/>
    <w:rsid w:val="00DD31CF"/>
    <w:rsid w:val="00DD63B5"/>
    <w:rsid w:val="00DD72DC"/>
    <w:rsid w:val="00DD770B"/>
    <w:rsid w:val="00DE0231"/>
    <w:rsid w:val="00DE0699"/>
    <w:rsid w:val="00DE0E6C"/>
    <w:rsid w:val="00DE1280"/>
    <w:rsid w:val="00DE1B83"/>
    <w:rsid w:val="00DE2772"/>
    <w:rsid w:val="00DE687A"/>
    <w:rsid w:val="00DF0A9C"/>
    <w:rsid w:val="00DF18E0"/>
    <w:rsid w:val="00DF1F1E"/>
    <w:rsid w:val="00DF3133"/>
    <w:rsid w:val="00DF42E1"/>
    <w:rsid w:val="00E03A15"/>
    <w:rsid w:val="00E0489D"/>
    <w:rsid w:val="00E1031E"/>
    <w:rsid w:val="00E135B6"/>
    <w:rsid w:val="00E14E04"/>
    <w:rsid w:val="00E14E66"/>
    <w:rsid w:val="00E16312"/>
    <w:rsid w:val="00E167C0"/>
    <w:rsid w:val="00E2040E"/>
    <w:rsid w:val="00E226DA"/>
    <w:rsid w:val="00E23D31"/>
    <w:rsid w:val="00E2418D"/>
    <w:rsid w:val="00E2551B"/>
    <w:rsid w:val="00E26C28"/>
    <w:rsid w:val="00E278E6"/>
    <w:rsid w:val="00E304A5"/>
    <w:rsid w:val="00E30E0C"/>
    <w:rsid w:val="00E30F22"/>
    <w:rsid w:val="00E33783"/>
    <w:rsid w:val="00E337C6"/>
    <w:rsid w:val="00E33ED8"/>
    <w:rsid w:val="00E34BAD"/>
    <w:rsid w:val="00E3512A"/>
    <w:rsid w:val="00E357C7"/>
    <w:rsid w:val="00E446CC"/>
    <w:rsid w:val="00E503CE"/>
    <w:rsid w:val="00E538E5"/>
    <w:rsid w:val="00E558C1"/>
    <w:rsid w:val="00E563DD"/>
    <w:rsid w:val="00E6204F"/>
    <w:rsid w:val="00E6486E"/>
    <w:rsid w:val="00E6571F"/>
    <w:rsid w:val="00E66398"/>
    <w:rsid w:val="00E6754E"/>
    <w:rsid w:val="00E6784B"/>
    <w:rsid w:val="00E67D35"/>
    <w:rsid w:val="00E741F2"/>
    <w:rsid w:val="00E74743"/>
    <w:rsid w:val="00E751DF"/>
    <w:rsid w:val="00E77408"/>
    <w:rsid w:val="00E77A05"/>
    <w:rsid w:val="00E8019C"/>
    <w:rsid w:val="00E83BEE"/>
    <w:rsid w:val="00E84AFA"/>
    <w:rsid w:val="00E900B0"/>
    <w:rsid w:val="00E90E3B"/>
    <w:rsid w:val="00E92834"/>
    <w:rsid w:val="00E93D9B"/>
    <w:rsid w:val="00EA0AB3"/>
    <w:rsid w:val="00EA0AC2"/>
    <w:rsid w:val="00EA1990"/>
    <w:rsid w:val="00EA33DB"/>
    <w:rsid w:val="00EA3650"/>
    <w:rsid w:val="00EA4271"/>
    <w:rsid w:val="00EA52F3"/>
    <w:rsid w:val="00EA59C0"/>
    <w:rsid w:val="00EB0341"/>
    <w:rsid w:val="00EB0BD8"/>
    <w:rsid w:val="00EB0D54"/>
    <w:rsid w:val="00EB1010"/>
    <w:rsid w:val="00EB1760"/>
    <w:rsid w:val="00EB1959"/>
    <w:rsid w:val="00EB2264"/>
    <w:rsid w:val="00EB2637"/>
    <w:rsid w:val="00EB274F"/>
    <w:rsid w:val="00EB4C87"/>
    <w:rsid w:val="00EC3D16"/>
    <w:rsid w:val="00EC4A4E"/>
    <w:rsid w:val="00EC6D97"/>
    <w:rsid w:val="00ED2B92"/>
    <w:rsid w:val="00ED499D"/>
    <w:rsid w:val="00ED4BA1"/>
    <w:rsid w:val="00EE05C9"/>
    <w:rsid w:val="00EE2C86"/>
    <w:rsid w:val="00EE5F21"/>
    <w:rsid w:val="00EF19FA"/>
    <w:rsid w:val="00EF3919"/>
    <w:rsid w:val="00EF5345"/>
    <w:rsid w:val="00EF7E6C"/>
    <w:rsid w:val="00F0087C"/>
    <w:rsid w:val="00F033F2"/>
    <w:rsid w:val="00F07DFB"/>
    <w:rsid w:val="00F1420D"/>
    <w:rsid w:val="00F24031"/>
    <w:rsid w:val="00F26253"/>
    <w:rsid w:val="00F3055A"/>
    <w:rsid w:val="00F3263C"/>
    <w:rsid w:val="00F33219"/>
    <w:rsid w:val="00F33508"/>
    <w:rsid w:val="00F35D1F"/>
    <w:rsid w:val="00F406CD"/>
    <w:rsid w:val="00F4091B"/>
    <w:rsid w:val="00F4181E"/>
    <w:rsid w:val="00F41DF3"/>
    <w:rsid w:val="00F42CC8"/>
    <w:rsid w:val="00F4300F"/>
    <w:rsid w:val="00F448AC"/>
    <w:rsid w:val="00F45303"/>
    <w:rsid w:val="00F508EC"/>
    <w:rsid w:val="00F51464"/>
    <w:rsid w:val="00F57031"/>
    <w:rsid w:val="00F57D60"/>
    <w:rsid w:val="00F645BD"/>
    <w:rsid w:val="00F65320"/>
    <w:rsid w:val="00F6635A"/>
    <w:rsid w:val="00F6639E"/>
    <w:rsid w:val="00F667EA"/>
    <w:rsid w:val="00F760B4"/>
    <w:rsid w:val="00F77C51"/>
    <w:rsid w:val="00F83947"/>
    <w:rsid w:val="00F83CD8"/>
    <w:rsid w:val="00F83CEB"/>
    <w:rsid w:val="00F876E4"/>
    <w:rsid w:val="00F87F4A"/>
    <w:rsid w:val="00F94177"/>
    <w:rsid w:val="00F94F31"/>
    <w:rsid w:val="00FA1B31"/>
    <w:rsid w:val="00FA2AD4"/>
    <w:rsid w:val="00FA38B3"/>
    <w:rsid w:val="00FA540B"/>
    <w:rsid w:val="00FA692B"/>
    <w:rsid w:val="00FA7FC2"/>
    <w:rsid w:val="00FB0A8E"/>
    <w:rsid w:val="00FB3C87"/>
    <w:rsid w:val="00FB3D43"/>
    <w:rsid w:val="00FB503A"/>
    <w:rsid w:val="00FB79C8"/>
    <w:rsid w:val="00FC42E2"/>
    <w:rsid w:val="00FC6DDD"/>
    <w:rsid w:val="00FD0126"/>
    <w:rsid w:val="00FD3216"/>
    <w:rsid w:val="00FD5AAE"/>
    <w:rsid w:val="00FD6B2B"/>
    <w:rsid w:val="00FD7082"/>
    <w:rsid w:val="00FD768C"/>
    <w:rsid w:val="00FE2FEC"/>
    <w:rsid w:val="00FE476D"/>
    <w:rsid w:val="00FE5A69"/>
    <w:rsid w:val="00FE67A8"/>
    <w:rsid w:val="00FE69F9"/>
    <w:rsid w:val="00FF154B"/>
    <w:rsid w:val="00FF2631"/>
    <w:rsid w:val="00FF3371"/>
    <w:rsid w:val="00FF62FD"/>
    <w:rsid w:val="00FF6F8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2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yiv3119737560ydp95972ed8msonormal">
    <w:name w:val="yiv3119737560ydp95972ed8msonormal"/>
    <w:basedOn w:val="Normal"/>
    <w:rsid w:val="00FC6DD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7007316616msonormal">
    <w:name w:val="yiv7007316616msonormal"/>
    <w:basedOn w:val="Normal"/>
    <w:rsid w:val="008012E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761</cp:revision>
  <cp:lastPrinted>2021-12-07T11:12:00Z</cp:lastPrinted>
  <dcterms:created xsi:type="dcterms:W3CDTF">2016-12-06T15:24:00Z</dcterms:created>
  <dcterms:modified xsi:type="dcterms:W3CDTF">2022-05-18T10:44:00Z</dcterms:modified>
</cp:coreProperties>
</file>