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E06FCB" w:rsidP="00E06FCB">
                            <w: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7pt" fillcolor="window">
                                  <v:imagedata r:id="rId8" o:title=""/>
                                </v:shape>
                                <o:OLEObject Type="Embed" ProgID="Unknown" ShapeID="_x0000_i1026" DrawAspect="Content" ObjectID="_1843722269"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E06FCB" w:rsidP="00E06FCB">
                      <w:r>
                        <w:object w:dxaOrig="3840" w:dyaOrig="4141" w14:anchorId="706BE0B3">
                          <v:shape id="_x0000_i1026" type="#_x0000_t75" style="width:81pt;height:87pt" fillcolor="window">
                            <v:imagedata r:id="rId10" o:title=""/>
                          </v:shape>
                          <o:OLEObject Type="Embed" ProgID="Unknown" ShapeID="_x0000_i1026" DrawAspect="Content" ObjectID="_1842420005" r:id="rId11"/>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5CB883F8" w14:textId="1445C491"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Councillors are summoned to, and members of the public and press are invited to attend the Parish Council Meeting held on Tuesday </w:t>
      </w:r>
      <w:r w:rsidR="00700006">
        <w:rPr>
          <w:rFonts w:asciiTheme="minorHAnsi" w:hAnsiTheme="minorHAnsi" w:cs="Arial"/>
          <w:sz w:val="24"/>
        </w:rPr>
        <w:t>7</w:t>
      </w:r>
      <w:r w:rsidR="00700006" w:rsidRPr="00700006">
        <w:rPr>
          <w:rFonts w:asciiTheme="minorHAnsi" w:hAnsiTheme="minorHAnsi" w:cs="Arial"/>
          <w:sz w:val="24"/>
          <w:vertAlign w:val="superscript"/>
        </w:rPr>
        <w:t>th</w:t>
      </w:r>
      <w:r w:rsidR="00700006">
        <w:rPr>
          <w:rFonts w:asciiTheme="minorHAnsi" w:hAnsiTheme="minorHAnsi" w:cs="Arial"/>
          <w:sz w:val="24"/>
        </w:rPr>
        <w:t xml:space="preserve"> July</w:t>
      </w:r>
      <w:r w:rsidR="009B3CAC">
        <w:rPr>
          <w:rFonts w:asciiTheme="minorHAnsi" w:hAnsiTheme="minorHAnsi" w:cs="Arial"/>
          <w:sz w:val="24"/>
        </w:rPr>
        <w:t xml:space="preserve"> 2026</w:t>
      </w:r>
      <w:r w:rsidRPr="00713EE8">
        <w:rPr>
          <w:rFonts w:asciiTheme="minorHAnsi" w:hAnsiTheme="minorHAnsi" w:cs="Arial"/>
          <w:sz w:val="24"/>
        </w:rPr>
        <w:t xml:space="preserve"> at 8pm at Repps with Bastwick Village Hall. At item</w:t>
      </w:r>
      <w:r w:rsidR="00685E4F">
        <w:rPr>
          <w:rFonts w:asciiTheme="minorHAnsi" w:hAnsiTheme="minorHAnsi" w:cs="Arial"/>
          <w:sz w:val="24"/>
        </w:rPr>
        <w:t xml:space="preserve"> </w:t>
      </w:r>
      <w:r w:rsidR="0055677D">
        <w:rPr>
          <w:rFonts w:asciiTheme="minorHAnsi" w:hAnsiTheme="minorHAnsi" w:cs="Arial"/>
          <w:sz w:val="24"/>
        </w:rPr>
        <w:t xml:space="preserve">11 </w:t>
      </w:r>
      <w:r w:rsidRPr="00713EE8">
        <w:rPr>
          <w:rFonts w:asciiTheme="minorHAnsi" w:hAnsiTheme="minorHAnsi" w:cs="Arial"/>
          <w:sz w:val="24"/>
        </w:rPr>
        <w:t>the public will be invited to give their views and questions to the Parish Council on issues on the agenda or raise issues for the consideration of inclusion at future meetings. This item will generally be limited to a 30 minutes duration</w:t>
      </w:r>
      <w:r w:rsidR="0095136A">
        <w:rPr>
          <w:rFonts w:asciiTheme="minorHAnsi" w:hAnsiTheme="minorHAnsi" w:cs="Arial"/>
          <w:sz w:val="24"/>
        </w:rPr>
        <w:t xml:space="preserve"> with three minutes per item </w:t>
      </w:r>
      <w:r w:rsidRPr="00713EE8">
        <w:rPr>
          <w:rFonts w:asciiTheme="minorHAnsi" w:hAnsiTheme="minorHAnsi" w:cs="Arial"/>
          <w:sz w:val="24"/>
        </w:rPr>
        <w:t>and will first include County/District Councillors and Police reports.</w:t>
      </w:r>
    </w:p>
    <w:p w14:paraId="2DABB47C" w14:textId="54140422"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Tracy Neave, Parish Clerk </w:t>
      </w:r>
      <w:r w:rsidR="00FE3662">
        <w:rPr>
          <w:rFonts w:asciiTheme="minorHAnsi" w:hAnsiTheme="minorHAnsi" w:cs="Arial"/>
          <w:sz w:val="24"/>
        </w:rPr>
        <w:t>25.6.2026</w:t>
      </w:r>
    </w:p>
    <w:p w14:paraId="706BE084" w14:textId="77777777" w:rsidR="00E06FCB" w:rsidRPr="00675068" w:rsidRDefault="00B556F8" w:rsidP="009B7B06">
      <w:pPr>
        <w:pStyle w:val="Title"/>
        <w:rPr>
          <w:color w:val="auto"/>
          <w:sz w:val="44"/>
        </w:rPr>
      </w:pPr>
      <w:r w:rsidRPr="00675068">
        <w:rPr>
          <w:color w:val="auto"/>
          <w:sz w:val="44"/>
        </w:rPr>
        <w:t>AGENDA</w:t>
      </w:r>
    </w:p>
    <w:p w14:paraId="706BE089"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Ap</w:t>
      </w:r>
      <w:r w:rsidR="007C0ADD" w:rsidRPr="00D3766A">
        <w:rPr>
          <w:rFonts w:asciiTheme="minorHAnsi" w:hAnsiTheme="minorHAnsi" w:cstheme="minorHAnsi"/>
          <w:sz w:val="24"/>
          <w:szCs w:val="24"/>
        </w:rPr>
        <w:t xml:space="preserve">ologies for absence       </w:t>
      </w:r>
      <w:r w:rsidRPr="00D3766A">
        <w:rPr>
          <w:rFonts w:asciiTheme="minorHAnsi" w:hAnsiTheme="minorHAnsi" w:cstheme="minorHAnsi"/>
          <w:sz w:val="24"/>
          <w:szCs w:val="24"/>
        </w:rPr>
        <w:t xml:space="preserve">           </w:t>
      </w:r>
    </w:p>
    <w:p w14:paraId="706BE08A"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Declarations of interest in items on the agenda</w:t>
      </w:r>
      <w:r w:rsidR="007C0ADD" w:rsidRPr="00D3766A">
        <w:rPr>
          <w:rFonts w:asciiTheme="minorHAnsi" w:hAnsiTheme="minorHAnsi" w:cstheme="minorHAnsi"/>
          <w:sz w:val="24"/>
          <w:szCs w:val="24"/>
        </w:rPr>
        <w:t xml:space="preserve"> and requests for dispensations</w:t>
      </w:r>
    </w:p>
    <w:p w14:paraId="706BE08B" w14:textId="159CBD4C"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Approval of </w:t>
      </w:r>
      <w:r w:rsidR="007C0ADD" w:rsidRPr="00D3766A">
        <w:rPr>
          <w:rFonts w:asciiTheme="minorHAnsi" w:hAnsiTheme="minorHAnsi" w:cstheme="minorHAnsi"/>
          <w:sz w:val="24"/>
          <w:szCs w:val="24"/>
        </w:rPr>
        <w:t>Minutes of the meeting</w:t>
      </w:r>
      <w:r w:rsidR="002E6C06" w:rsidRPr="00D3766A">
        <w:rPr>
          <w:rFonts w:asciiTheme="minorHAnsi" w:hAnsiTheme="minorHAnsi" w:cstheme="minorHAnsi"/>
          <w:sz w:val="24"/>
          <w:szCs w:val="24"/>
        </w:rPr>
        <w:t xml:space="preserve"> held </w:t>
      </w:r>
      <w:r w:rsidR="00210EFD">
        <w:rPr>
          <w:rFonts w:asciiTheme="minorHAnsi" w:hAnsiTheme="minorHAnsi" w:cstheme="minorHAnsi"/>
          <w:sz w:val="24"/>
          <w:szCs w:val="24"/>
        </w:rPr>
        <w:t xml:space="preserve">on </w:t>
      </w:r>
      <w:r w:rsidR="00700006">
        <w:rPr>
          <w:rFonts w:asciiTheme="minorHAnsi" w:hAnsiTheme="minorHAnsi" w:cstheme="minorHAnsi"/>
          <w:sz w:val="24"/>
          <w:szCs w:val="24"/>
        </w:rPr>
        <w:t>2</w:t>
      </w:r>
      <w:r w:rsidR="00700006" w:rsidRPr="00700006">
        <w:rPr>
          <w:rFonts w:asciiTheme="minorHAnsi" w:hAnsiTheme="minorHAnsi" w:cstheme="minorHAnsi"/>
          <w:sz w:val="24"/>
          <w:szCs w:val="24"/>
          <w:vertAlign w:val="superscript"/>
        </w:rPr>
        <w:t>nd</w:t>
      </w:r>
      <w:r w:rsidR="00700006">
        <w:rPr>
          <w:rFonts w:asciiTheme="minorHAnsi" w:hAnsiTheme="minorHAnsi" w:cstheme="minorHAnsi"/>
          <w:sz w:val="24"/>
          <w:szCs w:val="24"/>
        </w:rPr>
        <w:t xml:space="preserve"> June</w:t>
      </w:r>
      <w:r w:rsidR="00C53C13">
        <w:rPr>
          <w:rFonts w:asciiTheme="minorHAnsi" w:hAnsiTheme="minorHAnsi" w:cstheme="minorHAnsi"/>
          <w:sz w:val="24"/>
          <w:szCs w:val="24"/>
        </w:rPr>
        <w:t xml:space="preserve"> 2026</w:t>
      </w:r>
    </w:p>
    <w:p w14:paraId="706BE08C" w14:textId="2A1248E2" w:rsidR="00B730F6" w:rsidRDefault="00E06FCB" w:rsidP="00A7616B">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Matters arising (</w:t>
      </w:r>
      <w:r w:rsidR="005932DB">
        <w:rPr>
          <w:rFonts w:asciiTheme="minorHAnsi" w:hAnsiTheme="minorHAnsi" w:cstheme="minorHAnsi"/>
          <w:sz w:val="24"/>
          <w:szCs w:val="24"/>
        </w:rPr>
        <w:t>for discussion</w:t>
      </w:r>
      <w:r w:rsidRPr="00D3766A">
        <w:rPr>
          <w:rFonts w:asciiTheme="minorHAnsi" w:hAnsiTheme="minorHAnsi" w:cstheme="minorHAnsi"/>
          <w:sz w:val="24"/>
          <w:szCs w:val="24"/>
        </w:rPr>
        <w:t>)</w:t>
      </w:r>
    </w:p>
    <w:p w14:paraId="44E363F1" w14:textId="5235E9ED" w:rsidR="0043440C" w:rsidRPr="00F45C12" w:rsidRDefault="003B641B" w:rsidP="00F45C12">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Rebound wall update</w:t>
      </w:r>
    </w:p>
    <w:p w14:paraId="1A0ED71F" w14:textId="77777777" w:rsidR="00F63F82" w:rsidRDefault="00F63F82" w:rsidP="00F63F82">
      <w:pPr>
        <w:pStyle w:val="ListParagraph"/>
        <w:numPr>
          <w:ilvl w:val="0"/>
          <w:numId w:val="6"/>
        </w:numPr>
        <w:rPr>
          <w:rFonts w:asciiTheme="minorHAnsi" w:hAnsiTheme="minorHAnsi" w:cstheme="minorHAnsi"/>
          <w:sz w:val="24"/>
          <w:szCs w:val="24"/>
        </w:rPr>
      </w:pPr>
      <w:r w:rsidRPr="00F63F82">
        <w:rPr>
          <w:rFonts w:asciiTheme="minorHAnsi" w:hAnsiTheme="minorHAnsi" w:cstheme="minorHAnsi"/>
          <w:sz w:val="24"/>
          <w:szCs w:val="24"/>
        </w:rPr>
        <w:t>update on quotes for Staithe area opposite chip shop Potter Heigham</w:t>
      </w:r>
    </w:p>
    <w:p w14:paraId="64F7EB01" w14:textId="23857444" w:rsidR="00D97DF4" w:rsidRDefault="00D97DF4" w:rsidP="00F63F82">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 xml:space="preserve">Request </w:t>
      </w:r>
      <w:r w:rsidR="00C81DBC">
        <w:rPr>
          <w:rFonts w:asciiTheme="minorHAnsi" w:hAnsiTheme="minorHAnsi" w:cstheme="minorHAnsi"/>
          <w:sz w:val="24"/>
          <w:szCs w:val="24"/>
        </w:rPr>
        <w:t xml:space="preserve">from </w:t>
      </w:r>
      <w:r w:rsidR="00344226">
        <w:rPr>
          <w:rFonts w:asciiTheme="minorHAnsi" w:hAnsiTheme="minorHAnsi" w:cstheme="minorHAnsi"/>
          <w:sz w:val="24"/>
          <w:szCs w:val="24"/>
        </w:rPr>
        <w:t xml:space="preserve">Joint Service Corps to install a storage container </w:t>
      </w:r>
      <w:r w:rsidR="00B87B1D">
        <w:rPr>
          <w:rFonts w:asciiTheme="minorHAnsi" w:hAnsiTheme="minorHAnsi" w:cstheme="minorHAnsi"/>
          <w:sz w:val="24"/>
          <w:szCs w:val="24"/>
        </w:rPr>
        <w:t>by the Village Hall</w:t>
      </w:r>
    </w:p>
    <w:p w14:paraId="78101B5B" w14:textId="1F3ECEB6" w:rsidR="003D1845" w:rsidRPr="00F63F82" w:rsidRDefault="003D1845" w:rsidP="00F63F82">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Feedback from Cllr Goodrum regarding parishioner’s request to avoid using pesticides/herbicides</w:t>
      </w:r>
    </w:p>
    <w:p w14:paraId="749658D5" w14:textId="77777777" w:rsidR="00F63F82" w:rsidRPr="0043440C" w:rsidRDefault="00F63F82" w:rsidP="00F63F82">
      <w:pPr>
        <w:pStyle w:val="ListParagraph"/>
        <w:ind w:left="989"/>
        <w:rPr>
          <w:rFonts w:asciiTheme="minorHAnsi" w:hAnsiTheme="minorHAnsi" w:cstheme="minorHAnsi"/>
          <w:sz w:val="24"/>
          <w:szCs w:val="24"/>
        </w:rPr>
      </w:pPr>
    </w:p>
    <w:p w14:paraId="706BE093" w14:textId="621D055A" w:rsidR="00D42B0D" w:rsidRPr="00D3766A" w:rsidRDefault="00D42B0D" w:rsidP="00436300">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Borough and County Councillor</w:t>
      </w:r>
      <w:r w:rsidR="00646233" w:rsidRPr="00D3766A">
        <w:rPr>
          <w:rFonts w:asciiTheme="minorHAnsi" w:hAnsiTheme="minorHAnsi" w:cstheme="minorHAnsi"/>
          <w:sz w:val="24"/>
          <w:szCs w:val="24"/>
        </w:rPr>
        <w:t xml:space="preserve">, Police </w:t>
      </w:r>
      <w:r w:rsidRPr="00D3766A">
        <w:rPr>
          <w:rFonts w:asciiTheme="minorHAnsi" w:hAnsiTheme="minorHAnsi" w:cstheme="minorHAnsi"/>
          <w:sz w:val="24"/>
          <w:szCs w:val="24"/>
        </w:rPr>
        <w:t>reports</w:t>
      </w:r>
    </w:p>
    <w:p w14:paraId="0F0D4CE5" w14:textId="340BD4CA" w:rsidR="00646233"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Borough and County Councillor Reports</w:t>
      </w:r>
    </w:p>
    <w:p w14:paraId="42D35593" w14:textId="5FE09FEA"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Police report</w:t>
      </w:r>
    </w:p>
    <w:p w14:paraId="0C2CF20E" w14:textId="77777777" w:rsidR="00471FBB" w:rsidRPr="00D3766A" w:rsidRDefault="00471FBB" w:rsidP="00471FBB">
      <w:pPr>
        <w:rPr>
          <w:rFonts w:asciiTheme="minorHAnsi" w:hAnsiTheme="minorHAnsi" w:cstheme="minorHAnsi"/>
          <w:sz w:val="24"/>
          <w:szCs w:val="24"/>
        </w:rPr>
      </w:pPr>
    </w:p>
    <w:p w14:paraId="1C19DCAB" w14:textId="5E844BD4" w:rsidR="009B65D2" w:rsidRDefault="00D42B0D" w:rsidP="006F7DC3">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Cor</w:t>
      </w:r>
      <w:r w:rsidR="00313538" w:rsidRPr="00D3766A">
        <w:rPr>
          <w:rFonts w:asciiTheme="minorHAnsi" w:hAnsiTheme="minorHAnsi" w:cstheme="minorHAnsi"/>
          <w:sz w:val="24"/>
          <w:szCs w:val="24"/>
        </w:rPr>
        <w:t>respondence received</w:t>
      </w:r>
    </w:p>
    <w:p w14:paraId="442755CD" w14:textId="360DD385" w:rsidR="00741BC1" w:rsidRDefault="00DD2B56" w:rsidP="00640E0A">
      <w:pPr>
        <w:pStyle w:val="ListParagraph"/>
        <w:numPr>
          <w:ilvl w:val="0"/>
          <w:numId w:val="11"/>
        </w:numPr>
        <w:rPr>
          <w:rFonts w:asciiTheme="minorHAnsi" w:hAnsiTheme="minorHAnsi" w:cstheme="minorHAnsi"/>
          <w:sz w:val="24"/>
          <w:szCs w:val="24"/>
        </w:rPr>
      </w:pPr>
      <w:r>
        <w:rPr>
          <w:rFonts w:asciiTheme="minorHAnsi" w:hAnsiTheme="minorHAnsi" w:cstheme="minorHAnsi"/>
          <w:sz w:val="24"/>
          <w:szCs w:val="24"/>
        </w:rPr>
        <w:t xml:space="preserve">Request </w:t>
      </w:r>
    </w:p>
    <w:p w14:paraId="3AEDEDFC" w14:textId="77777777" w:rsidR="00640E0A" w:rsidRPr="00640E0A" w:rsidRDefault="00640E0A" w:rsidP="00640E0A">
      <w:pPr>
        <w:rPr>
          <w:rFonts w:asciiTheme="minorHAnsi" w:hAnsiTheme="minorHAnsi" w:cstheme="minorHAnsi"/>
          <w:sz w:val="24"/>
          <w:szCs w:val="24"/>
        </w:rPr>
      </w:pPr>
    </w:p>
    <w:p w14:paraId="706BE098" w14:textId="5B746448" w:rsidR="00D42B0D" w:rsidRDefault="00D42B0D" w:rsidP="006E6C01">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Parish Clerk’s report - an update on highways and other issues</w:t>
      </w:r>
      <w:r w:rsidR="007E150A">
        <w:rPr>
          <w:rFonts w:asciiTheme="minorHAnsi" w:hAnsiTheme="minorHAnsi" w:cstheme="minorHAnsi"/>
          <w:sz w:val="24"/>
          <w:szCs w:val="24"/>
        </w:rPr>
        <w:t xml:space="preserve"> including feedback</w:t>
      </w:r>
    </w:p>
    <w:p w14:paraId="3B8F4332" w14:textId="77777777" w:rsidR="00B0229E" w:rsidRPr="00B0229E" w:rsidRDefault="00B0229E" w:rsidP="00B0229E">
      <w:pPr>
        <w:rPr>
          <w:rFonts w:asciiTheme="minorHAnsi" w:hAnsiTheme="minorHAnsi" w:cstheme="minorHAnsi"/>
          <w:sz w:val="24"/>
          <w:szCs w:val="24"/>
        </w:rPr>
      </w:pPr>
    </w:p>
    <w:p w14:paraId="706BE09B" w14:textId="77777777" w:rsidR="00484811" w:rsidRPr="00D3766A" w:rsidRDefault="00E06FCB" w:rsidP="00484811">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Financial and administration matters</w:t>
      </w:r>
      <w:r w:rsidR="0079689C" w:rsidRPr="00D3766A">
        <w:rPr>
          <w:rFonts w:asciiTheme="minorHAnsi" w:hAnsiTheme="minorHAnsi" w:cstheme="minorHAnsi"/>
          <w:sz w:val="24"/>
          <w:szCs w:val="24"/>
        </w:rPr>
        <w:t>, including:</w:t>
      </w:r>
    </w:p>
    <w:p w14:paraId="5E46BD8F" w14:textId="26A4CD51" w:rsidR="00210012" w:rsidRPr="00D3766A" w:rsidRDefault="002332FA">
      <w:pPr>
        <w:pStyle w:val="ListParagraph"/>
        <w:numPr>
          <w:ilvl w:val="0"/>
          <w:numId w:val="2"/>
        </w:numPr>
        <w:tabs>
          <w:tab w:val="left" w:pos="709"/>
        </w:tabs>
        <w:spacing w:line="276" w:lineRule="auto"/>
        <w:rPr>
          <w:rFonts w:asciiTheme="minorHAnsi" w:hAnsiTheme="minorHAnsi" w:cstheme="minorHAnsi"/>
          <w:sz w:val="24"/>
          <w:szCs w:val="24"/>
        </w:rPr>
      </w:pPr>
      <w:r w:rsidRPr="00D3766A">
        <w:rPr>
          <w:rFonts w:asciiTheme="minorHAnsi" w:hAnsiTheme="minorHAnsi" w:cstheme="minorHAnsi"/>
          <w:sz w:val="24"/>
          <w:szCs w:val="24"/>
        </w:rPr>
        <w:t xml:space="preserve">Bank statement </w:t>
      </w:r>
      <w:r w:rsidR="009C50E3">
        <w:rPr>
          <w:rFonts w:asciiTheme="minorHAnsi" w:hAnsiTheme="minorHAnsi" w:cstheme="minorHAnsi"/>
          <w:sz w:val="24"/>
          <w:szCs w:val="24"/>
        </w:rPr>
        <w:t>and bank reconciliation</w:t>
      </w:r>
      <w:r w:rsidR="00CE08BC">
        <w:rPr>
          <w:rFonts w:asciiTheme="minorHAnsi" w:hAnsiTheme="minorHAnsi" w:cstheme="minorHAnsi"/>
          <w:sz w:val="24"/>
          <w:szCs w:val="24"/>
        </w:rPr>
        <w:t xml:space="preserve"> noting year to date income and expenditure</w:t>
      </w:r>
    </w:p>
    <w:p w14:paraId="7465AF14" w14:textId="7742AAD6" w:rsidR="00AC7529" w:rsidRDefault="00AC7529">
      <w:pPr>
        <w:pStyle w:val="ListParagraph"/>
        <w:numPr>
          <w:ilvl w:val="0"/>
          <w:numId w:val="2"/>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Pa</w:t>
      </w:r>
      <w:r w:rsidR="00E057DF" w:rsidRPr="00D3766A">
        <w:rPr>
          <w:rFonts w:asciiTheme="minorHAnsi" w:hAnsiTheme="minorHAnsi" w:cstheme="minorHAnsi"/>
          <w:sz w:val="24"/>
          <w:szCs w:val="24"/>
        </w:rPr>
        <w:t>yments for approval</w:t>
      </w:r>
      <w:r w:rsidR="00FF0B08" w:rsidRPr="00D3766A">
        <w:rPr>
          <w:rFonts w:asciiTheme="minorHAnsi" w:hAnsiTheme="minorHAnsi" w:cstheme="minorHAnsi"/>
          <w:sz w:val="24"/>
          <w:szCs w:val="24"/>
        </w:rPr>
        <w:t xml:space="preserve"> (any late payments to be agreed)</w:t>
      </w:r>
    </w:p>
    <w:p w14:paraId="1F316B77" w14:textId="3EE1F0E8" w:rsidR="00F716E3" w:rsidRDefault="00216FD5" w:rsidP="00B0229E">
      <w:pPr>
        <w:pStyle w:val="ListParagraph"/>
        <w:tabs>
          <w:tab w:val="left" w:pos="709"/>
        </w:tabs>
        <w:ind w:left="927"/>
        <w:rPr>
          <w:rFonts w:asciiTheme="minorHAnsi" w:hAnsiTheme="minorHAnsi" w:cstheme="minorHAnsi"/>
          <w:sz w:val="24"/>
          <w:szCs w:val="24"/>
        </w:rPr>
      </w:pPr>
      <w:r>
        <w:rPr>
          <w:rFonts w:asciiTheme="minorHAnsi" w:hAnsiTheme="minorHAnsi" w:cstheme="minorHAnsi"/>
          <w:sz w:val="24"/>
          <w:szCs w:val="24"/>
        </w:rPr>
        <w:t xml:space="preserve">Clerk Salary and Expenses </w:t>
      </w:r>
      <w:r w:rsidR="00F716E3">
        <w:rPr>
          <w:rFonts w:asciiTheme="minorHAnsi" w:hAnsiTheme="minorHAnsi" w:cstheme="minorHAnsi"/>
          <w:sz w:val="24"/>
          <w:szCs w:val="24"/>
        </w:rPr>
        <w:tab/>
      </w:r>
      <w:r w:rsidR="00F716E3">
        <w:rPr>
          <w:rFonts w:asciiTheme="minorHAnsi" w:hAnsiTheme="minorHAnsi" w:cstheme="minorHAnsi"/>
          <w:sz w:val="24"/>
          <w:szCs w:val="24"/>
        </w:rPr>
        <w:tab/>
      </w:r>
      <w:r w:rsidR="00F716E3">
        <w:rPr>
          <w:rFonts w:asciiTheme="minorHAnsi" w:hAnsiTheme="minorHAnsi" w:cstheme="minorHAnsi"/>
          <w:sz w:val="24"/>
          <w:szCs w:val="24"/>
        </w:rPr>
        <w:tab/>
        <w:t>£465.38</w:t>
      </w:r>
    </w:p>
    <w:p w14:paraId="6E151BEB" w14:textId="7145A1BB" w:rsidR="00932DE9" w:rsidRDefault="000576EB" w:rsidP="00B0229E">
      <w:pPr>
        <w:pStyle w:val="ListParagraph"/>
        <w:tabs>
          <w:tab w:val="left" w:pos="709"/>
        </w:tabs>
        <w:ind w:left="927"/>
        <w:rPr>
          <w:rFonts w:asciiTheme="minorHAnsi" w:hAnsiTheme="minorHAnsi" w:cstheme="minorHAnsi"/>
          <w:sz w:val="24"/>
          <w:szCs w:val="24"/>
        </w:rPr>
      </w:pPr>
      <w:r>
        <w:rPr>
          <w:rFonts w:asciiTheme="minorHAnsi" w:hAnsiTheme="minorHAnsi" w:cstheme="minorHAnsi"/>
          <w:sz w:val="24"/>
          <w:szCs w:val="24"/>
        </w:rPr>
        <w:t xml:space="preserve">Wave initial water bill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7.17</w:t>
      </w:r>
    </w:p>
    <w:p w14:paraId="78D80DC5" w14:textId="77777777" w:rsidR="00E34E3E" w:rsidRDefault="00E34E3E" w:rsidP="00B0229E">
      <w:pPr>
        <w:pStyle w:val="ListParagraph"/>
        <w:tabs>
          <w:tab w:val="left" w:pos="709"/>
        </w:tabs>
        <w:ind w:left="927"/>
        <w:rPr>
          <w:rFonts w:asciiTheme="minorHAnsi" w:hAnsiTheme="minorHAnsi" w:cstheme="minorHAnsi"/>
          <w:sz w:val="24"/>
          <w:szCs w:val="24"/>
        </w:rPr>
      </w:pPr>
    </w:p>
    <w:p w14:paraId="14D14617" w14:textId="3951C734" w:rsidR="00D24469" w:rsidRDefault="00640E0A">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Insurance Renewal</w:t>
      </w:r>
    </w:p>
    <w:p w14:paraId="19DECAB6" w14:textId="0548D968" w:rsidR="00F726BF" w:rsidRDefault="0039546A">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Review IT assistance and option of new website</w:t>
      </w:r>
      <w:r w:rsidR="00732DA2">
        <w:rPr>
          <w:rFonts w:asciiTheme="minorHAnsi" w:hAnsiTheme="minorHAnsi" w:cstheme="minorHAnsi"/>
          <w:sz w:val="24"/>
          <w:szCs w:val="24"/>
        </w:rPr>
        <w:t xml:space="preserve"> – options circulated to councillors</w:t>
      </w:r>
    </w:p>
    <w:p w14:paraId="40967C67" w14:textId="28AC1EAD" w:rsidR="00A7543D" w:rsidRDefault="00A7543D">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Agree debit card for clerk to avoid using personal account for parish council purchases</w:t>
      </w:r>
    </w:p>
    <w:p w14:paraId="660EF914" w14:textId="407460DC" w:rsidR="00CC4C91" w:rsidRDefault="00C45E12">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lastRenderedPageBreak/>
        <w:t>Agree and appoint internal auditor for 2026/2027</w:t>
      </w:r>
      <w:r w:rsidR="0091766C">
        <w:rPr>
          <w:rFonts w:asciiTheme="minorHAnsi" w:hAnsiTheme="minorHAnsi" w:cstheme="minorHAnsi"/>
          <w:sz w:val="24"/>
          <w:szCs w:val="24"/>
        </w:rPr>
        <w:t xml:space="preserve"> quote of £130.00</w:t>
      </w:r>
    </w:p>
    <w:p w14:paraId="3BB3DB79" w14:textId="3AD2B7B8" w:rsidR="00E11A6D" w:rsidRDefault="00E11A6D">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 xml:space="preserve">Request for donation in respect of </w:t>
      </w:r>
      <w:r w:rsidR="0055677D">
        <w:rPr>
          <w:rFonts w:asciiTheme="minorHAnsi" w:hAnsiTheme="minorHAnsi" w:cstheme="minorHAnsi"/>
          <w:sz w:val="24"/>
          <w:szCs w:val="24"/>
        </w:rPr>
        <w:t>a late member of the Bowls Club</w:t>
      </w:r>
    </w:p>
    <w:p w14:paraId="497ACAF3" w14:textId="73D677CA" w:rsidR="009D3DC1" w:rsidRDefault="009D3DC1" w:rsidP="00AC7529">
      <w:pPr>
        <w:tabs>
          <w:tab w:val="left" w:pos="709"/>
        </w:tabs>
        <w:rPr>
          <w:rFonts w:asciiTheme="minorHAnsi" w:hAnsiTheme="minorHAnsi" w:cstheme="minorHAnsi"/>
          <w:sz w:val="24"/>
          <w:szCs w:val="24"/>
        </w:rPr>
      </w:pPr>
    </w:p>
    <w:p w14:paraId="478B2526" w14:textId="4F12ED01" w:rsidR="00D47A73" w:rsidRPr="00D3766A" w:rsidRDefault="00443AB4" w:rsidP="00352891">
      <w:pPr>
        <w:pStyle w:val="ListParagraph"/>
        <w:keepLines/>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Planning Matters:</w:t>
      </w:r>
      <w:r w:rsidR="008B1A65">
        <w:rPr>
          <w:rFonts w:asciiTheme="minorHAnsi" w:hAnsiTheme="minorHAnsi" w:cstheme="minorHAnsi"/>
          <w:sz w:val="24"/>
          <w:szCs w:val="24"/>
        </w:rPr>
        <w:t xml:space="preserve"> (and any received after published agenda)</w:t>
      </w:r>
    </w:p>
    <w:p w14:paraId="47877E5E" w14:textId="5D588D86" w:rsidR="00E1160D" w:rsidRPr="00E1160D" w:rsidRDefault="00B87B1D" w:rsidP="00E1160D">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Applications:</w:t>
      </w:r>
      <w:r w:rsidR="001E4A55" w:rsidRPr="00D3766A">
        <w:rPr>
          <w:rFonts w:asciiTheme="minorHAnsi" w:hAnsiTheme="minorHAnsi" w:cstheme="minorHAnsi"/>
          <w:sz w:val="24"/>
          <w:szCs w:val="24"/>
        </w:rPr>
        <w:t xml:space="preserve"> </w:t>
      </w:r>
      <w:r w:rsidR="008E328F">
        <w:rPr>
          <w:rFonts w:asciiTheme="minorHAnsi" w:hAnsiTheme="minorHAnsi" w:cstheme="minorHAnsi"/>
          <w:sz w:val="24"/>
          <w:szCs w:val="24"/>
        </w:rPr>
        <w:t>None</w:t>
      </w:r>
    </w:p>
    <w:p w14:paraId="3D3A4117" w14:textId="4A83628D" w:rsidR="00E27E6C" w:rsidRDefault="003E5013" w:rsidP="00F940CD">
      <w:pPr>
        <w:pStyle w:val="ListParagraph"/>
        <w:numPr>
          <w:ilvl w:val="1"/>
          <w:numId w:val="1"/>
        </w:numPr>
        <w:tabs>
          <w:tab w:val="left" w:pos="709"/>
        </w:tabs>
        <w:rPr>
          <w:rFonts w:asciiTheme="minorHAnsi" w:hAnsiTheme="minorHAnsi" w:cstheme="minorHAnsi"/>
          <w:sz w:val="24"/>
          <w:szCs w:val="24"/>
        </w:rPr>
      </w:pPr>
      <w:r w:rsidRPr="0053217A">
        <w:rPr>
          <w:rFonts w:asciiTheme="minorHAnsi" w:hAnsiTheme="minorHAnsi" w:cstheme="minorHAnsi"/>
          <w:sz w:val="24"/>
          <w:szCs w:val="24"/>
        </w:rPr>
        <w:t>Decisions</w:t>
      </w:r>
      <w:r w:rsidR="00A23F33" w:rsidRPr="0053217A">
        <w:rPr>
          <w:rFonts w:asciiTheme="minorHAnsi" w:hAnsiTheme="minorHAnsi" w:cstheme="minorHAnsi"/>
          <w:sz w:val="24"/>
          <w:szCs w:val="24"/>
        </w:rPr>
        <w:t>:</w:t>
      </w:r>
      <w:r w:rsidR="008E328F">
        <w:rPr>
          <w:rFonts w:asciiTheme="minorHAnsi" w:hAnsiTheme="minorHAnsi" w:cstheme="minorHAnsi"/>
          <w:sz w:val="24"/>
          <w:szCs w:val="24"/>
        </w:rPr>
        <w:t xml:space="preserve"> None</w:t>
      </w:r>
    </w:p>
    <w:p w14:paraId="2BBF4FB8" w14:textId="472A57DE" w:rsidR="003E5013" w:rsidRPr="0053217A" w:rsidRDefault="003E5013" w:rsidP="00D85DC0">
      <w:pPr>
        <w:pStyle w:val="ListParagraph"/>
        <w:numPr>
          <w:ilvl w:val="1"/>
          <w:numId w:val="1"/>
        </w:numPr>
        <w:tabs>
          <w:tab w:val="left" w:pos="709"/>
        </w:tabs>
        <w:rPr>
          <w:rFonts w:asciiTheme="minorHAnsi" w:hAnsiTheme="minorHAnsi" w:cstheme="minorHAnsi"/>
          <w:sz w:val="24"/>
          <w:szCs w:val="24"/>
        </w:rPr>
      </w:pPr>
      <w:r w:rsidRPr="0053217A">
        <w:rPr>
          <w:rFonts w:asciiTheme="minorHAnsi" w:hAnsiTheme="minorHAnsi" w:cstheme="minorHAnsi"/>
          <w:sz w:val="24"/>
          <w:szCs w:val="24"/>
        </w:rPr>
        <w:t>Appeals</w:t>
      </w:r>
      <w:r w:rsidR="009D3449" w:rsidRPr="0053217A">
        <w:rPr>
          <w:rFonts w:asciiTheme="minorHAnsi" w:hAnsiTheme="minorHAnsi" w:cstheme="minorHAnsi"/>
          <w:sz w:val="24"/>
          <w:szCs w:val="24"/>
        </w:rPr>
        <w:t xml:space="preserve">: </w:t>
      </w:r>
      <w:r w:rsidR="004E6645" w:rsidRPr="0053217A">
        <w:rPr>
          <w:rFonts w:asciiTheme="minorHAnsi" w:hAnsiTheme="minorHAnsi" w:cstheme="minorHAnsi"/>
          <w:sz w:val="24"/>
          <w:szCs w:val="24"/>
        </w:rPr>
        <w:t xml:space="preserve"> </w:t>
      </w:r>
      <w:r w:rsidR="00471ED2">
        <w:rPr>
          <w:rFonts w:asciiTheme="minorHAnsi" w:hAnsiTheme="minorHAnsi" w:cstheme="minorHAnsi"/>
          <w:sz w:val="24"/>
          <w:szCs w:val="24"/>
        </w:rPr>
        <w:t xml:space="preserve">Reference 6010368 </w:t>
      </w:r>
      <w:r w:rsidR="00C9217B">
        <w:rPr>
          <w:rFonts w:asciiTheme="minorHAnsi" w:hAnsiTheme="minorHAnsi" w:cstheme="minorHAnsi"/>
          <w:sz w:val="24"/>
          <w:szCs w:val="24"/>
        </w:rPr>
        <w:t xml:space="preserve">(Container situated in land off Low Road), </w:t>
      </w:r>
      <w:r w:rsidR="00A55622">
        <w:rPr>
          <w:rFonts w:asciiTheme="minorHAnsi" w:hAnsiTheme="minorHAnsi" w:cstheme="minorHAnsi"/>
          <w:sz w:val="24"/>
          <w:szCs w:val="24"/>
        </w:rPr>
        <w:t>unauthorised development of land for stationing two shipping containers and one wooden shed.</w:t>
      </w:r>
    </w:p>
    <w:p w14:paraId="5B31625D" w14:textId="77777777" w:rsidR="0017751F" w:rsidRPr="00D3766A" w:rsidRDefault="0017751F" w:rsidP="0017751F">
      <w:pPr>
        <w:pStyle w:val="ListParagraph"/>
        <w:tabs>
          <w:tab w:val="left" w:pos="709"/>
        </w:tabs>
        <w:ind w:left="1440"/>
        <w:rPr>
          <w:rFonts w:asciiTheme="minorHAnsi" w:hAnsiTheme="minorHAnsi" w:cstheme="minorHAnsi"/>
          <w:sz w:val="24"/>
          <w:szCs w:val="24"/>
        </w:rPr>
      </w:pPr>
    </w:p>
    <w:p w14:paraId="315E0C2A" w14:textId="653929BA" w:rsidR="00AC7529" w:rsidRDefault="00AC7529"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Review of traffic data collection for </w:t>
      </w:r>
      <w:r w:rsidR="00640E0A">
        <w:rPr>
          <w:rFonts w:asciiTheme="minorHAnsi" w:hAnsiTheme="minorHAnsi" w:cstheme="minorHAnsi"/>
          <w:sz w:val="24"/>
          <w:szCs w:val="24"/>
        </w:rPr>
        <w:t>June</w:t>
      </w:r>
      <w:r w:rsidR="005F2638">
        <w:rPr>
          <w:rFonts w:asciiTheme="minorHAnsi" w:hAnsiTheme="minorHAnsi" w:cstheme="minorHAnsi"/>
          <w:sz w:val="24"/>
          <w:szCs w:val="24"/>
        </w:rPr>
        <w:t xml:space="preserve"> 202</w:t>
      </w:r>
      <w:r w:rsidR="00FC60E4">
        <w:rPr>
          <w:rFonts w:asciiTheme="minorHAnsi" w:hAnsiTheme="minorHAnsi" w:cstheme="minorHAnsi"/>
          <w:sz w:val="24"/>
          <w:szCs w:val="24"/>
        </w:rPr>
        <w:t>6</w:t>
      </w:r>
    </w:p>
    <w:p w14:paraId="4AD9B360" w14:textId="4B7520FB" w:rsidR="0069410A" w:rsidRPr="00D3766A" w:rsidRDefault="0069410A" w:rsidP="00163BE3">
      <w:pPr>
        <w:numPr>
          <w:ilvl w:val="0"/>
          <w:numId w:val="1"/>
        </w:numPr>
        <w:tabs>
          <w:tab w:val="left" w:pos="709"/>
        </w:tabs>
        <w:spacing w:line="360" w:lineRule="auto"/>
        <w:ind w:left="629"/>
        <w:rPr>
          <w:rFonts w:asciiTheme="minorHAnsi" w:hAnsiTheme="minorHAnsi" w:cstheme="minorHAnsi"/>
          <w:sz w:val="24"/>
          <w:szCs w:val="24"/>
        </w:rPr>
      </w:pPr>
      <w:r>
        <w:rPr>
          <w:rFonts w:asciiTheme="minorHAnsi" w:hAnsiTheme="minorHAnsi" w:cstheme="minorHAnsi"/>
          <w:sz w:val="24"/>
          <w:szCs w:val="24"/>
        </w:rPr>
        <w:t>Public Participation</w:t>
      </w:r>
    </w:p>
    <w:p w14:paraId="706BE0A4" w14:textId="07610DE0" w:rsidR="00E06FCB" w:rsidRPr="00D3766A" w:rsidRDefault="00E06FCB"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Matters for reporting or future agenda</w:t>
      </w:r>
    </w:p>
    <w:p w14:paraId="44E9A218" w14:textId="1CC05F08" w:rsidR="007329C1" w:rsidRPr="002F2ECB" w:rsidRDefault="00E06FCB" w:rsidP="007329C1">
      <w:pPr>
        <w:pStyle w:val="ListParagraph"/>
        <w:numPr>
          <w:ilvl w:val="0"/>
          <w:numId w:val="1"/>
        </w:numPr>
        <w:tabs>
          <w:tab w:val="left" w:pos="709"/>
        </w:tabs>
        <w:rPr>
          <w:rFonts w:asciiTheme="minorHAnsi" w:hAnsiTheme="minorHAnsi" w:cstheme="minorHAnsi"/>
          <w:sz w:val="24"/>
          <w:szCs w:val="24"/>
        </w:rPr>
      </w:pPr>
      <w:r w:rsidRPr="002F2ECB">
        <w:rPr>
          <w:rFonts w:asciiTheme="minorHAnsi" w:hAnsiTheme="minorHAnsi" w:cstheme="minorHAnsi"/>
          <w:sz w:val="24"/>
          <w:szCs w:val="24"/>
        </w:rPr>
        <w:t>Date and time of the next meeting</w:t>
      </w:r>
      <w:r w:rsidR="00420D1E" w:rsidRPr="002F2ECB">
        <w:rPr>
          <w:rFonts w:asciiTheme="minorHAnsi" w:hAnsiTheme="minorHAnsi" w:cstheme="minorHAnsi"/>
          <w:sz w:val="24"/>
          <w:szCs w:val="24"/>
        </w:rPr>
        <w:t xml:space="preserve"> </w:t>
      </w:r>
      <w:r w:rsidR="00B57205">
        <w:rPr>
          <w:rFonts w:asciiTheme="minorHAnsi" w:hAnsiTheme="minorHAnsi" w:cstheme="minorHAnsi"/>
          <w:sz w:val="24"/>
          <w:szCs w:val="24"/>
        </w:rPr>
        <w:t>6</w:t>
      </w:r>
      <w:r w:rsidR="00B57205" w:rsidRPr="00B57205">
        <w:rPr>
          <w:rFonts w:asciiTheme="minorHAnsi" w:hAnsiTheme="minorHAnsi" w:cstheme="minorHAnsi"/>
          <w:sz w:val="24"/>
          <w:szCs w:val="24"/>
          <w:vertAlign w:val="superscript"/>
        </w:rPr>
        <w:t>th</w:t>
      </w:r>
      <w:r w:rsidR="00B57205">
        <w:rPr>
          <w:rFonts w:asciiTheme="minorHAnsi" w:hAnsiTheme="minorHAnsi" w:cstheme="minorHAnsi"/>
          <w:sz w:val="24"/>
          <w:szCs w:val="24"/>
        </w:rPr>
        <w:t xml:space="preserve"> September</w:t>
      </w:r>
      <w:r w:rsidR="00F9340D">
        <w:rPr>
          <w:rFonts w:asciiTheme="minorHAnsi" w:hAnsiTheme="minorHAnsi" w:cstheme="minorHAnsi"/>
          <w:sz w:val="24"/>
          <w:szCs w:val="24"/>
        </w:rPr>
        <w:t xml:space="preserve"> </w:t>
      </w:r>
      <w:r w:rsidR="00E82F67" w:rsidRPr="002F2ECB">
        <w:rPr>
          <w:rFonts w:asciiTheme="minorHAnsi" w:hAnsiTheme="minorHAnsi" w:cstheme="minorHAnsi"/>
          <w:sz w:val="24"/>
          <w:szCs w:val="24"/>
        </w:rPr>
        <w:t xml:space="preserve">2026 </w:t>
      </w:r>
      <w:r w:rsidR="00420D1E" w:rsidRPr="002F2ECB">
        <w:rPr>
          <w:rFonts w:asciiTheme="minorHAnsi" w:hAnsiTheme="minorHAnsi" w:cstheme="minorHAnsi"/>
          <w:sz w:val="24"/>
          <w:szCs w:val="24"/>
        </w:rPr>
        <w:t xml:space="preserve">at the Village Hall at </w:t>
      </w:r>
      <w:r w:rsidR="00EE5F9F" w:rsidRPr="002F2ECB">
        <w:rPr>
          <w:rFonts w:asciiTheme="minorHAnsi" w:hAnsiTheme="minorHAnsi" w:cstheme="minorHAnsi"/>
          <w:sz w:val="24"/>
          <w:szCs w:val="24"/>
        </w:rPr>
        <w:t>8</w:t>
      </w:r>
      <w:r w:rsidR="00420D1E" w:rsidRPr="002F2ECB">
        <w:rPr>
          <w:rFonts w:asciiTheme="minorHAnsi" w:hAnsiTheme="minorHAnsi" w:cstheme="minorHAnsi"/>
          <w:sz w:val="24"/>
          <w:szCs w:val="24"/>
        </w:rPr>
        <w:t>pm</w:t>
      </w:r>
      <w:r w:rsidR="00155E55" w:rsidRPr="002F2ECB">
        <w:rPr>
          <w:rFonts w:asciiTheme="minorHAnsi" w:hAnsiTheme="minorHAnsi" w:cstheme="minorHAnsi"/>
          <w:sz w:val="24"/>
          <w:szCs w:val="24"/>
        </w:rPr>
        <w:t xml:space="preserve"> </w:t>
      </w:r>
    </w:p>
    <w:p w14:paraId="6663E9F4" w14:textId="3CECBE0F" w:rsidR="007329C1" w:rsidRPr="00D3766A" w:rsidRDefault="007329C1" w:rsidP="00395940">
      <w:pPr>
        <w:tabs>
          <w:tab w:val="left" w:pos="709"/>
        </w:tabs>
        <w:ind w:left="630"/>
        <w:rPr>
          <w:rFonts w:asciiTheme="minorHAnsi" w:hAnsiTheme="minorHAnsi" w:cstheme="minorHAnsi"/>
          <w:sz w:val="24"/>
          <w:szCs w:val="24"/>
        </w:rPr>
      </w:pPr>
    </w:p>
    <w:p w14:paraId="55AC5526" w14:textId="77777777" w:rsidR="007329C1" w:rsidRPr="00D3766A" w:rsidRDefault="007329C1" w:rsidP="007329C1">
      <w:pPr>
        <w:tabs>
          <w:tab w:val="left" w:pos="709"/>
        </w:tabs>
        <w:rPr>
          <w:rFonts w:asciiTheme="minorHAnsi" w:hAnsiTheme="minorHAnsi" w:cstheme="minorHAnsi"/>
          <w:sz w:val="24"/>
          <w:szCs w:val="24"/>
        </w:rPr>
      </w:pPr>
    </w:p>
    <w:sectPr w:rsidR="007329C1" w:rsidRPr="00D3766A" w:rsidSect="005C12F8">
      <w:footerReference w:type="default" r:id="rId12"/>
      <w:pgSz w:w="11906" w:h="16838"/>
      <w:pgMar w:top="993" w:right="1274"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5CDB2" w14:textId="77777777" w:rsidR="00A974B9" w:rsidRDefault="00A974B9" w:rsidP="00406A11">
      <w:r>
        <w:separator/>
      </w:r>
    </w:p>
  </w:endnote>
  <w:endnote w:type="continuationSeparator" w:id="0">
    <w:p w14:paraId="26EC63EB" w14:textId="77777777" w:rsidR="00A974B9" w:rsidRDefault="00A974B9"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E0B1" w14:textId="6DC61AB8" w:rsidR="00406A11" w:rsidRPr="00406A11" w:rsidRDefault="00406A11">
    <w:pPr>
      <w:pStyle w:val="Footer"/>
      <w:rPr>
        <w:rFonts w:asciiTheme="minorHAnsi" w:hAnsiTheme="minorHAnsi" w:cstheme="minorHAnsi"/>
      </w:rPr>
    </w:pPr>
    <w:r w:rsidRPr="00406A11">
      <w:rPr>
        <w:rFonts w:asciiTheme="minorHAnsi" w:hAnsiTheme="minorHAnsi" w:cstheme="minorHAnsi"/>
      </w:rPr>
      <w:t xml:space="preserve">Clerk: </w:t>
    </w:r>
    <w:r w:rsidR="00F93427">
      <w:rPr>
        <w:rFonts w:asciiTheme="minorHAnsi" w:hAnsiTheme="minorHAnsi" w:cstheme="minorHAnsi"/>
      </w:rPr>
      <w:t>Mrs Tracy Neave</w:t>
    </w:r>
    <w:r w:rsidR="00564E62">
      <w:rPr>
        <w:rFonts w:asciiTheme="minorHAnsi" w:hAnsiTheme="minorHAnsi" w:cstheme="minorHAnsi"/>
      </w:rPr>
      <w:t xml:space="preserve"> </w:t>
    </w:r>
    <w:r w:rsidR="00352891">
      <w:rPr>
        <w:rFonts w:asciiTheme="minorHAnsi" w:hAnsiTheme="minorHAnsi" w:cstheme="minorHAnsi"/>
      </w:rPr>
      <w:t>clerk@reppswithbastwick-pc.gov.uk</w:t>
    </w:r>
    <w:r w:rsidR="00564E62">
      <w:rPr>
        <w:rFonts w:asciiTheme="minorHAnsi" w:hAnsiTheme="minorHAnsi" w:cstheme="minorHAnsi"/>
      </w:rPr>
      <w:t xml:space="preserve"> 07402959854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B5E4C" w14:textId="77777777" w:rsidR="00A974B9" w:rsidRDefault="00A974B9" w:rsidP="00406A11">
      <w:r>
        <w:separator/>
      </w:r>
    </w:p>
  </w:footnote>
  <w:footnote w:type="continuationSeparator" w:id="0">
    <w:p w14:paraId="113F27A1" w14:textId="77777777" w:rsidR="00A974B9" w:rsidRDefault="00A974B9"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234D"/>
    <w:multiLevelType w:val="hybridMultilevel"/>
    <w:tmpl w:val="DAB25802"/>
    <w:lvl w:ilvl="0" w:tplc="C46E26B8">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 w15:restartNumberingAfterBreak="0">
    <w:nsid w:val="13734BD9"/>
    <w:multiLevelType w:val="hybridMultilevel"/>
    <w:tmpl w:val="B7B2BC24"/>
    <w:lvl w:ilvl="0" w:tplc="AD98291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2" w15:restartNumberingAfterBreak="0">
    <w:nsid w:val="2A1A4F34"/>
    <w:multiLevelType w:val="hybridMultilevel"/>
    <w:tmpl w:val="85F22F70"/>
    <w:lvl w:ilvl="0" w:tplc="6574955E">
      <w:start w:val="1"/>
      <w:numFmt w:val="lowerLetter"/>
      <w:lvlText w:val="%1."/>
      <w:lvlJc w:val="left"/>
      <w:pPr>
        <w:tabs>
          <w:tab w:val="num" w:pos="1440"/>
        </w:tabs>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 w15:restartNumberingAfterBreak="0">
    <w:nsid w:val="33E819D6"/>
    <w:multiLevelType w:val="hybridMultilevel"/>
    <w:tmpl w:val="202695DC"/>
    <w:lvl w:ilvl="0" w:tplc="DEE20FE4">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5" w15:restartNumberingAfterBreak="0">
    <w:nsid w:val="3BE926B5"/>
    <w:multiLevelType w:val="hybridMultilevel"/>
    <w:tmpl w:val="10F86E14"/>
    <w:lvl w:ilvl="0" w:tplc="B66A9C3C">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6" w15:restartNumberingAfterBreak="0">
    <w:nsid w:val="4CFE71AA"/>
    <w:multiLevelType w:val="hybridMultilevel"/>
    <w:tmpl w:val="C448A39C"/>
    <w:lvl w:ilvl="0" w:tplc="C2A85C3C">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7" w15:restartNumberingAfterBreak="0">
    <w:nsid w:val="4E4C041E"/>
    <w:multiLevelType w:val="hybridMultilevel"/>
    <w:tmpl w:val="AFDCFC3A"/>
    <w:lvl w:ilvl="0" w:tplc="0664936A">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8" w15:restartNumberingAfterBreak="0">
    <w:nsid w:val="52F42738"/>
    <w:multiLevelType w:val="hybridMultilevel"/>
    <w:tmpl w:val="7DFCC5B8"/>
    <w:lvl w:ilvl="0" w:tplc="0409001B">
      <w:start w:val="1"/>
      <w:numFmt w:val="lowerRoman"/>
      <w:lvlText w:val="%1."/>
      <w:lvlJc w:val="right"/>
      <w:pPr>
        <w:tabs>
          <w:tab w:val="num" w:pos="2160"/>
        </w:tabs>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C9109A"/>
    <w:multiLevelType w:val="hybridMultilevel"/>
    <w:tmpl w:val="2BF26DD6"/>
    <w:lvl w:ilvl="0" w:tplc="4058C78A">
      <w:start w:val="1"/>
      <w:numFmt w:val="decimal"/>
      <w:lvlText w:val="%1."/>
      <w:lvlJc w:val="left"/>
      <w:pPr>
        <w:tabs>
          <w:tab w:val="num" w:pos="630"/>
        </w:tabs>
        <w:ind w:left="630" w:hanging="510"/>
      </w:pPr>
      <w:rPr>
        <w:rFonts w:cs="Times New Roman" w:hint="default"/>
      </w:rPr>
    </w:lvl>
    <w:lvl w:ilvl="1" w:tplc="6574955E">
      <w:start w:val="1"/>
      <w:numFmt w:val="lowerLetter"/>
      <w:lvlText w:val="%2."/>
      <w:lvlJc w:val="left"/>
      <w:pPr>
        <w:tabs>
          <w:tab w:val="num" w:pos="1440"/>
        </w:tabs>
        <w:ind w:left="1440" w:hanging="360"/>
      </w:pPr>
      <w:rPr>
        <w:rFonts w:hint="default"/>
        <w:b w:val="0"/>
        <w:b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4C44D5F"/>
    <w:multiLevelType w:val="hybridMultilevel"/>
    <w:tmpl w:val="AE546A0A"/>
    <w:lvl w:ilvl="0" w:tplc="08090017">
      <w:start w:val="1"/>
      <w:numFmt w:val="lowerLetter"/>
      <w:lvlText w:val="%1)"/>
      <w:lvlJc w:val="lef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num w:numId="1" w16cid:durableId="1829058369">
    <w:abstractNumId w:val="9"/>
  </w:num>
  <w:num w:numId="2" w16cid:durableId="916404925">
    <w:abstractNumId w:val="3"/>
  </w:num>
  <w:num w:numId="3" w16cid:durableId="1264149957">
    <w:abstractNumId w:val="10"/>
  </w:num>
  <w:num w:numId="4" w16cid:durableId="1953705324">
    <w:abstractNumId w:val="1"/>
  </w:num>
  <w:num w:numId="5" w16cid:durableId="1947492674">
    <w:abstractNumId w:val="6"/>
  </w:num>
  <w:num w:numId="6" w16cid:durableId="1958758994">
    <w:abstractNumId w:val="0"/>
  </w:num>
  <w:num w:numId="7" w16cid:durableId="281739682">
    <w:abstractNumId w:val="5"/>
  </w:num>
  <w:num w:numId="8" w16cid:durableId="1119104687">
    <w:abstractNumId w:val="2"/>
  </w:num>
  <w:num w:numId="9" w16cid:durableId="1661037760">
    <w:abstractNumId w:val="8"/>
  </w:num>
  <w:num w:numId="10" w16cid:durableId="824081919">
    <w:abstractNumId w:val="4"/>
  </w:num>
  <w:num w:numId="11" w16cid:durableId="154147298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3300"/>
    <w:rsid w:val="00006006"/>
    <w:rsid w:val="000103B0"/>
    <w:rsid w:val="00014E27"/>
    <w:rsid w:val="00015680"/>
    <w:rsid w:val="000212DF"/>
    <w:rsid w:val="00023A49"/>
    <w:rsid w:val="00026457"/>
    <w:rsid w:val="000420AE"/>
    <w:rsid w:val="00042BAA"/>
    <w:rsid w:val="00042E90"/>
    <w:rsid w:val="00044030"/>
    <w:rsid w:val="000448E4"/>
    <w:rsid w:val="00044D48"/>
    <w:rsid w:val="00053F5F"/>
    <w:rsid w:val="00057607"/>
    <w:rsid w:val="000576EB"/>
    <w:rsid w:val="000578A9"/>
    <w:rsid w:val="00061734"/>
    <w:rsid w:val="00065DBB"/>
    <w:rsid w:val="00072FC2"/>
    <w:rsid w:val="00073603"/>
    <w:rsid w:val="00076599"/>
    <w:rsid w:val="00076611"/>
    <w:rsid w:val="00077F2B"/>
    <w:rsid w:val="00080AEC"/>
    <w:rsid w:val="00083C2E"/>
    <w:rsid w:val="00085475"/>
    <w:rsid w:val="00091BEB"/>
    <w:rsid w:val="00091F74"/>
    <w:rsid w:val="000A1178"/>
    <w:rsid w:val="000A12DC"/>
    <w:rsid w:val="000A1B08"/>
    <w:rsid w:val="000A7CC1"/>
    <w:rsid w:val="000B12E7"/>
    <w:rsid w:val="000B6946"/>
    <w:rsid w:val="000B7826"/>
    <w:rsid w:val="000C2AC8"/>
    <w:rsid w:val="000C30E5"/>
    <w:rsid w:val="000C622A"/>
    <w:rsid w:val="000C7A8D"/>
    <w:rsid w:val="000D0751"/>
    <w:rsid w:val="000D174D"/>
    <w:rsid w:val="000D1CC2"/>
    <w:rsid w:val="000D3787"/>
    <w:rsid w:val="000E17C7"/>
    <w:rsid w:val="000F01E0"/>
    <w:rsid w:val="000F6D24"/>
    <w:rsid w:val="000F7275"/>
    <w:rsid w:val="00104C19"/>
    <w:rsid w:val="0012188B"/>
    <w:rsid w:val="0012348C"/>
    <w:rsid w:val="00126FF0"/>
    <w:rsid w:val="0013679A"/>
    <w:rsid w:val="00141708"/>
    <w:rsid w:val="00142882"/>
    <w:rsid w:val="00147687"/>
    <w:rsid w:val="0015053A"/>
    <w:rsid w:val="00152A01"/>
    <w:rsid w:val="00153A07"/>
    <w:rsid w:val="001551EB"/>
    <w:rsid w:val="00155E55"/>
    <w:rsid w:val="00156FB1"/>
    <w:rsid w:val="0015702A"/>
    <w:rsid w:val="00161862"/>
    <w:rsid w:val="00163BE3"/>
    <w:rsid w:val="00176FFA"/>
    <w:rsid w:val="0017751F"/>
    <w:rsid w:val="00181806"/>
    <w:rsid w:val="00185C12"/>
    <w:rsid w:val="00192257"/>
    <w:rsid w:val="00192F92"/>
    <w:rsid w:val="001959B1"/>
    <w:rsid w:val="00197C89"/>
    <w:rsid w:val="00197FEF"/>
    <w:rsid w:val="001A57FC"/>
    <w:rsid w:val="001B6133"/>
    <w:rsid w:val="001C0DD1"/>
    <w:rsid w:val="001C4924"/>
    <w:rsid w:val="001C55BA"/>
    <w:rsid w:val="001D01C9"/>
    <w:rsid w:val="001D2CEF"/>
    <w:rsid w:val="001D300B"/>
    <w:rsid w:val="001D625A"/>
    <w:rsid w:val="001D7126"/>
    <w:rsid w:val="001E2A12"/>
    <w:rsid w:val="001E4A55"/>
    <w:rsid w:val="001F7AA3"/>
    <w:rsid w:val="00203659"/>
    <w:rsid w:val="00204662"/>
    <w:rsid w:val="00210012"/>
    <w:rsid w:val="00210823"/>
    <w:rsid w:val="00210EFD"/>
    <w:rsid w:val="00216FD5"/>
    <w:rsid w:val="0022183B"/>
    <w:rsid w:val="002332FA"/>
    <w:rsid w:val="0023431B"/>
    <w:rsid w:val="00236398"/>
    <w:rsid w:val="0025364B"/>
    <w:rsid w:val="0025402D"/>
    <w:rsid w:val="00255B1A"/>
    <w:rsid w:val="0025629F"/>
    <w:rsid w:val="00256519"/>
    <w:rsid w:val="0026667C"/>
    <w:rsid w:val="00266ACC"/>
    <w:rsid w:val="00270DE3"/>
    <w:rsid w:val="002710C8"/>
    <w:rsid w:val="00273BAB"/>
    <w:rsid w:val="00282F25"/>
    <w:rsid w:val="00283C4A"/>
    <w:rsid w:val="0028537A"/>
    <w:rsid w:val="00291DCF"/>
    <w:rsid w:val="002928F8"/>
    <w:rsid w:val="00292CBE"/>
    <w:rsid w:val="002A0C5B"/>
    <w:rsid w:val="002A2F44"/>
    <w:rsid w:val="002A46A9"/>
    <w:rsid w:val="002A7326"/>
    <w:rsid w:val="002C0985"/>
    <w:rsid w:val="002C30BE"/>
    <w:rsid w:val="002C3D79"/>
    <w:rsid w:val="002D0283"/>
    <w:rsid w:val="002D27D5"/>
    <w:rsid w:val="002D44C0"/>
    <w:rsid w:val="002D589D"/>
    <w:rsid w:val="002D634B"/>
    <w:rsid w:val="002D6F4F"/>
    <w:rsid w:val="002D7E4F"/>
    <w:rsid w:val="002E021F"/>
    <w:rsid w:val="002E105A"/>
    <w:rsid w:val="002E3E09"/>
    <w:rsid w:val="002E6C06"/>
    <w:rsid w:val="002F2B61"/>
    <w:rsid w:val="002F2ECB"/>
    <w:rsid w:val="002F6DBE"/>
    <w:rsid w:val="003005A4"/>
    <w:rsid w:val="00300A7D"/>
    <w:rsid w:val="00302075"/>
    <w:rsid w:val="00313538"/>
    <w:rsid w:val="0031612C"/>
    <w:rsid w:val="00320467"/>
    <w:rsid w:val="00321885"/>
    <w:rsid w:val="0033601B"/>
    <w:rsid w:val="00336136"/>
    <w:rsid w:val="00336574"/>
    <w:rsid w:val="00344226"/>
    <w:rsid w:val="00347015"/>
    <w:rsid w:val="00347380"/>
    <w:rsid w:val="00352891"/>
    <w:rsid w:val="00357FAE"/>
    <w:rsid w:val="0036215A"/>
    <w:rsid w:val="003623EE"/>
    <w:rsid w:val="003628F3"/>
    <w:rsid w:val="0036477C"/>
    <w:rsid w:val="003667ED"/>
    <w:rsid w:val="00366A1A"/>
    <w:rsid w:val="00366FC7"/>
    <w:rsid w:val="0036726A"/>
    <w:rsid w:val="00367C30"/>
    <w:rsid w:val="003871F7"/>
    <w:rsid w:val="003937B5"/>
    <w:rsid w:val="00394E57"/>
    <w:rsid w:val="0039546A"/>
    <w:rsid w:val="00395940"/>
    <w:rsid w:val="00395D9E"/>
    <w:rsid w:val="00397BFA"/>
    <w:rsid w:val="003A4E9A"/>
    <w:rsid w:val="003B2781"/>
    <w:rsid w:val="003B4E02"/>
    <w:rsid w:val="003B4FDE"/>
    <w:rsid w:val="003B5758"/>
    <w:rsid w:val="003B641B"/>
    <w:rsid w:val="003C218C"/>
    <w:rsid w:val="003C2C48"/>
    <w:rsid w:val="003C3BC6"/>
    <w:rsid w:val="003C627D"/>
    <w:rsid w:val="003C709A"/>
    <w:rsid w:val="003D1537"/>
    <w:rsid w:val="003D1845"/>
    <w:rsid w:val="003D453E"/>
    <w:rsid w:val="003D69F2"/>
    <w:rsid w:val="003E058E"/>
    <w:rsid w:val="003E25D7"/>
    <w:rsid w:val="003E279B"/>
    <w:rsid w:val="003E5013"/>
    <w:rsid w:val="003E5BEA"/>
    <w:rsid w:val="003E652F"/>
    <w:rsid w:val="003F1E8C"/>
    <w:rsid w:val="003F1F08"/>
    <w:rsid w:val="003F4021"/>
    <w:rsid w:val="003F4C69"/>
    <w:rsid w:val="003F6653"/>
    <w:rsid w:val="003F7E1B"/>
    <w:rsid w:val="00406A11"/>
    <w:rsid w:val="0041230D"/>
    <w:rsid w:val="004140F4"/>
    <w:rsid w:val="00420053"/>
    <w:rsid w:val="004205E4"/>
    <w:rsid w:val="00420D1E"/>
    <w:rsid w:val="0042122A"/>
    <w:rsid w:val="00426E4A"/>
    <w:rsid w:val="00432853"/>
    <w:rsid w:val="0043440C"/>
    <w:rsid w:val="00436300"/>
    <w:rsid w:val="004369C3"/>
    <w:rsid w:val="00436AA4"/>
    <w:rsid w:val="00443AB4"/>
    <w:rsid w:val="0044465E"/>
    <w:rsid w:val="004509F9"/>
    <w:rsid w:val="00452650"/>
    <w:rsid w:val="00457E99"/>
    <w:rsid w:val="00462300"/>
    <w:rsid w:val="00465437"/>
    <w:rsid w:val="00471ED2"/>
    <w:rsid w:val="00471FBB"/>
    <w:rsid w:val="00472DF5"/>
    <w:rsid w:val="00474E51"/>
    <w:rsid w:val="00477BF1"/>
    <w:rsid w:val="004822BF"/>
    <w:rsid w:val="004843D0"/>
    <w:rsid w:val="00484811"/>
    <w:rsid w:val="004878FF"/>
    <w:rsid w:val="004918BD"/>
    <w:rsid w:val="00492A35"/>
    <w:rsid w:val="00492F6E"/>
    <w:rsid w:val="00492FB8"/>
    <w:rsid w:val="004938BC"/>
    <w:rsid w:val="004A0623"/>
    <w:rsid w:val="004A4984"/>
    <w:rsid w:val="004A4CA0"/>
    <w:rsid w:val="004B37C9"/>
    <w:rsid w:val="004C17F5"/>
    <w:rsid w:val="004C18E2"/>
    <w:rsid w:val="004C205A"/>
    <w:rsid w:val="004C43BD"/>
    <w:rsid w:val="004C58EC"/>
    <w:rsid w:val="004D4010"/>
    <w:rsid w:val="004E196D"/>
    <w:rsid w:val="004E27FF"/>
    <w:rsid w:val="004E4469"/>
    <w:rsid w:val="004E6645"/>
    <w:rsid w:val="004F5387"/>
    <w:rsid w:val="004F55FC"/>
    <w:rsid w:val="00500753"/>
    <w:rsid w:val="0050558C"/>
    <w:rsid w:val="00507C58"/>
    <w:rsid w:val="005106B9"/>
    <w:rsid w:val="00511C0C"/>
    <w:rsid w:val="0051353C"/>
    <w:rsid w:val="00520E98"/>
    <w:rsid w:val="00521A40"/>
    <w:rsid w:val="00522079"/>
    <w:rsid w:val="005229F7"/>
    <w:rsid w:val="00523BB7"/>
    <w:rsid w:val="00524BD1"/>
    <w:rsid w:val="00524E87"/>
    <w:rsid w:val="0052523B"/>
    <w:rsid w:val="005262CC"/>
    <w:rsid w:val="0053217A"/>
    <w:rsid w:val="00533777"/>
    <w:rsid w:val="00541534"/>
    <w:rsid w:val="00542161"/>
    <w:rsid w:val="005439C2"/>
    <w:rsid w:val="00547D2D"/>
    <w:rsid w:val="00552C1B"/>
    <w:rsid w:val="0055621D"/>
    <w:rsid w:val="0055677D"/>
    <w:rsid w:val="00556B23"/>
    <w:rsid w:val="00557010"/>
    <w:rsid w:val="00557E84"/>
    <w:rsid w:val="005633AB"/>
    <w:rsid w:val="005644E4"/>
    <w:rsid w:val="00564E62"/>
    <w:rsid w:val="00566515"/>
    <w:rsid w:val="00570723"/>
    <w:rsid w:val="005749FC"/>
    <w:rsid w:val="005761CC"/>
    <w:rsid w:val="00582008"/>
    <w:rsid w:val="00582859"/>
    <w:rsid w:val="00583E1C"/>
    <w:rsid w:val="00584434"/>
    <w:rsid w:val="005919D2"/>
    <w:rsid w:val="005932DB"/>
    <w:rsid w:val="00597DD8"/>
    <w:rsid w:val="005A32C5"/>
    <w:rsid w:val="005A4E41"/>
    <w:rsid w:val="005A4F17"/>
    <w:rsid w:val="005A7F24"/>
    <w:rsid w:val="005B327F"/>
    <w:rsid w:val="005B4FEB"/>
    <w:rsid w:val="005C12F8"/>
    <w:rsid w:val="005C48ED"/>
    <w:rsid w:val="005C6EE1"/>
    <w:rsid w:val="005D32D6"/>
    <w:rsid w:val="005D756F"/>
    <w:rsid w:val="005E0288"/>
    <w:rsid w:val="005E1C5E"/>
    <w:rsid w:val="005E27B7"/>
    <w:rsid w:val="005E3F45"/>
    <w:rsid w:val="005E4B3B"/>
    <w:rsid w:val="005E59F2"/>
    <w:rsid w:val="005F11C8"/>
    <w:rsid w:val="005F2638"/>
    <w:rsid w:val="005F27E6"/>
    <w:rsid w:val="005F2C67"/>
    <w:rsid w:val="00601737"/>
    <w:rsid w:val="0060264B"/>
    <w:rsid w:val="00603DD2"/>
    <w:rsid w:val="00606B26"/>
    <w:rsid w:val="0060727D"/>
    <w:rsid w:val="0061024D"/>
    <w:rsid w:val="00611E80"/>
    <w:rsid w:val="006160CE"/>
    <w:rsid w:val="00622C57"/>
    <w:rsid w:val="006247CE"/>
    <w:rsid w:val="00624E59"/>
    <w:rsid w:val="00626B1B"/>
    <w:rsid w:val="00627F5E"/>
    <w:rsid w:val="0063052E"/>
    <w:rsid w:val="006317A0"/>
    <w:rsid w:val="00632DD3"/>
    <w:rsid w:val="00640B28"/>
    <w:rsid w:val="00640E0A"/>
    <w:rsid w:val="00644E6B"/>
    <w:rsid w:val="00646233"/>
    <w:rsid w:val="00646B0A"/>
    <w:rsid w:val="00646F69"/>
    <w:rsid w:val="0064727D"/>
    <w:rsid w:val="00653107"/>
    <w:rsid w:val="0065338C"/>
    <w:rsid w:val="00657D33"/>
    <w:rsid w:val="00663138"/>
    <w:rsid w:val="00666CBC"/>
    <w:rsid w:val="0067464C"/>
    <w:rsid w:val="00675068"/>
    <w:rsid w:val="00684453"/>
    <w:rsid w:val="00685E4F"/>
    <w:rsid w:val="0069062E"/>
    <w:rsid w:val="0069294F"/>
    <w:rsid w:val="0069410A"/>
    <w:rsid w:val="00697EF8"/>
    <w:rsid w:val="006A7D92"/>
    <w:rsid w:val="006B073F"/>
    <w:rsid w:val="006B1186"/>
    <w:rsid w:val="006B2690"/>
    <w:rsid w:val="006B3BB4"/>
    <w:rsid w:val="006D42A3"/>
    <w:rsid w:val="006E07E6"/>
    <w:rsid w:val="006E32C3"/>
    <w:rsid w:val="006E5B38"/>
    <w:rsid w:val="006E6609"/>
    <w:rsid w:val="006E6C01"/>
    <w:rsid w:val="006F1374"/>
    <w:rsid w:val="006F475E"/>
    <w:rsid w:val="006F6AA4"/>
    <w:rsid w:val="006F7DC3"/>
    <w:rsid w:val="00700006"/>
    <w:rsid w:val="0070132D"/>
    <w:rsid w:val="007025EC"/>
    <w:rsid w:val="0070533D"/>
    <w:rsid w:val="00706530"/>
    <w:rsid w:val="00713EE8"/>
    <w:rsid w:val="00726D99"/>
    <w:rsid w:val="007274DD"/>
    <w:rsid w:val="00727BF1"/>
    <w:rsid w:val="00727F81"/>
    <w:rsid w:val="00732756"/>
    <w:rsid w:val="007329C1"/>
    <w:rsid w:val="00732DA2"/>
    <w:rsid w:val="0073627C"/>
    <w:rsid w:val="00741BC1"/>
    <w:rsid w:val="00743090"/>
    <w:rsid w:val="0074641D"/>
    <w:rsid w:val="007467CA"/>
    <w:rsid w:val="00751492"/>
    <w:rsid w:val="007522CC"/>
    <w:rsid w:val="00754906"/>
    <w:rsid w:val="00755A57"/>
    <w:rsid w:val="00761435"/>
    <w:rsid w:val="00763464"/>
    <w:rsid w:val="0076567B"/>
    <w:rsid w:val="00766C15"/>
    <w:rsid w:val="00766CC1"/>
    <w:rsid w:val="007673EF"/>
    <w:rsid w:val="007678A3"/>
    <w:rsid w:val="00770316"/>
    <w:rsid w:val="007716C7"/>
    <w:rsid w:val="00776B93"/>
    <w:rsid w:val="007801B2"/>
    <w:rsid w:val="007839C5"/>
    <w:rsid w:val="00790207"/>
    <w:rsid w:val="00792962"/>
    <w:rsid w:val="0079689C"/>
    <w:rsid w:val="007A1EF3"/>
    <w:rsid w:val="007A6089"/>
    <w:rsid w:val="007A774D"/>
    <w:rsid w:val="007B0DD8"/>
    <w:rsid w:val="007B1B15"/>
    <w:rsid w:val="007B421F"/>
    <w:rsid w:val="007B4DE5"/>
    <w:rsid w:val="007B5702"/>
    <w:rsid w:val="007B7FCD"/>
    <w:rsid w:val="007C0461"/>
    <w:rsid w:val="007C0ADD"/>
    <w:rsid w:val="007C4C9E"/>
    <w:rsid w:val="007C5E77"/>
    <w:rsid w:val="007C74E7"/>
    <w:rsid w:val="007D4A9F"/>
    <w:rsid w:val="007D5A21"/>
    <w:rsid w:val="007D7469"/>
    <w:rsid w:val="007E150A"/>
    <w:rsid w:val="007E5D54"/>
    <w:rsid w:val="007E62E9"/>
    <w:rsid w:val="007F397C"/>
    <w:rsid w:val="007F5424"/>
    <w:rsid w:val="00801B73"/>
    <w:rsid w:val="00802A95"/>
    <w:rsid w:val="00804A47"/>
    <w:rsid w:val="008050CF"/>
    <w:rsid w:val="0081363F"/>
    <w:rsid w:val="00825968"/>
    <w:rsid w:val="00826CA1"/>
    <w:rsid w:val="008324E5"/>
    <w:rsid w:val="00841413"/>
    <w:rsid w:val="00841E24"/>
    <w:rsid w:val="008431E0"/>
    <w:rsid w:val="008439CF"/>
    <w:rsid w:val="00851434"/>
    <w:rsid w:val="008521B0"/>
    <w:rsid w:val="008555E3"/>
    <w:rsid w:val="00856A55"/>
    <w:rsid w:val="008677A8"/>
    <w:rsid w:val="008715DC"/>
    <w:rsid w:val="008751CB"/>
    <w:rsid w:val="00875561"/>
    <w:rsid w:val="00875CDC"/>
    <w:rsid w:val="00877E74"/>
    <w:rsid w:val="008804BE"/>
    <w:rsid w:val="008816DC"/>
    <w:rsid w:val="00883867"/>
    <w:rsid w:val="00886362"/>
    <w:rsid w:val="00887498"/>
    <w:rsid w:val="00887982"/>
    <w:rsid w:val="00892995"/>
    <w:rsid w:val="008934F5"/>
    <w:rsid w:val="00895664"/>
    <w:rsid w:val="008A0BE8"/>
    <w:rsid w:val="008A250E"/>
    <w:rsid w:val="008A39E9"/>
    <w:rsid w:val="008A50A1"/>
    <w:rsid w:val="008A6AA3"/>
    <w:rsid w:val="008B1A65"/>
    <w:rsid w:val="008B43E2"/>
    <w:rsid w:val="008B7937"/>
    <w:rsid w:val="008D4FAD"/>
    <w:rsid w:val="008D5823"/>
    <w:rsid w:val="008D6024"/>
    <w:rsid w:val="008D62B7"/>
    <w:rsid w:val="008E328F"/>
    <w:rsid w:val="008E34C7"/>
    <w:rsid w:val="008E6B6D"/>
    <w:rsid w:val="008F49EE"/>
    <w:rsid w:val="008F5E88"/>
    <w:rsid w:val="008F6A17"/>
    <w:rsid w:val="009013C6"/>
    <w:rsid w:val="00901CBC"/>
    <w:rsid w:val="009114EC"/>
    <w:rsid w:val="00913AE9"/>
    <w:rsid w:val="0091766C"/>
    <w:rsid w:val="009240E8"/>
    <w:rsid w:val="009279F8"/>
    <w:rsid w:val="00932DE9"/>
    <w:rsid w:val="0093779A"/>
    <w:rsid w:val="009406B8"/>
    <w:rsid w:val="00943C69"/>
    <w:rsid w:val="00947DDE"/>
    <w:rsid w:val="0095136A"/>
    <w:rsid w:val="009611ED"/>
    <w:rsid w:val="009829CF"/>
    <w:rsid w:val="00982F1B"/>
    <w:rsid w:val="0098399C"/>
    <w:rsid w:val="009911D5"/>
    <w:rsid w:val="009932D4"/>
    <w:rsid w:val="009941A6"/>
    <w:rsid w:val="00994AA8"/>
    <w:rsid w:val="009962AC"/>
    <w:rsid w:val="009A7B56"/>
    <w:rsid w:val="009B3CAC"/>
    <w:rsid w:val="009B471B"/>
    <w:rsid w:val="009B65D2"/>
    <w:rsid w:val="009B7B06"/>
    <w:rsid w:val="009C115D"/>
    <w:rsid w:val="009C375A"/>
    <w:rsid w:val="009C50E3"/>
    <w:rsid w:val="009D3449"/>
    <w:rsid w:val="009D3DC1"/>
    <w:rsid w:val="009E25D5"/>
    <w:rsid w:val="009E590C"/>
    <w:rsid w:val="009E6043"/>
    <w:rsid w:val="009E691A"/>
    <w:rsid w:val="009E72F0"/>
    <w:rsid w:val="00A05161"/>
    <w:rsid w:val="00A11CA2"/>
    <w:rsid w:val="00A1472E"/>
    <w:rsid w:val="00A16AC1"/>
    <w:rsid w:val="00A2319E"/>
    <w:rsid w:val="00A23F33"/>
    <w:rsid w:val="00A31C9E"/>
    <w:rsid w:val="00A34B47"/>
    <w:rsid w:val="00A37CD9"/>
    <w:rsid w:val="00A4268B"/>
    <w:rsid w:val="00A42DCD"/>
    <w:rsid w:val="00A44741"/>
    <w:rsid w:val="00A45102"/>
    <w:rsid w:val="00A460B9"/>
    <w:rsid w:val="00A50C79"/>
    <w:rsid w:val="00A53FBD"/>
    <w:rsid w:val="00A55622"/>
    <w:rsid w:val="00A577F4"/>
    <w:rsid w:val="00A6154A"/>
    <w:rsid w:val="00A72AC8"/>
    <w:rsid w:val="00A752DE"/>
    <w:rsid w:val="00A7543D"/>
    <w:rsid w:val="00A760B0"/>
    <w:rsid w:val="00A7616B"/>
    <w:rsid w:val="00A763FC"/>
    <w:rsid w:val="00A8527F"/>
    <w:rsid w:val="00A8540B"/>
    <w:rsid w:val="00A87E49"/>
    <w:rsid w:val="00A90849"/>
    <w:rsid w:val="00A912C8"/>
    <w:rsid w:val="00A95FA8"/>
    <w:rsid w:val="00A965EB"/>
    <w:rsid w:val="00A974B9"/>
    <w:rsid w:val="00A97C22"/>
    <w:rsid w:val="00AA23A5"/>
    <w:rsid w:val="00AA6042"/>
    <w:rsid w:val="00AB3C8B"/>
    <w:rsid w:val="00AB68B2"/>
    <w:rsid w:val="00AC1400"/>
    <w:rsid w:val="00AC1AA7"/>
    <w:rsid w:val="00AC4055"/>
    <w:rsid w:val="00AC7529"/>
    <w:rsid w:val="00AD079E"/>
    <w:rsid w:val="00AD2B32"/>
    <w:rsid w:val="00AD718B"/>
    <w:rsid w:val="00AE51E8"/>
    <w:rsid w:val="00AE7B1A"/>
    <w:rsid w:val="00B01131"/>
    <w:rsid w:val="00B0229E"/>
    <w:rsid w:val="00B04FCC"/>
    <w:rsid w:val="00B2316F"/>
    <w:rsid w:val="00B24F9A"/>
    <w:rsid w:val="00B25425"/>
    <w:rsid w:val="00B270A4"/>
    <w:rsid w:val="00B31A78"/>
    <w:rsid w:val="00B350A8"/>
    <w:rsid w:val="00B36566"/>
    <w:rsid w:val="00B41363"/>
    <w:rsid w:val="00B414AF"/>
    <w:rsid w:val="00B4602A"/>
    <w:rsid w:val="00B46E71"/>
    <w:rsid w:val="00B50C07"/>
    <w:rsid w:val="00B51065"/>
    <w:rsid w:val="00B55356"/>
    <w:rsid w:val="00B556F8"/>
    <w:rsid w:val="00B57205"/>
    <w:rsid w:val="00B57A9D"/>
    <w:rsid w:val="00B70E8C"/>
    <w:rsid w:val="00B715CD"/>
    <w:rsid w:val="00B730F6"/>
    <w:rsid w:val="00B7411E"/>
    <w:rsid w:val="00B7767A"/>
    <w:rsid w:val="00B81269"/>
    <w:rsid w:val="00B827F2"/>
    <w:rsid w:val="00B87B1D"/>
    <w:rsid w:val="00B906DC"/>
    <w:rsid w:val="00B929CE"/>
    <w:rsid w:val="00B9373D"/>
    <w:rsid w:val="00BA0D56"/>
    <w:rsid w:val="00BB0687"/>
    <w:rsid w:val="00BB1BCB"/>
    <w:rsid w:val="00BB4A18"/>
    <w:rsid w:val="00BB6E0B"/>
    <w:rsid w:val="00BC3615"/>
    <w:rsid w:val="00BC56E4"/>
    <w:rsid w:val="00BD31BD"/>
    <w:rsid w:val="00BD56AD"/>
    <w:rsid w:val="00BD777C"/>
    <w:rsid w:val="00BE1079"/>
    <w:rsid w:val="00BE19B6"/>
    <w:rsid w:val="00BE2513"/>
    <w:rsid w:val="00BE5F31"/>
    <w:rsid w:val="00BF0D75"/>
    <w:rsid w:val="00BF12B8"/>
    <w:rsid w:val="00BF2C76"/>
    <w:rsid w:val="00BF3E46"/>
    <w:rsid w:val="00BF72B1"/>
    <w:rsid w:val="00C01CA5"/>
    <w:rsid w:val="00C03593"/>
    <w:rsid w:val="00C04A20"/>
    <w:rsid w:val="00C05EE7"/>
    <w:rsid w:val="00C0797A"/>
    <w:rsid w:val="00C15400"/>
    <w:rsid w:val="00C17E8C"/>
    <w:rsid w:val="00C200CE"/>
    <w:rsid w:val="00C2048F"/>
    <w:rsid w:val="00C2186C"/>
    <w:rsid w:val="00C241D1"/>
    <w:rsid w:val="00C2757B"/>
    <w:rsid w:val="00C32BA3"/>
    <w:rsid w:val="00C35CC3"/>
    <w:rsid w:val="00C3701C"/>
    <w:rsid w:val="00C4490E"/>
    <w:rsid w:val="00C45C76"/>
    <w:rsid w:val="00C45DD8"/>
    <w:rsid w:val="00C45E12"/>
    <w:rsid w:val="00C4687E"/>
    <w:rsid w:val="00C46A9F"/>
    <w:rsid w:val="00C53C13"/>
    <w:rsid w:val="00C56705"/>
    <w:rsid w:val="00C626ED"/>
    <w:rsid w:val="00C6409D"/>
    <w:rsid w:val="00C641AF"/>
    <w:rsid w:val="00C725D6"/>
    <w:rsid w:val="00C72663"/>
    <w:rsid w:val="00C73740"/>
    <w:rsid w:val="00C81DBC"/>
    <w:rsid w:val="00C85398"/>
    <w:rsid w:val="00C9217B"/>
    <w:rsid w:val="00C92597"/>
    <w:rsid w:val="00CA23B5"/>
    <w:rsid w:val="00CA6198"/>
    <w:rsid w:val="00CB2D78"/>
    <w:rsid w:val="00CB5F0C"/>
    <w:rsid w:val="00CC1815"/>
    <w:rsid w:val="00CC4C91"/>
    <w:rsid w:val="00CC72D2"/>
    <w:rsid w:val="00CD0627"/>
    <w:rsid w:val="00CD1609"/>
    <w:rsid w:val="00CD1B97"/>
    <w:rsid w:val="00CE089F"/>
    <w:rsid w:val="00CE08BC"/>
    <w:rsid w:val="00CE11E9"/>
    <w:rsid w:val="00CF00D8"/>
    <w:rsid w:val="00CF0221"/>
    <w:rsid w:val="00CF2BDB"/>
    <w:rsid w:val="00CF30CD"/>
    <w:rsid w:val="00CF4AE5"/>
    <w:rsid w:val="00CF77A2"/>
    <w:rsid w:val="00D00031"/>
    <w:rsid w:val="00D04B50"/>
    <w:rsid w:val="00D12F90"/>
    <w:rsid w:val="00D13A89"/>
    <w:rsid w:val="00D14A8B"/>
    <w:rsid w:val="00D14ACF"/>
    <w:rsid w:val="00D205EA"/>
    <w:rsid w:val="00D22264"/>
    <w:rsid w:val="00D24469"/>
    <w:rsid w:val="00D24496"/>
    <w:rsid w:val="00D36A2D"/>
    <w:rsid w:val="00D3766A"/>
    <w:rsid w:val="00D42B0D"/>
    <w:rsid w:val="00D4678E"/>
    <w:rsid w:val="00D47A73"/>
    <w:rsid w:val="00D579D9"/>
    <w:rsid w:val="00D67D6B"/>
    <w:rsid w:val="00D7212E"/>
    <w:rsid w:val="00D72892"/>
    <w:rsid w:val="00D75D92"/>
    <w:rsid w:val="00D82CDA"/>
    <w:rsid w:val="00D8440A"/>
    <w:rsid w:val="00D846D2"/>
    <w:rsid w:val="00D85DC0"/>
    <w:rsid w:val="00D86F4E"/>
    <w:rsid w:val="00D90855"/>
    <w:rsid w:val="00D95F9F"/>
    <w:rsid w:val="00D97DF4"/>
    <w:rsid w:val="00DA17D5"/>
    <w:rsid w:val="00DA4219"/>
    <w:rsid w:val="00DA5083"/>
    <w:rsid w:val="00DB0E62"/>
    <w:rsid w:val="00DB66B6"/>
    <w:rsid w:val="00DC096A"/>
    <w:rsid w:val="00DC20F6"/>
    <w:rsid w:val="00DD10E9"/>
    <w:rsid w:val="00DD2B56"/>
    <w:rsid w:val="00DE3C74"/>
    <w:rsid w:val="00DE4CAE"/>
    <w:rsid w:val="00DE5667"/>
    <w:rsid w:val="00DE5AE6"/>
    <w:rsid w:val="00DE60B9"/>
    <w:rsid w:val="00DE7537"/>
    <w:rsid w:val="00DE7CCD"/>
    <w:rsid w:val="00DF323B"/>
    <w:rsid w:val="00DF3655"/>
    <w:rsid w:val="00E02E46"/>
    <w:rsid w:val="00E057DF"/>
    <w:rsid w:val="00E06F28"/>
    <w:rsid w:val="00E06FCB"/>
    <w:rsid w:val="00E07FE5"/>
    <w:rsid w:val="00E1160D"/>
    <w:rsid w:val="00E11A6D"/>
    <w:rsid w:val="00E11B46"/>
    <w:rsid w:val="00E13367"/>
    <w:rsid w:val="00E2268A"/>
    <w:rsid w:val="00E22760"/>
    <w:rsid w:val="00E23372"/>
    <w:rsid w:val="00E2713B"/>
    <w:rsid w:val="00E27E6C"/>
    <w:rsid w:val="00E3119E"/>
    <w:rsid w:val="00E31394"/>
    <w:rsid w:val="00E318CC"/>
    <w:rsid w:val="00E34E3E"/>
    <w:rsid w:val="00E355C3"/>
    <w:rsid w:val="00E37B2D"/>
    <w:rsid w:val="00E40D49"/>
    <w:rsid w:val="00E40D7A"/>
    <w:rsid w:val="00E46553"/>
    <w:rsid w:val="00E502D8"/>
    <w:rsid w:val="00E50B4F"/>
    <w:rsid w:val="00E52C00"/>
    <w:rsid w:val="00E60B05"/>
    <w:rsid w:val="00E6676A"/>
    <w:rsid w:val="00E71C06"/>
    <w:rsid w:val="00E8172C"/>
    <w:rsid w:val="00E81D94"/>
    <w:rsid w:val="00E8228A"/>
    <w:rsid w:val="00E82F67"/>
    <w:rsid w:val="00E906EB"/>
    <w:rsid w:val="00E928F1"/>
    <w:rsid w:val="00EA6D46"/>
    <w:rsid w:val="00EA79C6"/>
    <w:rsid w:val="00EB369C"/>
    <w:rsid w:val="00EC356D"/>
    <w:rsid w:val="00EC5598"/>
    <w:rsid w:val="00ED0070"/>
    <w:rsid w:val="00ED0847"/>
    <w:rsid w:val="00ED1419"/>
    <w:rsid w:val="00ED1AC7"/>
    <w:rsid w:val="00ED5A61"/>
    <w:rsid w:val="00ED713E"/>
    <w:rsid w:val="00ED7E39"/>
    <w:rsid w:val="00EE0A7C"/>
    <w:rsid w:val="00EE1E4A"/>
    <w:rsid w:val="00EE3A48"/>
    <w:rsid w:val="00EE5C31"/>
    <w:rsid w:val="00EE5F9F"/>
    <w:rsid w:val="00EF2AE3"/>
    <w:rsid w:val="00EF3901"/>
    <w:rsid w:val="00EF3987"/>
    <w:rsid w:val="00EF5AD4"/>
    <w:rsid w:val="00F00167"/>
    <w:rsid w:val="00F01810"/>
    <w:rsid w:val="00F11798"/>
    <w:rsid w:val="00F11DF0"/>
    <w:rsid w:val="00F16F9D"/>
    <w:rsid w:val="00F241D9"/>
    <w:rsid w:val="00F25306"/>
    <w:rsid w:val="00F31A41"/>
    <w:rsid w:val="00F321D3"/>
    <w:rsid w:val="00F33341"/>
    <w:rsid w:val="00F40BF2"/>
    <w:rsid w:val="00F429D5"/>
    <w:rsid w:val="00F45C12"/>
    <w:rsid w:val="00F46A6E"/>
    <w:rsid w:val="00F47B9B"/>
    <w:rsid w:val="00F50056"/>
    <w:rsid w:val="00F50F34"/>
    <w:rsid w:val="00F51843"/>
    <w:rsid w:val="00F5425D"/>
    <w:rsid w:val="00F551BF"/>
    <w:rsid w:val="00F55627"/>
    <w:rsid w:val="00F5760B"/>
    <w:rsid w:val="00F61C00"/>
    <w:rsid w:val="00F63F82"/>
    <w:rsid w:val="00F65D5A"/>
    <w:rsid w:val="00F70466"/>
    <w:rsid w:val="00F716E3"/>
    <w:rsid w:val="00F72087"/>
    <w:rsid w:val="00F726BF"/>
    <w:rsid w:val="00F802D9"/>
    <w:rsid w:val="00F808FC"/>
    <w:rsid w:val="00F82D81"/>
    <w:rsid w:val="00F91734"/>
    <w:rsid w:val="00F9340D"/>
    <w:rsid w:val="00F93427"/>
    <w:rsid w:val="00F940CD"/>
    <w:rsid w:val="00F94F7E"/>
    <w:rsid w:val="00F97E0C"/>
    <w:rsid w:val="00FA1A6C"/>
    <w:rsid w:val="00FA23B4"/>
    <w:rsid w:val="00FA3DEE"/>
    <w:rsid w:val="00FA3E78"/>
    <w:rsid w:val="00FA4EEA"/>
    <w:rsid w:val="00FB0F50"/>
    <w:rsid w:val="00FB1FE9"/>
    <w:rsid w:val="00FC068C"/>
    <w:rsid w:val="00FC60E4"/>
    <w:rsid w:val="00FC61F3"/>
    <w:rsid w:val="00FC7892"/>
    <w:rsid w:val="00FD0886"/>
    <w:rsid w:val="00FD3F07"/>
    <w:rsid w:val="00FD4519"/>
    <w:rsid w:val="00FE0E12"/>
    <w:rsid w:val="00FE1EDC"/>
    <w:rsid w:val="00FE3662"/>
    <w:rsid w:val="00FE644F"/>
    <w:rsid w:val="00FF0B08"/>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25</cp:revision>
  <cp:lastPrinted>2025-10-30T09:13:00Z</cp:lastPrinted>
  <dcterms:created xsi:type="dcterms:W3CDTF">2026-06-08T08:57:00Z</dcterms:created>
  <dcterms:modified xsi:type="dcterms:W3CDTF">2026-06-23T11:18:00Z</dcterms:modified>
</cp:coreProperties>
</file>